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DDA" w:rsidRDefault="00DE7DDA"/>
    <w:tbl>
      <w:tblPr>
        <w:tblpPr w:leftFromText="180" w:rightFromText="180" w:vertAnchor="text" w:horzAnchor="margin" w:tblpY="-120"/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9"/>
        <w:gridCol w:w="4284"/>
      </w:tblGrid>
      <w:tr w:rsidR="00D03DCB" w:rsidTr="0099432E"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03DCB" w:rsidRDefault="00D03DCB" w:rsidP="0099432E">
            <w:bookmarkStart w:id="0" w:name="sub_2000"/>
            <w:bookmarkStart w:id="1" w:name="_Hlk32837804"/>
          </w:p>
          <w:p w:rsidR="00D03DCB" w:rsidRDefault="00D03DCB" w:rsidP="0099432E"/>
          <w:p w:rsidR="00D03DCB" w:rsidRDefault="00D03DCB" w:rsidP="0099432E"/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361DCA" w:rsidRDefault="00361DCA" w:rsidP="00361D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1239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361DCA" w:rsidRPr="00016F96" w:rsidRDefault="00361DCA" w:rsidP="00CB4CD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постановлен</w:t>
            </w:r>
            <w:r>
              <w:rPr>
                <w:rFonts w:ascii="Times New Roman" w:hAnsi="Times New Roman"/>
                <w:sz w:val="28"/>
                <w:szCs w:val="28"/>
              </w:rPr>
              <w:t>ию</w:t>
            </w:r>
            <w:r w:rsidR="00CB4C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6F96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:rsidR="00361DCA" w:rsidRPr="00016F96" w:rsidRDefault="00361DCA" w:rsidP="00361DC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6F96">
              <w:rPr>
                <w:rFonts w:ascii="Times New Roman" w:hAnsi="Times New Roman"/>
                <w:sz w:val="28"/>
                <w:szCs w:val="28"/>
              </w:rPr>
              <w:t>от ______________ №____</w:t>
            </w:r>
          </w:p>
          <w:p w:rsidR="00EC484B" w:rsidRDefault="00EC484B" w:rsidP="0099432E">
            <w:pPr>
              <w:pStyle w:val="21"/>
              <w:jc w:val="center"/>
            </w:pPr>
          </w:p>
          <w:p w:rsidR="00361DCA" w:rsidRDefault="00361DCA" w:rsidP="0099432E">
            <w:pPr>
              <w:pStyle w:val="21"/>
              <w:jc w:val="center"/>
            </w:pPr>
          </w:p>
          <w:p w:rsidR="00D03DCB" w:rsidRDefault="00361DCA" w:rsidP="0099432E">
            <w:pPr>
              <w:pStyle w:val="21"/>
              <w:jc w:val="center"/>
            </w:pPr>
            <w:r>
              <w:t>«</w:t>
            </w:r>
            <w:r w:rsidR="00D03DCB">
              <w:t>ПРИЛОЖЕНИЕ</w:t>
            </w:r>
          </w:p>
          <w:p w:rsidR="00D03DCB" w:rsidRDefault="00D03DCB" w:rsidP="0099432E"/>
          <w:p w:rsidR="00D03DCB" w:rsidRDefault="00D03DCB" w:rsidP="0099432E"/>
        </w:tc>
      </w:tr>
      <w:tr w:rsidR="00D03DCB" w:rsidTr="0099432E">
        <w:tc>
          <w:tcPr>
            <w:tcW w:w="5109" w:type="dxa"/>
            <w:tcBorders>
              <w:top w:val="nil"/>
              <w:left w:val="nil"/>
              <w:bottom w:val="nil"/>
              <w:right w:val="nil"/>
            </w:tcBorders>
          </w:tcPr>
          <w:p w:rsidR="00D03DCB" w:rsidRDefault="00D03DCB" w:rsidP="0099432E"/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УТВЕРЖДЕНЫ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постановлением администрации 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муниципального образования </w:t>
            </w:r>
          </w:p>
          <w:p w:rsidR="00D03DCB" w:rsidRDefault="00D03DCB" w:rsidP="0099432E">
            <w:pPr>
              <w:pStyle w:val="FR1"/>
              <w:spacing w:before="20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Северский район </w:t>
            </w:r>
          </w:p>
          <w:p w:rsidR="00D03DCB" w:rsidRDefault="00D03DCB" w:rsidP="00361DCA">
            <w:pPr>
              <w:pStyle w:val="FR1"/>
              <w:spacing w:before="20"/>
              <w:ind w:left="0"/>
              <w:jc w:val="center"/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 w:rsidR="00361DCA">
              <w:rPr>
                <w:rFonts w:ascii="Times New Roman" w:hAnsi="Times New Roman"/>
                <w:sz w:val="28"/>
              </w:rPr>
              <w:t>11.04.2022 года</w:t>
            </w:r>
            <w:r>
              <w:rPr>
                <w:rFonts w:ascii="Times New Roman" w:hAnsi="Times New Roman"/>
                <w:sz w:val="28"/>
              </w:rPr>
              <w:t xml:space="preserve"> № </w:t>
            </w:r>
            <w:r w:rsidR="00361DCA">
              <w:rPr>
                <w:rFonts w:ascii="Times New Roman" w:hAnsi="Times New Roman"/>
                <w:sz w:val="28"/>
              </w:rPr>
              <w:t>565</w:t>
            </w:r>
          </w:p>
        </w:tc>
      </w:tr>
    </w:tbl>
    <w:p w:rsidR="00D03DCB" w:rsidRDefault="00D03DCB" w:rsidP="00D03DCB">
      <w:pPr>
        <w:pStyle w:val="aff6"/>
        <w:jc w:val="center"/>
        <w:rPr>
          <w:b/>
          <w:bCs/>
          <w:sz w:val="28"/>
        </w:rPr>
      </w:pPr>
    </w:p>
    <w:bookmarkEnd w:id="0"/>
    <w:p w:rsidR="00403F9C" w:rsidRPr="00F13781" w:rsidRDefault="00403F9C" w:rsidP="009436C4">
      <w:pPr>
        <w:tabs>
          <w:tab w:val="left" w:pos="6521"/>
          <w:tab w:val="left" w:pos="10308"/>
        </w:tabs>
        <w:ind w:hanging="851"/>
        <w:rPr>
          <w:rFonts w:ascii="Times New Roman" w:hAnsi="Times New Roman" w:cs="Times New Roman"/>
          <w:sz w:val="28"/>
          <w:szCs w:val="28"/>
        </w:rPr>
      </w:pPr>
    </w:p>
    <w:p w:rsidR="00BB4F00" w:rsidRDefault="00BB4F00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F00" w:rsidRDefault="00BB4F00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2EFA" w:rsidRDefault="00F1378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ЕТОДИЧЕСКИЕ РЕКОМЕНДАЦИИ </w:t>
      </w:r>
    </w:p>
    <w:p w:rsidR="00532EFA" w:rsidRDefault="00F1378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781">
        <w:rPr>
          <w:rFonts w:ascii="Times New Roman" w:hAnsi="Times New Roman" w:cs="Times New Roman"/>
          <w:b/>
          <w:bCs/>
          <w:sz w:val="28"/>
          <w:szCs w:val="28"/>
        </w:rPr>
        <w:t>по подготовке предложений по изменению существенных условий контракт</w:t>
      </w:r>
      <w:r w:rsidR="004944CC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Pr="00F13781">
        <w:rPr>
          <w:rFonts w:ascii="Times New Roman" w:hAnsi="Times New Roman" w:cs="Times New Roman"/>
          <w:b/>
          <w:bCs/>
          <w:sz w:val="28"/>
          <w:szCs w:val="28"/>
        </w:rPr>
        <w:t xml:space="preserve"> для включения в </w:t>
      </w:r>
      <w:r w:rsidRPr="00592331">
        <w:rPr>
          <w:rFonts w:ascii="Times New Roman" w:hAnsi="Times New Roman" w:cs="Times New Roman"/>
          <w:b/>
          <w:bCs/>
          <w:sz w:val="28"/>
          <w:szCs w:val="28"/>
        </w:rPr>
        <w:t>решения,</w:t>
      </w:r>
      <w:r w:rsidRPr="00F13781">
        <w:rPr>
          <w:rFonts w:ascii="Times New Roman" w:hAnsi="Times New Roman" w:cs="Times New Roman"/>
          <w:b/>
          <w:bCs/>
          <w:sz w:val="28"/>
          <w:szCs w:val="28"/>
        </w:rPr>
        <w:t xml:space="preserve"> предусмотренные частью 65.1 статьи 112 Федерального закона </w:t>
      </w:r>
      <w:bookmarkStart w:id="2" w:name="sub_2001"/>
      <w:proofErr w:type="gramStart"/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>от  5</w:t>
      </w:r>
      <w:proofErr w:type="gramEnd"/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 апреля 2013</w:t>
      </w:r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2EFA"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="000B03C1"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№ 44-ФЗ </w:t>
      </w:r>
    </w:p>
    <w:p w:rsidR="00532EFA" w:rsidRDefault="000B03C1" w:rsidP="000B03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03C1">
        <w:rPr>
          <w:rFonts w:ascii="Times New Roman" w:hAnsi="Times New Roman" w:cs="Times New Roman"/>
          <w:b/>
          <w:bCs/>
          <w:sz w:val="28"/>
          <w:szCs w:val="28"/>
        </w:rPr>
        <w:t xml:space="preserve">«О контрактной системе в сфере закупок товаров, работ, услуг </w:t>
      </w:r>
    </w:p>
    <w:p w:rsidR="00DC63F4" w:rsidRDefault="000B03C1" w:rsidP="000B03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B03C1">
        <w:rPr>
          <w:rFonts w:ascii="Times New Roman" w:hAnsi="Times New Roman" w:cs="Times New Roman"/>
          <w:b/>
          <w:bCs/>
          <w:sz w:val="28"/>
          <w:szCs w:val="28"/>
        </w:rPr>
        <w:t>для обеспечения государственных и муниципальных нужд»</w:t>
      </w:r>
      <w:r w:rsidR="00BC262B" w:rsidRPr="00F13781">
        <w:rPr>
          <w:rFonts w:ascii="Times New Roman" w:hAnsi="Times New Roman" w:cs="Times New Roman"/>
          <w:sz w:val="28"/>
          <w:szCs w:val="28"/>
        </w:rPr>
        <w:tab/>
      </w:r>
    </w:p>
    <w:p w:rsidR="00DC63F4" w:rsidRDefault="00DC63F4" w:rsidP="000B03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4F00" w:rsidRDefault="00BB4F00" w:rsidP="00BF642B">
      <w:pPr>
        <w:ind w:firstLine="0"/>
        <w:rPr>
          <w:rFonts w:ascii="Times New Roman" w:hAnsi="Times New Roman" w:cs="Times New Roman"/>
          <w:sz w:val="28"/>
          <w:szCs w:val="28"/>
        </w:rPr>
      </w:pPr>
    </w:p>
    <w:bookmarkEnd w:id="2"/>
    <w:p w:rsidR="008B6AA5" w:rsidRDefault="00F13781" w:rsidP="00BB4F00">
      <w:pPr>
        <w:pStyle w:val="affb"/>
        <w:numPr>
          <w:ilvl w:val="0"/>
          <w:numId w:val="7"/>
        </w:numPr>
        <w:tabs>
          <w:tab w:val="left" w:pos="1134"/>
        </w:tabs>
        <w:ind w:left="0" w:firstLine="709"/>
        <w:rPr>
          <w:bCs/>
          <w:sz w:val="28"/>
          <w:szCs w:val="28"/>
        </w:rPr>
      </w:pPr>
      <w:r w:rsidRPr="00504753">
        <w:rPr>
          <w:rFonts w:ascii="Times New Roman" w:hAnsi="Times New Roman" w:cs="Times New Roman"/>
          <w:sz w:val="28"/>
          <w:szCs w:val="28"/>
        </w:rPr>
        <w:t>Настоящие методические рекомендации по подготовке предложений по изменению существенных условий контракт</w:t>
      </w:r>
      <w:r w:rsidR="004944CC">
        <w:rPr>
          <w:rFonts w:ascii="Times New Roman" w:hAnsi="Times New Roman" w:cs="Times New Roman"/>
          <w:sz w:val="28"/>
          <w:szCs w:val="28"/>
        </w:rPr>
        <w:t>ов</w:t>
      </w:r>
      <w:r w:rsidRPr="00504753">
        <w:rPr>
          <w:rFonts w:ascii="Times New Roman" w:hAnsi="Times New Roman" w:cs="Times New Roman"/>
          <w:sz w:val="28"/>
          <w:szCs w:val="28"/>
        </w:rPr>
        <w:t xml:space="preserve"> для включения в </w:t>
      </w:r>
      <w:r w:rsidRPr="00592331">
        <w:rPr>
          <w:rFonts w:ascii="Times New Roman" w:hAnsi="Times New Roman" w:cs="Times New Roman"/>
          <w:sz w:val="28"/>
          <w:szCs w:val="28"/>
        </w:rPr>
        <w:t>решения,</w:t>
      </w:r>
      <w:r w:rsidRPr="00504753">
        <w:rPr>
          <w:rFonts w:ascii="Times New Roman" w:hAnsi="Times New Roman" w:cs="Times New Roman"/>
          <w:sz w:val="28"/>
          <w:szCs w:val="28"/>
        </w:rPr>
        <w:t xml:space="preserve"> предусмотренные частью 65.1 статьи 112 </w:t>
      </w:r>
      <w:r w:rsidR="00717989" w:rsidRPr="00504753">
        <w:rPr>
          <w:rFonts w:ascii="Times New Roman" w:hAnsi="Times New Roman" w:cs="Times New Roman"/>
          <w:sz w:val="28"/>
          <w:szCs w:val="28"/>
        </w:rPr>
        <w:t>Федерального зако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на от  </w:t>
      </w:r>
      <w:r w:rsidR="00717989" w:rsidRPr="00504753">
        <w:rPr>
          <w:rFonts w:ascii="Times New Roman" w:hAnsi="Times New Roman" w:cs="Times New Roman"/>
          <w:sz w:val="28"/>
          <w:szCs w:val="28"/>
        </w:rPr>
        <w:t>5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апреля    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2013 </w:t>
      </w:r>
      <w:r w:rsidR="007F1D56" w:rsidRPr="00504753">
        <w:rPr>
          <w:rFonts w:ascii="Times New Roman" w:hAnsi="Times New Roman" w:cs="Times New Roman"/>
          <w:sz w:val="28"/>
          <w:szCs w:val="28"/>
        </w:rPr>
        <w:t>г</w:t>
      </w:r>
      <w:r w:rsidR="00532EFA">
        <w:rPr>
          <w:rFonts w:ascii="Times New Roman" w:hAnsi="Times New Roman" w:cs="Times New Roman"/>
          <w:sz w:val="28"/>
          <w:szCs w:val="28"/>
        </w:rPr>
        <w:t>ода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услуг для обеспечения </w:t>
      </w:r>
      <w:bookmarkStart w:id="3" w:name="_GoBack"/>
      <w:r w:rsidR="00717989" w:rsidRPr="00504753">
        <w:rPr>
          <w:rFonts w:ascii="Times New Roman" w:hAnsi="Times New Roman" w:cs="Times New Roman"/>
          <w:sz w:val="28"/>
          <w:szCs w:val="28"/>
        </w:rPr>
        <w:t>госуда</w:t>
      </w:r>
      <w:bookmarkEnd w:id="3"/>
      <w:r w:rsidR="00717989" w:rsidRPr="00504753">
        <w:rPr>
          <w:rFonts w:ascii="Times New Roman" w:hAnsi="Times New Roman" w:cs="Times New Roman"/>
          <w:sz w:val="28"/>
          <w:szCs w:val="28"/>
        </w:rPr>
        <w:t xml:space="preserve">рственных и муниципальных нужд» </w:t>
      </w:r>
      <w:r w:rsidR="008B6AA5" w:rsidRPr="00504753">
        <w:rPr>
          <w:rFonts w:ascii="Times New Roman" w:hAnsi="Times New Roman" w:cs="Times New Roman"/>
          <w:sz w:val="28"/>
          <w:szCs w:val="28"/>
        </w:rPr>
        <w:t>(далее</w:t>
      </w:r>
      <w:r w:rsidR="007F1D56" w:rsidRPr="00504753">
        <w:rPr>
          <w:rFonts w:ascii="Times New Roman" w:hAnsi="Times New Roman" w:cs="Times New Roman"/>
          <w:sz w:val="28"/>
          <w:szCs w:val="28"/>
        </w:rPr>
        <w:t xml:space="preserve"> соответственно –</w:t>
      </w:r>
      <w:r w:rsidR="008B6AA5" w:rsidRPr="00504753">
        <w:rPr>
          <w:rFonts w:ascii="Times New Roman" w:hAnsi="Times New Roman" w:cs="Times New Roman"/>
          <w:sz w:val="28"/>
          <w:szCs w:val="28"/>
        </w:rPr>
        <w:t xml:space="preserve"> </w:t>
      </w:r>
      <w:r w:rsidR="006415E2" w:rsidRPr="00504753">
        <w:rPr>
          <w:rFonts w:ascii="Times New Roman" w:hAnsi="Times New Roman" w:cs="Times New Roman"/>
          <w:sz w:val="28"/>
          <w:szCs w:val="28"/>
        </w:rPr>
        <w:t>методические</w:t>
      </w:r>
      <w:r w:rsidR="008B6AA5" w:rsidRPr="00504753">
        <w:rPr>
          <w:rFonts w:ascii="Times New Roman" w:hAnsi="Times New Roman" w:cs="Times New Roman"/>
          <w:sz w:val="28"/>
          <w:szCs w:val="28"/>
        </w:rPr>
        <w:t xml:space="preserve"> рекомендации, Закон № 44-ФЗ)</w:t>
      </w:r>
      <w:r w:rsidR="007F1D56" w:rsidRPr="00504753">
        <w:rPr>
          <w:rFonts w:ascii="Times New Roman" w:hAnsi="Times New Roman" w:cs="Times New Roman"/>
          <w:sz w:val="28"/>
          <w:szCs w:val="28"/>
        </w:rPr>
        <w:t>,</w:t>
      </w:r>
      <w:r w:rsidR="006415E2" w:rsidRPr="00504753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="00717989" w:rsidRPr="00504753">
        <w:rPr>
          <w:rFonts w:ascii="Times New Roman" w:hAnsi="Times New Roman" w:cs="Times New Roman"/>
          <w:sz w:val="28"/>
          <w:szCs w:val="28"/>
        </w:rPr>
        <w:t xml:space="preserve">ы во исполнение </w:t>
      </w:r>
      <w:r w:rsidR="008B6AA5" w:rsidRPr="00504753">
        <w:rPr>
          <w:bCs/>
          <w:sz w:val="28"/>
          <w:szCs w:val="28"/>
        </w:rPr>
        <w:t>поручения</w:t>
      </w:r>
      <w:r w:rsidR="007F1D56" w:rsidRPr="00504753">
        <w:rPr>
          <w:bCs/>
          <w:sz w:val="28"/>
          <w:szCs w:val="28"/>
        </w:rPr>
        <w:t>,</w:t>
      </w:r>
      <w:r w:rsidR="008B6AA5" w:rsidRPr="00504753">
        <w:rPr>
          <w:bCs/>
          <w:sz w:val="28"/>
          <w:szCs w:val="28"/>
        </w:rPr>
        <w:t xml:space="preserve"> указанного в подпункте 2 пункта 3 </w:t>
      </w:r>
      <w:r w:rsidR="007F1D56" w:rsidRPr="00504753">
        <w:rPr>
          <w:bCs/>
          <w:sz w:val="28"/>
          <w:szCs w:val="28"/>
        </w:rPr>
        <w:t>п</w:t>
      </w:r>
      <w:r w:rsidR="008B6AA5" w:rsidRPr="00504753">
        <w:rPr>
          <w:bCs/>
          <w:sz w:val="28"/>
          <w:szCs w:val="28"/>
        </w:rPr>
        <w:t>остановления главы администрации (губерн</w:t>
      </w:r>
      <w:r w:rsidR="007F1D56" w:rsidRPr="00504753">
        <w:rPr>
          <w:bCs/>
          <w:sz w:val="28"/>
          <w:szCs w:val="28"/>
        </w:rPr>
        <w:t xml:space="preserve">атора) Краснодарского края от </w:t>
      </w:r>
      <w:r w:rsidR="00C31ED8">
        <w:rPr>
          <w:bCs/>
          <w:sz w:val="28"/>
          <w:szCs w:val="28"/>
        </w:rPr>
        <w:t>21</w:t>
      </w:r>
      <w:r w:rsidR="007F1D56" w:rsidRPr="00504753">
        <w:rPr>
          <w:bCs/>
          <w:sz w:val="28"/>
          <w:szCs w:val="28"/>
        </w:rPr>
        <w:t xml:space="preserve"> марта</w:t>
      </w:r>
      <w:r w:rsidR="008B6AA5" w:rsidRPr="00504753">
        <w:rPr>
          <w:bCs/>
          <w:sz w:val="28"/>
          <w:szCs w:val="28"/>
        </w:rPr>
        <w:t xml:space="preserve"> 2022</w:t>
      </w:r>
      <w:r w:rsidR="007F1D56" w:rsidRPr="00504753">
        <w:rPr>
          <w:bCs/>
          <w:sz w:val="28"/>
          <w:szCs w:val="28"/>
        </w:rPr>
        <w:t xml:space="preserve"> г</w:t>
      </w:r>
      <w:r w:rsidR="00532EFA">
        <w:rPr>
          <w:bCs/>
          <w:sz w:val="28"/>
          <w:szCs w:val="28"/>
        </w:rPr>
        <w:t>ода</w:t>
      </w:r>
      <w:r w:rsidR="008B6AA5" w:rsidRPr="00504753">
        <w:rPr>
          <w:bCs/>
          <w:sz w:val="28"/>
          <w:szCs w:val="28"/>
        </w:rPr>
        <w:t xml:space="preserve"> № </w:t>
      </w:r>
      <w:r w:rsidR="00C31ED8">
        <w:rPr>
          <w:bCs/>
          <w:sz w:val="28"/>
          <w:szCs w:val="28"/>
        </w:rPr>
        <w:t>98</w:t>
      </w:r>
      <w:r w:rsidR="008B6AA5" w:rsidRPr="00504753">
        <w:rPr>
          <w:bCs/>
          <w:sz w:val="28"/>
          <w:szCs w:val="28"/>
        </w:rPr>
        <w:t xml:space="preserve"> «О реализации положений Федерального закона от 8 марта 2022 г</w:t>
      </w:r>
      <w:r w:rsidR="00532EFA">
        <w:rPr>
          <w:bCs/>
          <w:sz w:val="28"/>
          <w:szCs w:val="28"/>
        </w:rPr>
        <w:t>ода</w:t>
      </w:r>
      <w:r w:rsidR="008B6AA5" w:rsidRPr="00504753">
        <w:rPr>
          <w:bCs/>
          <w:sz w:val="28"/>
          <w:szCs w:val="28"/>
        </w:rPr>
        <w:t xml:space="preserve"> № 46-ФЗ «О внесении изменений в отдельные законодательные акты Российской Федерации</w:t>
      </w:r>
      <w:r w:rsidR="00BF642B">
        <w:rPr>
          <w:bCs/>
          <w:sz w:val="28"/>
          <w:szCs w:val="28"/>
        </w:rPr>
        <w:t>»</w:t>
      </w:r>
      <w:r w:rsidR="008B6AA5" w:rsidRPr="00504753">
        <w:rPr>
          <w:bCs/>
          <w:sz w:val="28"/>
          <w:szCs w:val="28"/>
        </w:rPr>
        <w:t>.</w:t>
      </w:r>
    </w:p>
    <w:p w:rsidR="00504753" w:rsidRPr="00C31ED8" w:rsidRDefault="00504753" w:rsidP="00BB4F00">
      <w:pPr>
        <w:pStyle w:val="affb"/>
        <w:numPr>
          <w:ilvl w:val="0"/>
          <w:numId w:val="7"/>
        </w:numPr>
        <w:tabs>
          <w:tab w:val="left" w:pos="993"/>
        </w:tabs>
        <w:ind w:left="0" w:firstLine="709"/>
        <w:rPr>
          <w:bCs/>
          <w:sz w:val="28"/>
          <w:szCs w:val="28"/>
        </w:rPr>
      </w:pPr>
      <w:r w:rsidRPr="00C31ED8">
        <w:rPr>
          <w:bCs/>
          <w:sz w:val="28"/>
          <w:szCs w:val="28"/>
        </w:rPr>
        <w:t>Подготовка предложений по изменению существенных условий контракт</w:t>
      </w:r>
      <w:r w:rsidR="004944CC">
        <w:rPr>
          <w:bCs/>
          <w:sz w:val="28"/>
          <w:szCs w:val="28"/>
        </w:rPr>
        <w:t>ов</w:t>
      </w:r>
      <w:r w:rsidRPr="00C31ED8">
        <w:t xml:space="preserve"> </w:t>
      </w:r>
      <w:r w:rsidRPr="00C31ED8">
        <w:rPr>
          <w:bCs/>
          <w:sz w:val="28"/>
          <w:szCs w:val="28"/>
        </w:rPr>
        <w:t xml:space="preserve">для включения в </w:t>
      </w:r>
      <w:r w:rsidRPr="00592331">
        <w:rPr>
          <w:bCs/>
          <w:sz w:val="28"/>
          <w:szCs w:val="28"/>
        </w:rPr>
        <w:t>решения</w:t>
      </w:r>
      <w:r w:rsidRPr="00C31ED8">
        <w:rPr>
          <w:bCs/>
          <w:sz w:val="28"/>
          <w:szCs w:val="28"/>
        </w:rPr>
        <w:t>, предусмотренные частью 65.1 статьи 112 Закона № 44-ФЗ</w:t>
      </w:r>
      <w:r w:rsidR="00EB7601" w:rsidRPr="00C31ED8">
        <w:rPr>
          <w:bCs/>
          <w:sz w:val="28"/>
          <w:szCs w:val="28"/>
        </w:rPr>
        <w:t>,</w:t>
      </w:r>
      <w:r w:rsidRPr="00C31ED8">
        <w:rPr>
          <w:bCs/>
          <w:sz w:val="28"/>
          <w:szCs w:val="28"/>
        </w:rPr>
        <w:t xml:space="preserve"> осуще</w:t>
      </w:r>
      <w:r w:rsidR="00E400CB">
        <w:rPr>
          <w:bCs/>
          <w:sz w:val="28"/>
          <w:szCs w:val="28"/>
        </w:rPr>
        <w:t>ст</w:t>
      </w:r>
      <w:r w:rsidRPr="00C31ED8">
        <w:rPr>
          <w:bCs/>
          <w:sz w:val="28"/>
          <w:szCs w:val="28"/>
        </w:rPr>
        <w:t>вляется</w:t>
      </w:r>
      <w:r w:rsidR="00F34D34" w:rsidRPr="00C31ED8">
        <w:rPr>
          <w:bCs/>
          <w:sz w:val="28"/>
          <w:szCs w:val="28"/>
        </w:rPr>
        <w:t xml:space="preserve"> при невозможности применения случаев, предусмотренных частью 1 статьи 95 Закона № 44-ФЗ.</w:t>
      </w:r>
    </w:p>
    <w:p w:rsidR="00627B3C" w:rsidRPr="00627B3C" w:rsidRDefault="004B2E9F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27B3C" w:rsidRPr="003E5B8E">
        <w:rPr>
          <w:bCs/>
          <w:sz w:val="28"/>
          <w:szCs w:val="28"/>
        </w:rPr>
        <w:t xml:space="preserve">. </w:t>
      </w:r>
      <w:r w:rsidR="007F1D56" w:rsidRPr="003E5B8E">
        <w:rPr>
          <w:bCs/>
          <w:sz w:val="28"/>
          <w:szCs w:val="28"/>
        </w:rPr>
        <w:t>В соответствии с</w:t>
      </w:r>
      <w:r w:rsidR="007F1D56" w:rsidRPr="003E5B8E">
        <w:rPr>
          <w:rFonts w:ascii="Times New Roman" w:hAnsi="Times New Roman" w:cs="Times New Roman"/>
          <w:sz w:val="28"/>
          <w:szCs w:val="28"/>
        </w:rPr>
        <w:t xml:space="preserve"> частью 65.1 статьи</w:t>
      </w:r>
      <w:r w:rsidR="007F1D56">
        <w:rPr>
          <w:rFonts w:ascii="Times New Roman" w:hAnsi="Times New Roman" w:cs="Times New Roman"/>
          <w:sz w:val="28"/>
          <w:szCs w:val="28"/>
        </w:rPr>
        <w:t xml:space="preserve"> 112 Закона № 44-ФЗ</w:t>
      </w:r>
      <w:r w:rsidR="007F1D56">
        <w:rPr>
          <w:bCs/>
          <w:sz w:val="28"/>
          <w:szCs w:val="28"/>
        </w:rPr>
        <w:t xml:space="preserve"> </w:t>
      </w:r>
      <w:r w:rsidR="00627B3C" w:rsidRPr="00627B3C">
        <w:rPr>
          <w:bCs/>
          <w:sz w:val="28"/>
          <w:szCs w:val="28"/>
        </w:rPr>
        <w:t xml:space="preserve">допускается </w:t>
      </w:r>
      <w:r w:rsidR="00245FD0">
        <w:rPr>
          <w:bCs/>
          <w:sz w:val="28"/>
          <w:szCs w:val="28"/>
        </w:rPr>
        <w:lastRenderedPageBreak/>
        <w:t xml:space="preserve">заключение дополнительного соглашения об </w:t>
      </w:r>
      <w:r w:rsidR="00627B3C" w:rsidRPr="00627B3C">
        <w:rPr>
          <w:bCs/>
          <w:sz w:val="28"/>
          <w:szCs w:val="28"/>
        </w:rPr>
        <w:t>изменени</w:t>
      </w:r>
      <w:r w:rsidR="00245FD0">
        <w:rPr>
          <w:bCs/>
          <w:sz w:val="28"/>
          <w:szCs w:val="28"/>
        </w:rPr>
        <w:t>и</w:t>
      </w:r>
      <w:r w:rsidR="00627B3C" w:rsidRPr="00627B3C">
        <w:rPr>
          <w:bCs/>
          <w:sz w:val="28"/>
          <w:szCs w:val="28"/>
        </w:rPr>
        <w:t xml:space="preserve"> существенных условий контракта</w:t>
      </w:r>
      <w:r w:rsidR="00F16A53">
        <w:rPr>
          <w:bCs/>
          <w:sz w:val="28"/>
          <w:szCs w:val="28"/>
        </w:rPr>
        <w:t xml:space="preserve"> </w:t>
      </w:r>
      <w:r w:rsidR="00627B3C" w:rsidRPr="00627B3C">
        <w:rPr>
          <w:bCs/>
          <w:sz w:val="28"/>
          <w:szCs w:val="28"/>
        </w:rPr>
        <w:t>при совокупности следующих условий:</w:t>
      </w:r>
    </w:p>
    <w:p w:rsidR="003009C1" w:rsidRDefault="00C42C44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627B3C" w:rsidRPr="00627B3C">
        <w:rPr>
          <w:bCs/>
          <w:sz w:val="28"/>
          <w:szCs w:val="28"/>
        </w:rPr>
        <w:t>) контракт</w:t>
      </w:r>
      <w:r w:rsidR="007F1D56">
        <w:rPr>
          <w:bCs/>
          <w:sz w:val="28"/>
          <w:szCs w:val="28"/>
        </w:rPr>
        <w:t xml:space="preserve"> заключен до 1 января 202</w:t>
      </w:r>
      <w:r w:rsidR="00EC484B">
        <w:rPr>
          <w:bCs/>
          <w:sz w:val="28"/>
          <w:szCs w:val="28"/>
        </w:rPr>
        <w:t>4</w:t>
      </w:r>
      <w:r w:rsidR="007F1D5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;</w:t>
      </w:r>
    </w:p>
    <w:p w:rsidR="00627B3C" w:rsidRDefault="00C42C44" w:rsidP="00627B3C">
      <w:pPr>
        <w:tabs>
          <w:tab w:val="left" w:pos="1030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3009C1" w:rsidRPr="003009C1">
        <w:rPr>
          <w:bCs/>
          <w:sz w:val="28"/>
          <w:szCs w:val="28"/>
        </w:rPr>
        <w:t xml:space="preserve">) </w:t>
      </w:r>
      <w:r w:rsidR="00627B3C" w:rsidRPr="00627B3C">
        <w:rPr>
          <w:bCs/>
          <w:sz w:val="28"/>
          <w:szCs w:val="28"/>
        </w:rPr>
        <w:t xml:space="preserve">при </w:t>
      </w:r>
      <w:r w:rsidR="003009C1">
        <w:rPr>
          <w:bCs/>
          <w:sz w:val="28"/>
          <w:szCs w:val="28"/>
        </w:rPr>
        <w:t>исполнении контракта</w:t>
      </w:r>
      <w:r w:rsidR="003009C1" w:rsidRPr="003009C1">
        <w:rPr>
          <w:bCs/>
          <w:sz w:val="28"/>
          <w:szCs w:val="28"/>
        </w:rPr>
        <w:t xml:space="preserve"> </w:t>
      </w:r>
      <w:r w:rsidR="00627B3C" w:rsidRPr="00627B3C">
        <w:rPr>
          <w:bCs/>
          <w:sz w:val="28"/>
          <w:szCs w:val="28"/>
        </w:rPr>
        <w:t>возникли независящие от сторон контракта обстоятельства, влекущие не</w:t>
      </w:r>
      <w:r>
        <w:rPr>
          <w:bCs/>
          <w:sz w:val="28"/>
          <w:szCs w:val="28"/>
        </w:rPr>
        <w:t>возможность его исполнения</w:t>
      </w:r>
      <w:r w:rsidR="007F1D56">
        <w:rPr>
          <w:bCs/>
          <w:sz w:val="28"/>
          <w:szCs w:val="28"/>
        </w:rPr>
        <w:t>;</w:t>
      </w:r>
    </w:p>
    <w:p w:rsidR="007F1D56" w:rsidRDefault="00C42C44" w:rsidP="007F1D56">
      <w:pPr>
        <w:widowControl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7F1D56">
        <w:rPr>
          <w:bCs/>
          <w:sz w:val="28"/>
          <w:szCs w:val="28"/>
        </w:rPr>
        <w:t xml:space="preserve">) наличие </w:t>
      </w:r>
      <w:r w:rsidR="007F1D56" w:rsidRPr="00592331">
        <w:rPr>
          <w:bCs/>
          <w:sz w:val="28"/>
          <w:szCs w:val="28"/>
        </w:rPr>
        <w:t>решения</w:t>
      </w:r>
      <w:r w:rsidR="00DB41A1">
        <w:rPr>
          <w:bCs/>
          <w:sz w:val="28"/>
          <w:szCs w:val="28"/>
        </w:rPr>
        <w:t xml:space="preserve"> </w:t>
      </w:r>
      <w:r w:rsidR="00D03DCB">
        <w:rPr>
          <w:bCs/>
          <w:sz w:val="28"/>
          <w:szCs w:val="28"/>
        </w:rPr>
        <w:t>главы муниципального образования Северский район</w:t>
      </w:r>
      <w:r w:rsidR="00390F37">
        <w:rPr>
          <w:sz w:val="28"/>
          <w:szCs w:val="28"/>
        </w:rPr>
        <w:t>;</w:t>
      </w:r>
    </w:p>
    <w:p w:rsidR="00CA41EB" w:rsidRDefault="00390F37" w:rsidP="00CA41EB">
      <w:pPr>
        <w:tabs>
          <w:tab w:val="left" w:pos="10308"/>
        </w:tabs>
        <w:rPr>
          <w:bCs/>
          <w:sz w:val="28"/>
          <w:szCs w:val="28"/>
        </w:rPr>
      </w:pPr>
      <w:r>
        <w:rPr>
          <w:sz w:val="28"/>
          <w:szCs w:val="28"/>
        </w:rPr>
        <w:t>4)</w:t>
      </w:r>
      <w:r w:rsidRPr="00390F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соблюдение </w:t>
      </w:r>
      <w:proofErr w:type="gramStart"/>
      <w:r>
        <w:rPr>
          <w:bCs/>
          <w:sz w:val="28"/>
          <w:szCs w:val="28"/>
        </w:rPr>
        <w:t xml:space="preserve">положений  </w:t>
      </w:r>
      <w:r w:rsidR="00CA41EB" w:rsidRPr="00627B3C">
        <w:rPr>
          <w:bCs/>
          <w:sz w:val="28"/>
          <w:szCs w:val="28"/>
        </w:rPr>
        <w:t>частей</w:t>
      </w:r>
      <w:proofErr w:type="gramEnd"/>
      <w:r w:rsidR="00CA41EB" w:rsidRPr="00627B3C">
        <w:rPr>
          <w:bCs/>
          <w:sz w:val="28"/>
          <w:szCs w:val="28"/>
        </w:rPr>
        <w:t xml:space="preserve"> 1.3 - 1.6 статьи 95 </w:t>
      </w:r>
      <w:r w:rsidR="00CA41EB">
        <w:rPr>
          <w:bCs/>
          <w:sz w:val="28"/>
          <w:szCs w:val="28"/>
        </w:rPr>
        <w:t xml:space="preserve">Закона </w:t>
      </w:r>
      <w:r w:rsidR="00CA41EB" w:rsidRPr="00627B3C">
        <w:rPr>
          <w:bCs/>
          <w:sz w:val="28"/>
          <w:szCs w:val="28"/>
        </w:rPr>
        <w:t>№ 44-ФЗ</w:t>
      </w:r>
      <w:r w:rsidR="00CA41EB">
        <w:rPr>
          <w:bCs/>
          <w:sz w:val="28"/>
          <w:szCs w:val="28"/>
        </w:rPr>
        <w:t>, в том числе:</w:t>
      </w:r>
    </w:p>
    <w:p w:rsidR="00390F37" w:rsidRDefault="00390F37" w:rsidP="00390F3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предоставление</w:t>
      </w:r>
      <w:r w:rsidRPr="000C5043">
        <w:rPr>
          <w:sz w:val="28"/>
          <w:szCs w:val="28"/>
        </w:rPr>
        <w:t xml:space="preserve"> поставщиком (подрядчиком, исполнителем) в соответствии с Законом № 44-ФЗ обеспечения исполнения контракта</w:t>
      </w:r>
      <w:r>
        <w:rPr>
          <w:sz w:val="28"/>
          <w:szCs w:val="28"/>
        </w:rPr>
        <w:t xml:space="preserve">, </w:t>
      </w:r>
      <w:r w:rsidRPr="000C5043">
        <w:rPr>
          <w:sz w:val="28"/>
          <w:szCs w:val="28"/>
        </w:rPr>
        <w:t xml:space="preserve">если изменение </w:t>
      </w:r>
      <w:r>
        <w:rPr>
          <w:sz w:val="28"/>
          <w:szCs w:val="28"/>
        </w:rPr>
        <w:t xml:space="preserve">существенных условий </w:t>
      </w:r>
      <w:r w:rsidRPr="000C5043">
        <w:rPr>
          <w:sz w:val="28"/>
          <w:szCs w:val="28"/>
        </w:rPr>
        <w:t>влечет возникновение новых обязательств поставщика (подрядчика, исполнителя), не обеспеченных ранее предоставленным обеспечением исполнения контракта, и требование обеспечения исполнения контракта было установлено в соответств</w:t>
      </w:r>
      <w:r>
        <w:rPr>
          <w:sz w:val="28"/>
          <w:szCs w:val="28"/>
        </w:rPr>
        <w:t>ии со статьей 96 Закона № 44-ФЗ;</w:t>
      </w:r>
    </w:p>
    <w:p w:rsidR="00245FD0" w:rsidRDefault="00CA41EB" w:rsidP="00CA41EB">
      <w:pPr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245FD0" w:rsidRPr="00627B3C">
        <w:rPr>
          <w:bCs/>
          <w:sz w:val="28"/>
          <w:szCs w:val="28"/>
        </w:rPr>
        <w:t xml:space="preserve">изменение существенных условий </w:t>
      </w:r>
      <w:r w:rsidR="00245FD0">
        <w:rPr>
          <w:bCs/>
          <w:sz w:val="28"/>
          <w:szCs w:val="28"/>
        </w:rPr>
        <w:t>к</w:t>
      </w:r>
      <w:r w:rsidR="00245FD0" w:rsidRPr="00627B3C">
        <w:rPr>
          <w:bCs/>
          <w:sz w:val="28"/>
          <w:szCs w:val="28"/>
        </w:rPr>
        <w:t xml:space="preserve">онтракта осуществляется в пределах лимитов бюджетных обязательств, доведенных до получателя средств </w:t>
      </w:r>
      <w:r w:rsidR="004B2E9F">
        <w:rPr>
          <w:bCs/>
          <w:sz w:val="28"/>
          <w:szCs w:val="28"/>
        </w:rPr>
        <w:t xml:space="preserve">местного </w:t>
      </w:r>
      <w:r w:rsidR="00245FD0" w:rsidRPr="00627B3C">
        <w:rPr>
          <w:bCs/>
          <w:sz w:val="28"/>
          <w:szCs w:val="28"/>
        </w:rPr>
        <w:t>бюджета в соответствии с бюджетным законод</w:t>
      </w:r>
      <w:r w:rsidR="00C42C44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тельством Российской Федерации.</w:t>
      </w:r>
    </w:p>
    <w:p w:rsidR="002945E1" w:rsidRPr="002945E1" w:rsidRDefault="004B2E9F" w:rsidP="002945E1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4</w:t>
      </w:r>
      <w:r w:rsidR="002945E1" w:rsidRPr="002945E1">
        <w:rPr>
          <w:spacing w:val="-8"/>
          <w:sz w:val="28"/>
          <w:szCs w:val="28"/>
        </w:rPr>
        <w:t xml:space="preserve">. </w:t>
      </w:r>
      <w:r w:rsidR="002945E1" w:rsidRPr="002945E1">
        <w:rPr>
          <w:rFonts w:eastAsia="Calibri"/>
          <w:sz w:val="28"/>
          <w:szCs w:val="28"/>
          <w:lang w:eastAsia="en-US"/>
        </w:rPr>
        <w:t>Изменение существенных условий контракта</w:t>
      </w:r>
      <w:r w:rsidR="002945E1" w:rsidRPr="002945E1">
        <w:rPr>
          <w:sz w:val="28"/>
          <w:szCs w:val="28"/>
        </w:rPr>
        <w:t xml:space="preserve"> </w:t>
      </w:r>
      <w:r w:rsidR="00245FD0">
        <w:rPr>
          <w:sz w:val="28"/>
          <w:szCs w:val="28"/>
        </w:rPr>
        <w:t xml:space="preserve">по </w:t>
      </w:r>
      <w:r w:rsidR="00245FD0" w:rsidRPr="00592331">
        <w:rPr>
          <w:sz w:val="28"/>
          <w:szCs w:val="28"/>
        </w:rPr>
        <w:t>решению,</w:t>
      </w:r>
      <w:r w:rsidR="00245FD0">
        <w:rPr>
          <w:sz w:val="28"/>
          <w:szCs w:val="28"/>
        </w:rPr>
        <w:t xml:space="preserve"> при</w:t>
      </w:r>
      <w:r w:rsidR="007D7E5F">
        <w:rPr>
          <w:sz w:val="28"/>
          <w:szCs w:val="28"/>
        </w:rPr>
        <w:t>ня</w:t>
      </w:r>
      <w:r w:rsidR="00245FD0">
        <w:rPr>
          <w:sz w:val="28"/>
          <w:szCs w:val="28"/>
        </w:rPr>
        <w:t>то</w:t>
      </w:r>
      <w:r w:rsidR="00532EFA">
        <w:rPr>
          <w:sz w:val="28"/>
          <w:szCs w:val="28"/>
        </w:rPr>
        <w:t>му</w:t>
      </w:r>
      <w:r w:rsidR="00245FD0">
        <w:rPr>
          <w:sz w:val="28"/>
          <w:szCs w:val="28"/>
        </w:rPr>
        <w:t xml:space="preserve"> главой </w:t>
      </w:r>
      <w:r w:rsidR="00D03DCB">
        <w:rPr>
          <w:sz w:val="28"/>
          <w:szCs w:val="28"/>
        </w:rPr>
        <w:t>муниципального образования Северский район</w:t>
      </w:r>
      <w:r w:rsidR="003B2BCD">
        <w:rPr>
          <w:sz w:val="28"/>
          <w:szCs w:val="28"/>
        </w:rPr>
        <w:t xml:space="preserve"> (далее – заказчик)</w:t>
      </w:r>
      <w:r w:rsidR="00532EFA">
        <w:rPr>
          <w:sz w:val="28"/>
          <w:szCs w:val="28"/>
        </w:rPr>
        <w:t>,</w:t>
      </w:r>
      <w:r w:rsidR="003B2BCD">
        <w:rPr>
          <w:sz w:val="28"/>
          <w:szCs w:val="28"/>
        </w:rPr>
        <w:t xml:space="preserve"> </w:t>
      </w:r>
      <w:r w:rsidR="002945E1" w:rsidRPr="002945E1">
        <w:rPr>
          <w:spacing w:val="-8"/>
          <w:sz w:val="28"/>
          <w:szCs w:val="28"/>
        </w:rPr>
        <w:t>в следующем порядке:</w:t>
      </w:r>
    </w:p>
    <w:p w:rsidR="00245FD0" w:rsidRDefault="000F765C" w:rsidP="000F765C">
      <w:pPr>
        <w:widowControl/>
        <w:ind w:firstLine="709"/>
        <w:rPr>
          <w:sz w:val="28"/>
          <w:szCs w:val="28"/>
        </w:rPr>
      </w:pPr>
      <w:r>
        <w:rPr>
          <w:spacing w:val="-8"/>
          <w:sz w:val="28"/>
          <w:szCs w:val="28"/>
        </w:rPr>
        <w:t xml:space="preserve">1) </w:t>
      </w:r>
      <w:r w:rsidR="002945E1" w:rsidRPr="002945E1">
        <w:rPr>
          <w:spacing w:val="-8"/>
          <w:sz w:val="28"/>
          <w:szCs w:val="28"/>
        </w:rPr>
        <w:t xml:space="preserve">заказчик </w:t>
      </w:r>
      <w:r w:rsidR="002945E1" w:rsidRPr="002945E1">
        <w:rPr>
          <w:sz w:val="28"/>
          <w:szCs w:val="28"/>
        </w:rPr>
        <w:t>получ</w:t>
      </w:r>
      <w:r w:rsidR="00245FD0">
        <w:rPr>
          <w:sz w:val="28"/>
          <w:szCs w:val="28"/>
        </w:rPr>
        <w:t xml:space="preserve">ает </w:t>
      </w:r>
      <w:r w:rsidR="002945E1" w:rsidRPr="002945E1">
        <w:rPr>
          <w:sz w:val="28"/>
          <w:szCs w:val="28"/>
        </w:rPr>
        <w:t>от поставщика (п</w:t>
      </w:r>
      <w:r w:rsidR="00F16A53">
        <w:rPr>
          <w:sz w:val="28"/>
          <w:szCs w:val="28"/>
        </w:rPr>
        <w:t>одрядчика,</w:t>
      </w:r>
      <w:r w:rsidR="00245FD0">
        <w:rPr>
          <w:sz w:val="28"/>
          <w:szCs w:val="28"/>
        </w:rPr>
        <w:t xml:space="preserve"> исполнителя)</w:t>
      </w:r>
      <w:r w:rsidR="002945E1" w:rsidRPr="002945E1">
        <w:rPr>
          <w:sz w:val="28"/>
          <w:szCs w:val="28"/>
        </w:rPr>
        <w:t xml:space="preserve"> предложени</w:t>
      </w:r>
      <w:r w:rsidR="00245FD0">
        <w:rPr>
          <w:sz w:val="28"/>
          <w:szCs w:val="28"/>
        </w:rPr>
        <w:t>е</w:t>
      </w:r>
      <w:r w:rsidR="002945E1" w:rsidRPr="002945E1">
        <w:rPr>
          <w:sz w:val="28"/>
          <w:szCs w:val="28"/>
        </w:rPr>
        <w:t xml:space="preserve"> об изменении существенных условий контракта с </w:t>
      </w:r>
      <w:r w:rsidR="005808FF">
        <w:rPr>
          <w:sz w:val="28"/>
          <w:szCs w:val="28"/>
        </w:rPr>
        <w:t xml:space="preserve">приложением </w:t>
      </w:r>
      <w:r w:rsidR="00245FD0">
        <w:rPr>
          <w:sz w:val="28"/>
          <w:szCs w:val="28"/>
        </w:rPr>
        <w:t xml:space="preserve">информации и документов, подтверждающих </w:t>
      </w:r>
      <w:r w:rsidR="00245FD0" w:rsidRPr="00627B3C">
        <w:rPr>
          <w:bCs/>
          <w:sz w:val="28"/>
          <w:szCs w:val="28"/>
        </w:rPr>
        <w:t>невозможность его исполнения</w:t>
      </w:r>
      <w:r w:rsidR="00066925">
        <w:rPr>
          <w:bCs/>
          <w:sz w:val="28"/>
          <w:szCs w:val="28"/>
        </w:rPr>
        <w:t xml:space="preserve"> </w:t>
      </w:r>
      <w:r w:rsidR="00066925" w:rsidRPr="000F765C">
        <w:rPr>
          <w:bCs/>
          <w:sz w:val="28"/>
          <w:szCs w:val="28"/>
        </w:rPr>
        <w:t xml:space="preserve">в связи </w:t>
      </w:r>
      <w:r>
        <w:rPr>
          <w:bCs/>
          <w:sz w:val="28"/>
          <w:szCs w:val="28"/>
        </w:rPr>
        <w:t>с</w:t>
      </w:r>
      <w:r>
        <w:rPr>
          <w:sz w:val="28"/>
          <w:szCs w:val="28"/>
        </w:rPr>
        <w:t xml:space="preserve"> возникновением независящих от сторон контракта обстоятельств, влекущих невозможность его исполнения</w:t>
      </w:r>
      <w:r w:rsidR="003B2BCD" w:rsidRPr="000F765C">
        <w:rPr>
          <w:bCs/>
          <w:sz w:val="28"/>
          <w:szCs w:val="28"/>
        </w:rPr>
        <w:t>,</w:t>
      </w:r>
      <w:r w:rsidR="00245FD0" w:rsidRPr="00245FD0">
        <w:rPr>
          <w:sz w:val="28"/>
          <w:szCs w:val="28"/>
        </w:rPr>
        <w:t xml:space="preserve"> </w:t>
      </w:r>
      <w:r w:rsidR="00245FD0">
        <w:rPr>
          <w:sz w:val="28"/>
          <w:szCs w:val="28"/>
        </w:rPr>
        <w:t xml:space="preserve">и </w:t>
      </w:r>
      <w:r w:rsidR="00245FD0" w:rsidRPr="005808FF">
        <w:rPr>
          <w:sz w:val="28"/>
          <w:szCs w:val="28"/>
        </w:rPr>
        <w:t>указанием условий контракта, подлежащих изменению</w:t>
      </w:r>
      <w:r w:rsidR="008F7419">
        <w:rPr>
          <w:sz w:val="28"/>
          <w:szCs w:val="28"/>
        </w:rPr>
        <w:t>;</w:t>
      </w:r>
    </w:p>
    <w:p w:rsidR="00D416EB" w:rsidRPr="00E67A81" w:rsidRDefault="00D416EB" w:rsidP="00D416EB">
      <w:pPr>
        <w:widowControl/>
        <w:ind w:firstLine="709"/>
        <w:rPr>
          <w:sz w:val="28"/>
          <w:szCs w:val="28"/>
        </w:rPr>
      </w:pPr>
      <w:r w:rsidRPr="00E67A81">
        <w:rPr>
          <w:sz w:val="28"/>
          <w:szCs w:val="28"/>
        </w:rPr>
        <w:t>2</w:t>
      </w:r>
      <w:r w:rsidR="00245FD0" w:rsidRPr="00E67A81">
        <w:rPr>
          <w:sz w:val="28"/>
          <w:szCs w:val="28"/>
        </w:rPr>
        <w:t>) заказчик</w:t>
      </w:r>
      <w:r w:rsidR="001B0E41" w:rsidRPr="00E67A81">
        <w:rPr>
          <w:sz w:val="28"/>
          <w:szCs w:val="28"/>
        </w:rPr>
        <w:t>, приняв решение о целесообразности внесения изменений в контракт,</w:t>
      </w:r>
      <w:r w:rsidR="00245FD0" w:rsidRPr="00E67A81">
        <w:rPr>
          <w:sz w:val="28"/>
          <w:szCs w:val="28"/>
        </w:rPr>
        <w:t xml:space="preserve"> оформляет обоснование заключения дополнительного соглашения об изменении контракта по форме, согласно приложению</w:t>
      </w:r>
      <w:r w:rsidR="0021407B" w:rsidRPr="00E67A81">
        <w:rPr>
          <w:sz w:val="28"/>
          <w:szCs w:val="28"/>
        </w:rPr>
        <w:t xml:space="preserve"> к настоящим методическим реко</w:t>
      </w:r>
      <w:r w:rsidRPr="00E67A81">
        <w:rPr>
          <w:sz w:val="28"/>
          <w:szCs w:val="28"/>
        </w:rPr>
        <w:t xml:space="preserve">мендациям. В случае, если поставщик (подрядчик, исполнитель) предлагает </w:t>
      </w:r>
      <w:proofErr w:type="spellStart"/>
      <w:r w:rsidRPr="00E67A81">
        <w:rPr>
          <w:sz w:val="28"/>
          <w:szCs w:val="28"/>
        </w:rPr>
        <w:t>измененить</w:t>
      </w:r>
      <w:proofErr w:type="spellEnd"/>
      <w:r w:rsidRPr="00E67A81">
        <w:rPr>
          <w:sz w:val="28"/>
          <w:szCs w:val="28"/>
        </w:rPr>
        <w:t xml:space="preserve"> цены товаров (работ, услуг) заказчик проверяет указанные цены, используя различные общедоступны</w:t>
      </w:r>
      <w:r w:rsidR="00403511" w:rsidRPr="00E67A81">
        <w:rPr>
          <w:sz w:val="28"/>
          <w:szCs w:val="28"/>
        </w:rPr>
        <w:t>е источники ценовой информации;</w:t>
      </w:r>
    </w:p>
    <w:p w:rsidR="0021407B" w:rsidRPr="00403511" w:rsidRDefault="00D416EB" w:rsidP="0040351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67A81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E67A81">
        <w:rPr>
          <w:rFonts w:ascii="Times New Roman" w:hAnsi="Times New Roman" w:cs="Times New Roman"/>
          <w:sz w:val="28"/>
          <w:szCs w:val="28"/>
        </w:rPr>
        <w:t xml:space="preserve">заказчик </w:t>
      </w:r>
      <w:r w:rsidR="0021407B" w:rsidRPr="00E67A81">
        <w:rPr>
          <w:rFonts w:ascii="Times New Roman" w:hAnsi="Times New Roman" w:cs="Times New Roman"/>
          <w:sz w:val="28"/>
          <w:szCs w:val="28"/>
        </w:rPr>
        <w:t xml:space="preserve">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>направляет</w:t>
      </w:r>
      <w:proofErr w:type="gramEnd"/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351625" w:rsidRPr="00E67A81">
        <w:rPr>
          <w:rFonts w:ascii="Times New Roman" w:hAnsi="Times New Roman" w:cs="Times New Roman"/>
          <w:sz w:val="28"/>
          <w:szCs w:val="28"/>
        </w:rPr>
        <w:t xml:space="preserve">главному распорядителю средств </w:t>
      </w:r>
      <w:r w:rsidR="00D03DCB">
        <w:rPr>
          <w:rFonts w:ascii="Times New Roman" w:hAnsi="Times New Roman" w:cs="Times New Roman"/>
          <w:sz w:val="28"/>
          <w:szCs w:val="28"/>
        </w:rPr>
        <w:t>местно</w:t>
      </w:r>
      <w:r w:rsidR="00351625" w:rsidRPr="00E67A81">
        <w:rPr>
          <w:rFonts w:ascii="Times New Roman" w:hAnsi="Times New Roman" w:cs="Times New Roman"/>
          <w:sz w:val="28"/>
          <w:szCs w:val="28"/>
        </w:rPr>
        <w:t>го бюджета</w:t>
      </w:r>
      <w:r w:rsidR="0021407B" w:rsidRPr="00E67A81">
        <w:rPr>
          <w:rFonts w:ascii="Times New Roman" w:hAnsi="Times New Roman" w:cs="Times New Roman"/>
          <w:sz w:val="28"/>
          <w:szCs w:val="28"/>
        </w:rPr>
        <w:t xml:space="preserve">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письменное обращение </w:t>
      </w:r>
      <w:r w:rsidR="00C42C44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о согласовании необходимости 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>изменени</w:t>
      </w:r>
      <w:r w:rsidR="00C42C44" w:rsidRPr="00E67A81">
        <w:rPr>
          <w:rFonts w:ascii="Times New Roman" w:hAnsi="Times New Roman" w:cs="Times New Roman"/>
          <w:spacing w:val="-8"/>
          <w:sz w:val="28"/>
          <w:szCs w:val="28"/>
        </w:rPr>
        <w:t>я</w:t>
      </w:r>
      <w:r w:rsidR="0021407B" w:rsidRPr="00E67A81">
        <w:rPr>
          <w:rFonts w:ascii="Times New Roman" w:hAnsi="Times New Roman" w:cs="Times New Roman"/>
          <w:spacing w:val="-8"/>
          <w:sz w:val="28"/>
          <w:szCs w:val="28"/>
        </w:rPr>
        <w:t xml:space="preserve"> существенных условий контракта </w:t>
      </w:r>
      <w:r w:rsidR="008F7419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(далее – обращение)</w:t>
      </w:r>
      <w:r w:rsidR="00940A52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приложением информации, подтверждающей обоснованность 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таких изм</w:t>
      </w:r>
      <w:r w:rsidR="00403511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енений, в том числе информации из общедоступных источников ценовой информации, 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подтверждающей обоснованность измен</w:t>
      </w:r>
      <w:r w:rsidR="00532EFA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ния цены товаров </w:t>
      </w:r>
      <w:r w:rsidR="00940A52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(работ, услуг) (</w:t>
      </w:r>
      <w:r w:rsidR="00FF4EE6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изменения цены контракта)</w:t>
      </w:r>
      <w:r w:rsidR="00D03DCB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 w:rsidR="003E5B8E" w:rsidRPr="00E67A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0B35F3" w:rsidRDefault="00940A52" w:rsidP="00351625">
      <w:pPr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>4</w:t>
      </w:r>
      <w:r w:rsidR="002945E1" w:rsidRPr="00DE3BC0">
        <w:rPr>
          <w:spacing w:val="-8"/>
          <w:sz w:val="28"/>
          <w:szCs w:val="28"/>
        </w:rPr>
        <w:t xml:space="preserve">) </w:t>
      </w:r>
      <w:r w:rsidR="00351625" w:rsidRPr="00DE3BC0">
        <w:rPr>
          <w:sz w:val="28"/>
          <w:szCs w:val="28"/>
        </w:rPr>
        <w:t xml:space="preserve">главный распорядитель средств </w:t>
      </w:r>
      <w:r w:rsidR="00C72C5A">
        <w:rPr>
          <w:sz w:val="28"/>
          <w:szCs w:val="28"/>
        </w:rPr>
        <w:t>местного</w:t>
      </w:r>
      <w:r w:rsidR="00351625" w:rsidRPr="00DE3BC0">
        <w:rPr>
          <w:sz w:val="28"/>
          <w:szCs w:val="28"/>
        </w:rPr>
        <w:t xml:space="preserve"> бюджета</w:t>
      </w:r>
      <w:r w:rsidR="009C3B18" w:rsidRPr="00DE3BC0">
        <w:rPr>
          <w:spacing w:val="-8"/>
          <w:sz w:val="28"/>
          <w:szCs w:val="28"/>
        </w:rPr>
        <w:t xml:space="preserve"> </w:t>
      </w:r>
      <w:r w:rsidR="004944CC">
        <w:rPr>
          <w:spacing w:val="-8"/>
          <w:sz w:val="28"/>
          <w:szCs w:val="28"/>
        </w:rPr>
        <w:t>п</w:t>
      </w:r>
      <w:r w:rsidR="005808FF" w:rsidRPr="00DE3BC0">
        <w:rPr>
          <w:spacing w:val="-8"/>
          <w:sz w:val="28"/>
          <w:szCs w:val="28"/>
        </w:rPr>
        <w:t>о результатам рассмотрения</w:t>
      </w:r>
      <w:r w:rsidR="004944CC">
        <w:rPr>
          <w:spacing w:val="-8"/>
          <w:sz w:val="28"/>
          <w:szCs w:val="28"/>
        </w:rPr>
        <w:t xml:space="preserve"> обращения</w:t>
      </w:r>
      <w:r w:rsidR="003B2BCD" w:rsidRPr="00DE3BC0">
        <w:rPr>
          <w:spacing w:val="-8"/>
          <w:sz w:val="28"/>
          <w:szCs w:val="28"/>
        </w:rPr>
        <w:t>,</w:t>
      </w:r>
      <w:r w:rsidR="005808FF" w:rsidRPr="00DE3BC0">
        <w:rPr>
          <w:spacing w:val="-8"/>
          <w:sz w:val="28"/>
          <w:szCs w:val="28"/>
        </w:rPr>
        <w:t xml:space="preserve"> </w:t>
      </w:r>
      <w:r w:rsidR="0021407B" w:rsidRPr="00DE3BC0">
        <w:rPr>
          <w:spacing w:val="-8"/>
          <w:sz w:val="28"/>
          <w:szCs w:val="28"/>
        </w:rPr>
        <w:t xml:space="preserve">в случае </w:t>
      </w:r>
      <w:r w:rsidR="0001687E" w:rsidRPr="00DE3BC0">
        <w:rPr>
          <w:spacing w:val="-8"/>
          <w:sz w:val="28"/>
          <w:szCs w:val="28"/>
        </w:rPr>
        <w:t xml:space="preserve">принятия решения о </w:t>
      </w:r>
      <w:r w:rsidR="0021407B" w:rsidRPr="00DE3BC0">
        <w:rPr>
          <w:spacing w:val="-8"/>
          <w:sz w:val="28"/>
          <w:szCs w:val="28"/>
        </w:rPr>
        <w:t>необходимости</w:t>
      </w:r>
      <w:r w:rsidR="0001687E" w:rsidRPr="00DE3BC0">
        <w:rPr>
          <w:spacing w:val="-8"/>
          <w:sz w:val="28"/>
          <w:szCs w:val="28"/>
        </w:rPr>
        <w:t xml:space="preserve"> внесения изменений </w:t>
      </w:r>
      <w:r w:rsidR="000F5D77" w:rsidRPr="00DE3BC0">
        <w:rPr>
          <w:spacing w:val="-8"/>
          <w:sz w:val="28"/>
          <w:szCs w:val="28"/>
        </w:rPr>
        <w:t>в существенные условия контракта</w:t>
      </w:r>
      <w:r w:rsidR="003B2BCD" w:rsidRPr="00DE3BC0">
        <w:rPr>
          <w:spacing w:val="-8"/>
          <w:sz w:val="28"/>
          <w:szCs w:val="28"/>
        </w:rPr>
        <w:t>,</w:t>
      </w:r>
      <w:r w:rsidR="000F5D77" w:rsidRPr="00DE3BC0">
        <w:rPr>
          <w:spacing w:val="-8"/>
          <w:sz w:val="28"/>
          <w:szCs w:val="28"/>
        </w:rPr>
        <w:t xml:space="preserve"> </w:t>
      </w:r>
      <w:r w:rsidR="005808FF" w:rsidRPr="00B84262">
        <w:rPr>
          <w:spacing w:val="-8"/>
          <w:sz w:val="28"/>
          <w:szCs w:val="28"/>
        </w:rPr>
        <w:t xml:space="preserve">направляет </w:t>
      </w:r>
      <w:r w:rsidR="00A17043" w:rsidRPr="00B84262">
        <w:rPr>
          <w:spacing w:val="-8"/>
          <w:sz w:val="28"/>
          <w:szCs w:val="28"/>
        </w:rPr>
        <w:t>такое обращение</w:t>
      </w:r>
      <w:r w:rsidR="005808FF" w:rsidRPr="00B84262">
        <w:rPr>
          <w:spacing w:val="-8"/>
          <w:sz w:val="28"/>
          <w:szCs w:val="28"/>
        </w:rPr>
        <w:t xml:space="preserve"> и </w:t>
      </w:r>
      <w:r w:rsidR="0021407B" w:rsidRPr="00B84262">
        <w:rPr>
          <w:spacing w:val="-8"/>
          <w:sz w:val="28"/>
          <w:szCs w:val="28"/>
        </w:rPr>
        <w:t xml:space="preserve">прилагаемые к нему </w:t>
      </w:r>
      <w:r w:rsidR="00894B6E">
        <w:rPr>
          <w:spacing w:val="-8"/>
          <w:sz w:val="28"/>
          <w:szCs w:val="28"/>
        </w:rPr>
        <w:t xml:space="preserve">информацию и </w:t>
      </w:r>
      <w:r w:rsidR="0021407B" w:rsidRPr="00B84262">
        <w:rPr>
          <w:spacing w:val="-8"/>
          <w:sz w:val="28"/>
          <w:szCs w:val="28"/>
        </w:rPr>
        <w:t xml:space="preserve">документы </w:t>
      </w:r>
      <w:r w:rsidR="005808FF" w:rsidRPr="00B84262">
        <w:rPr>
          <w:spacing w:val="-8"/>
          <w:sz w:val="28"/>
          <w:szCs w:val="28"/>
        </w:rPr>
        <w:t>в</w:t>
      </w:r>
      <w:r w:rsidR="00D03DCB">
        <w:rPr>
          <w:spacing w:val="-8"/>
          <w:sz w:val="28"/>
          <w:szCs w:val="28"/>
        </w:rPr>
        <w:t xml:space="preserve"> управление по закупкам для муниципальных нужд администрации муниципального образования Северский </w:t>
      </w:r>
      <w:proofErr w:type="gramStart"/>
      <w:r w:rsidR="00D03DCB">
        <w:rPr>
          <w:spacing w:val="-8"/>
          <w:sz w:val="28"/>
          <w:szCs w:val="28"/>
        </w:rPr>
        <w:t>район  (</w:t>
      </w:r>
      <w:proofErr w:type="gramEnd"/>
      <w:r w:rsidR="00D03DCB">
        <w:rPr>
          <w:spacing w:val="-8"/>
          <w:sz w:val="28"/>
          <w:szCs w:val="28"/>
        </w:rPr>
        <w:t>далее – управление по закупкам для муниципальных нужд</w:t>
      </w:r>
      <w:r w:rsidR="008F7419">
        <w:rPr>
          <w:spacing w:val="-8"/>
          <w:sz w:val="28"/>
          <w:szCs w:val="28"/>
        </w:rPr>
        <w:t>);</w:t>
      </w:r>
    </w:p>
    <w:p w:rsidR="000B35F3" w:rsidRPr="00DE3BC0" w:rsidRDefault="00940A52" w:rsidP="000B35F3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5</w:t>
      </w:r>
      <w:r w:rsidR="000B35F3" w:rsidRPr="00DE3BC0">
        <w:rPr>
          <w:spacing w:val="-8"/>
          <w:sz w:val="28"/>
          <w:szCs w:val="28"/>
        </w:rPr>
        <w:t xml:space="preserve">)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0B35F3" w:rsidRPr="00DE3BC0">
        <w:rPr>
          <w:spacing w:val="-8"/>
          <w:sz w:val="28"/>
          <w:szCs w:val="28"/>
        </w:rPr>
        <w:t xml:space="preserve"> рассматривает поступившие информацию и документы и </w:t>
      </w:r>
      <w:r w:rsidR="000B35F3" w:rsidRPr="00DE3BC0">
        <w:rPr>
          <w:bCs/>
          <w:sz w:val="28"/>
          <w:szCs w:val="28"/>
        </w:rPr>
        <w:t xml:space="preserve">в случае необходимости запрашивает дополнительные </w:t>
      </w:r>
      <w:r w:rsidR="000B35F3" w:rsidRPr="00DE3BC0">
        <w:rPr>
          <w:spacing w:val="-8"/>
          <w:sz w:val="28"/>
          <w:szCs w:val="28"/>
        </w:rPr>
        <w:t>информацию и документы</w:t>
      </w:r>
      <w:r w:rsidR="000B35F3" w:rsidRPr="00DE3BC0">
        <w:rPr>
          <w:bCs/>
          <w:sz w:val="28"/>
          <w:szCs w:val="28"/>
        </w:rPr>
        <w:t xml:space="preserve"> у главного распорядителя средств </w:t>
      </w:r>
      <w:r w:rsidR="00D03DCB">
        <w:rPr>
          <w:bCs/>
          <w:sz w:val="28"/>
          <w:szCs w:val="28"/>
        </w:rPr>
        <w:t>местн</w:t>
      </w:r>
      <w:r w:rsidR="00351625" w:rsidRPr="00DE3BC0">
        <w:rPr>
          <w:bCs/>
          <w:sz w:val="28"/>
          <w:szCs w:val="28"/>
        </w:rPr>
        <w:t>ого бюджета</w:t>
      </w:r>
      <w:r w:rsidR="000B35F3" w:rsidRPr="00DE3BC0">
        <w:rPr>
          <w:bCs/>
          <w:sz w:val="28"/>
          <w:szCs w:val="28"/>
        </w:rPr>
        <w:t xml:space="preserve">, направившего обращение об изменении существенных условий контракта. В срок не более двух рабочих дней с момента получения указанного запроса </w:t>
      </w:r>
      <w:r w:rsidR="00351625" w:rsidRPr="00DE3BC0">
        <w:rPr>
          <w:bCs/>
          <w:sz w:val="28"/>
          <w:szCs w:val="28"/>
        </w:rPr>
        <w:t>главный распорядитель</w:t>
      </w:r>
      <w:r w:rsidR="000B35F3" w:rsidRPr="00DE3BC0">
        <w:rPr>
          <w:bCs/>
          <w:sz w:val="28"/>
          <w:szCs w:val="28"/>
        </w:rPr>
        <w:t xml:space="preserve"> средств </w:t>
      </w:r>
      <w:r w:rsidR="00D03DCB">
        <w:rPr>
          <w:bCs/>
          <w:sz w:val="28"/>
          <w:szCs w:val="28"/>
        </w:rPr>
        <w:t>местн</w:t>
      </w:r>
      <w:r w:rsidR="00351625" w:rsidRPr="00DE3BC0">
        <w:rPr>
          <w:bCs/>
          <w:sz w:val="28"/>
          <w:szCs w:val="28"/>
        </w:rPr>
        <w:t>ого</w:t>
      </w:r>
      <w:r w:rsidR="000B35F3" w:rsidRPr="00DE3BC0">
        <w:rPr>
          <w:bCs/>
          <w:sz w:val="28"/>
          <w:szCs w:val="28"/>
        </w:rPr>
        <w:t xml:space="preserve"> </w:t>
      </w:r>
      <w:r w:rsidR="00351625" w:rsidRPr="00DE3BC0">
        <w:rPr>
          <w:bCs/>
          <w:sz w:val="28"/>
          <w:szCs w:val="28"/>
        </w:rPr>
        <w:t>бюджета</w:t>
      </w:r>
      <w:r w:rsidR="000B35F3" w:rsidRPr="00DE3BC0">
        <w:rPr>
          <w:bCs/>
          <w:sz w:val="28"/>
          <w:szCs w:val="28"/>
        </w:rPr>
        <w:t xml:space="preserve"> направляет в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0B35F3" w:rsidRPr="00DE3BC0">
        <w:rPr>
          <w:bCs/>
          <w:sz w:val="28"/>
          <w:szCs w:val="28"/>
        </w:rPr>
        <w:t xml:space="preserve"> запрашиваемые </w:t>
      </w:r>
      <w:r w:rsidR="00E93C28">
        <w:rPr>
          <w:spacing w:val="-8"/>
          <w:sz w:val="28"/>
          <w:szCs w:val="28"/>
        </w:rPr>
        <w:t>информацию и документы;</w:t>
      </w:r>
    </w:p>
    <w:p w:rsidR="00493F91" w:rsidRPr="00493F91" w:rsidRDefault="00940A52" w:rsidP="00493F91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6</w:t>
      </w:r>
      <w:r w:rsidR="00493F91" w:rsidRPr="00493F91">
        <w:rPr>
          <w:spacing w:val="-8"/>
          <w:sz w:val="28"/>
          <w:szCs w:val="28"/>
        </w:rPr>
        <w:t xml:space="preserve">) в срок не более пяти рабочих дней с момента получения информации и документов или с момента получения дополнительных информации и документов, </w:t>
      </w:r>
      <w:r w:rsidR="00D03DCB">
        <w:rPr>
          <w:spacing w:val="-8"/>
          <w:sz w:val="28"/>
          <w:szCs w:val="28"/>
        </w:rPr>
        <w:t>управление по закупкам для муниципальных нужд</w:t>
      </w:r>
      <w:r w:rsidR="00493F91" w:rsidRPr="00493F91">
        <w:rPr>
          <w:spacing w:val="-8"/>
          <w:sz w:val="28"/>
          <w:szCs w:val="28"/>
        </w:rPr>
        <w:t xml:space="preserve"> рассматривает указанные документы и подготавливает </w:t>
      </w:r>
      <w:r w:rsidR="00493F91" w:rsidRPr="00D03DCB">
        <w:rPr>
          <w:spacing w:val="-8"/>
          <w:sz w:val="28"/>
          <w:szCs w:val="28"/>
        </w:rPr>
        <w:t xml:space="preserve">проект </w:t>
      </w:r>
      <w:r w:rsidR="00D03DCB">
        <w:rPr>
          <w:spacing w:val="-8"/>
          <w:sz w:val="28"/>
          <w:szCs w:val="28"/>
        </w:rPr>
        <w:t xml:space="preserve">постановления </w:t>
      </w:r>
      <w:r w:rsidR="00532EFA">
        <w:rPr>
          <w:bCs/>
          <w:sz w:val="28"/>
          <w:szCs w:val="28"/>
        </w:rPr>
        <w:t>администрации</w:t>
      </w:r>
      <w:r w:rsidR="00493F91" w:rsidRPr="00493F91">
        <w:rPr>
          <w:bCs/>
          <w:sz w:val="28"/>
          <w:szCs w:val="28"/>
        </w:rPr>
        <w:t xml:space="preserve"> </w:t>
      </w:r>
      <w:r w:rsidR="00D03DCB">
        <w:rPr>
          <w:bCs/>
          <w:sz w:val="28"/>
          <w:szCs w:val="28"/>
        </w:rPr>
        <w:t>муниципального образования Северский район</w:t>
      </w:r>
      <w:r w:rsidR="00493F91" w:rsidRPr="00493F91">
        <w:rPr>
          <w:bCs/>
          <w:sz w:val="28"/>
          <w:szCs w:val="28"/>
        </w:rPr>
        <w:t xml:space="preserve">, а также включает в пояснительную записку к проекту такого </w:t>
      </w:r>
      <w:r w:rsidR="00C72C5A">
        <w:rPr>
          <w:bCs/>
          <w:sz w:val="28"/>
          <w:szCs w:val="28"/>
        </w:rPr>
        <w:t>постановления</w:t>
      </w:r>
      <w:r w:rsidR="00493F91" w:rsidRPr="00592331">
        <w:rPr>
          <w:bCs/>
          <w:sz w:val="28"/>
          <w:szCs w:val="28"/>
        </w:rPr>
        <w:t xml:space="preserve">, </w:t>
      </w:r>
      <w:r w:rsidR="00493F91" w:rsidRPr="00493F91">
        <w:rPr>
          <w:bCs/>
          <w:sz w:val="28"/>
          <w:szCs w:val="28"/>
        </w:rPr>
        <w:t xml:space="preserve">поступившие от </w:t>
      </w:r>
      <w:r w:rsidR="00493F91" w:rsidRPr="00493F91">
        <w:rPr>
          <w:spacing w:val="-8"/>
          <w:sz w:val="28"/>
          <w:szCs w:val="28"/>
        </w:rPr>
        <w:t>главного распорядителя средств</w:t>
      </w:r>
      <w:r w:rsidR="00493F91" w:rsidRPr="00493F91">
        <w:rPr>
          <w:sz w:val="28"/>
          <w:szCs w:val="28"/>
        </w:rPr>
        <w:t xml:space="preserve"> </w:t>
      </w:r>
      <w:r w:rsidR="004B2E9F">
        <w:rPr>
          <w:sz w:val="28"/>
          <w:szCs w:val="28"/>
        </w:rPr>
        <w:t>местного</w:t>
      </w:r>
      <w:r w:rsidR="00493F91" w:rsidRPr="00493F91">
        <w:rPr>
          <w:sz w:val="28"/>
          <w:szCs w:val="28"/>
        </w:rPr>
        <w:t xml:space="preserve"> бюджета,</w:t>
      </w:r>
      <w:r w:rsidR="00493F91" w:rsidRPr="00493F91">
        <w:rPr>
          <w:spacing w:val="-8"/>
          <w:sz w:val="28"/>
          <w:szCs w:val="28"/>
        </w:rPr>
        <w:t xml:space="preserve"> информацию и документы</w:t>
      </w:r>
      <w:r w:rsidR="00493F91" w:rsidRPr="00493F91">
        <w:rPr>
          <w:bCs/>
          <w:sz w:val="28"/>
          <w:szCs w:val="28"/>
        </w:rPr>
        <w:t xml:space="preserve">. </w:t>
      </w:r>
    </w:p>
    <w:p w:rsidR="00E43143" w:rsidRDefault="004B2E9F" w:rsidP="002945E1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13FE3" w:rsidRPr="000C5043">
        <w:rPr>
          <w:bCs/>
          <w:sz w:val="28"/>
          <w:szCs w:val="28"/>
        </w:rPr>
        <w:t>. Изменение существенных условий контракт</w:t>
      </w:r>
      <w:r w:rsidR="00DE3BC0">
        <w:rPr>
          <w:bCs/>
          <w:sz w:val="28"/>
          <w:szCs w:val="28"/>
        </w:rPr>
        <w:t>а</w:t>
      </w:r>
      <w:r w:rsidR="00613FE3" w:rsidRPr="000C5043">
        <w:rPr>
          <w:bCs/>
          <w:sz w:val="28"/>
          <w:szCs w:val="28"/>
        </w:rPr>
        <w:t xml:space="preserve"> </w:t>
      </w:r>
      <w:r w:rsidR="008315C1" w:rsidRPr="000C5043">
        <w:rPr>
          <w:bCs/>
          <w:sz w:val="28"/>
          <w:szCs w:val="28"/>
        </w:rPr>
        <w:t xml:space="preserve">осуществляется </w:t>
      </w:r>
      <w:r w:rsidR="00751B88" w:rsidRPr="000C5043">
        <w:rPr>
          <w:bCs/>
          <w:sz w:val="28"/>
          <w:szCs w:val="28"/>
        </w:rPr>
        <w:t xml:space="preserve">после </w:t>
      </w:r>
      <w:r w:rsidR="00751B88">
        <w:rPr>
          <w:bCs/>
          <w:sz w:val="28"/>
          <w:szCs w:val="28"/>
        </w:rPr>
        <w:t xml:space="preserve">вступления в силу </w:t>
      </w:r>
      <w:r w:rsidR="00EF28DD">
        <w:rPr>
          <w:bCs/>
          <w:sz w:val="28"/>
          <w:szCs w:val="28"/>
        </w:rPr>
        <w:t>соответствующего</w:t>
      </w:r>
      <w:r w:rsidR="00EF28DD" w:rsidRPr="00592331">
        <w:rPr>
          <w:bCs/>
          <w:sz w:val="28"/>
          <w:szCs w:val="28"/>
        </w:rPr>
        <w:t xml:space="preserve"> </w:t>
      </w:r>
      <w:r w:rsidR="00C72C5A">
        <w:rPr>
          <w:spacing w:val="-8"/>
          <w:sz w:val="28"/>
          <w:szCs w:val="28"/>
        </w:rPr>
        <w:t>постановления</w:t>
      </w:r>
      <w:r w:rsidR="00751B88" w:rsidRPr="00592331">
        <w:rPr>
          <w:spacing w:val="-8"/>
          <w:sz w:val="28"/>
          <w:szCs w:val="28"/>
        </w:rPr>
        <w:t xml:space="preserve"> </w:t>
      </w:r>
      <w:r w:rsidR="00532EFA">
        <w:rPr>
          <w:bCs/>
          <w:sz w:val="28"/>
          <w:szCs w:val="28"/>
        </w:rPr>
        <w:t>администрации</w:t>
      </w:r>
      <w:r w:rsidR="00751B88" w:rsidRPr="0061130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образования Северский район </w:t>
      </w:r>
      <w:r w:rsidR="00751B88" w:rsidRPr="000C5043">
        <w:rPr>
          <w:sz w:val="28"/>
          <w:szCs w:val="28"/>
        </w:rPr>
        <w:t>в пределах обоснования</w:t>
      </w:r>
      <w:r w:rsidR="00DE3BC0" w:rsidRPr="00DE3BC0">
        <w:rPr>
          <w:sz w:val="28"/>
          <w:szCs w:val="28"/>
        </w:rPr>
        <w:t xml:space="preserve"> </w:t>
      </w:r>
      <w:r w:rsidR="00DE3BC0">
        <w:rPr>
          <w:sz w:val="28"/>
          <w:szCs w:val="28"/>
        </w:rPr>
        <w:t>дополнительного соглашения об изменении контракта</w:t>
      </w:r>
      <w:r w:rsidR="00751B88" w:rsidRPr="000C5043">
        <w:rPr>
          <w:sz w:val="28"/>
          <w:szCs w:val="28"/>
        </w:rPr>
        <w:t xml:space="preserve">, предоставленного </w:t>
      </w:r>
      <w:r w:rsidR="00751B88" w:rsidRPr="00DE3BC0">
        <w:rPr>
          <w:sz w:val="28"/>
          <w:szCs w:val="28"/>
        </w:rPr>
        <w:t>заказчиком</w:t>
      </w:r>
      <w:r w:rsidR="00DE3BC0" w:rsidRPr="00DE3BC0">
        <w:rPr>
          <w:bCs/>
          <w:sz w:val="28"/>
          <w:szCs w:val="28"/>
        </w:rPr>
        <w:t>.</w:t>
      </w:r>
    </w:p>
    <w:p w:rsidR="00A91E0B" w:rsidRDefault="004B2E9F" w:rsidP="00BF642B">
      <w:pPr>
        <w:ind w:firstLine="709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6</w:t>
      </w:r>
      <w:r w:rsidR="006415E2" w:rsidRPr="006415E2">
        <w:rPr>
          <w:spacing w:val="-8"/>
          <w:sz w:val="28"/>
          <w:szCs w:val="28"/>
        </w:rPr>
        <w:t xml:space="preserve">. При изменении существенных условий контракта </w:t>
      </w:r>
      <w:r w:rsidR="006415E2">
        <w:rPr>
          <w:spacing w:val="-8"/>
          <w:sz w:val="28"/>
          <w:szCs w:val="28"/>
        </w:rPr>
        <w:t xml:space="preserve">заказчик </w:t>
      </w:r>
      <w:r w:rsidR="006415E2" w:rsidRPr="006415E2">
        <w:rPr>
          <w:spacing w:val="-8"/>
          <w:sz w:val="28"/>
          <w:szCs w:val="28"/>
        </w:rPr>
        <w:t>включ</w:t>
      </w:r>
      <w:r w:rsidR="006415E2">
        <w:rPr>
          <w:spacing w:val="-8"/>
          <w:sz w:val="28"/>
          <w:szCs w:val="28"/>
        </w:rPr>
        <w:t>ает</w:t>
      </w:r>
      <w:r w:rsidR="006415E2" w:rsidRPr="006415E2">
        <w:rPr>
          <w:spacing w:val="-8"/>
          <w:sz w:val="28"/>
          <w:szCs w:val="28"/>
        </w:rPr>
        <w:t xml:space="preserve"> информаци</w:t>
      </w:r>
      <w:r w:rsidR="006415E2">
        <w:rPr>
          <w:spacing w:val="-8"/>
          <w:sz w:val="28"/>
          <w:szCs w:val="28"/>
        </w:rPr>
        <w:t>ю</w:t>
      </w:r>
      <w:r w:rsidR="006415E2" w:rsidRPr="006415E2">
        <w:rPr>
          <w:spacing w:val="-8"/>
          <w:sz w:val="28"/>
          <w:szCs w:val="28"/>
        </w:rPr>
        <w:t xml:space="preserve"> и документ</w:t>
      </w:r>
      <w:r w:rsidR="006415E2">
        <w:rPr>
          <w:spacing w:val="-8"/>
          <w:sz w:val="28"/>
          <w:szCs w:val="28"/>
        </w:rPr>
        <w:t>ы</w:t>
      </w:r>
      <w:r w:rsidR="006415E2" w:rsidRPr="006415E2">
        <w:rPr>
          <w:spacing w:val="-8"/>
          <w:sz w:val="28"/>
          <w:szCs w:val="28"/>
        </w:rPr>
        <w:t xml:space="preserve"> о соглашении об изменении условий контракта в реестр контрактов,</w:t>
      </w:r>
      <w:r w:rsidR="00A91E0B">
        <w:rPr>
          <w:spacing w:val="-8"/>
          <w:sz w:val="28"/>
          <w:szCs w:val="28"/>
        </w:rPr>
        <w:t xml:space="preserve"> заключенных заказчиками</w:t>
      </w:r>
      <w:r w:rsidR="00DE3BC0">
        <w:rPr>
          <w:spacing w:val="-8"/>
          <w:sz w:val="28"/>
          <w:szCs w:val="28"/>
        </w:rPr>
        <w:t>,</w:t>
      </w:r>
      <w:r w:rsidR="00A91E0B">
        <w:rPr>
          <w:spacing w:val="-8"/>
          <w:sz w:val="28"/>
          <w:szCs w:val="28"/>
        </w:rPr>
        <w:t xml:space="preserve"> в порядке, установленном статьей 103 Закона № 44-ФЗ.</w:t>
      </w:r>
      <w:r w:rsidR="00361DCA">
        <w:rPr>
          <w:spacing w:val="-8"/>
          <w:sz w:val="28"/>
          <w:szCs w:val="28"/>
        </w:rPr>
        <w:t>».</w:t>
      </w:r>
    </w:p>
    <w:p w:rsidR="00645B73" w:rsidRPr="00BF642B" w:rsidRDefault="006415E2" w:rsidP="00BF642B">
      <w:pPr>
        <w:ind w:firstLine="709"/>
        <w:rPr>
          <w:bCs/>
          <w:sz w:val="28"/>
          <w:szCs w:val="28"/>
        </w:rPr>
      </w:pPr>
      <w:r w:rsidRPr="006415E2">
        <w:rPr>
          <w:spacing w:val="-8"/>
          <w:sz w:val="28"/>
          <w:szCs w:val="28"/>
        </w:rPr>
        <w:t xml:space="preserve"> </w:t>
      </w:r>
    </w:p>
    <w:p w:rsidR="00BB4F00" w:rsidRDefault="00BB4F00" w:rsidP="00E44416">
      <w:pPr>
        <w:pStyle w:val="affb"/>
        <w:tabs>
          <w:tab w:val="left" w:pos="10308"/>
        </w:tabs>
        <w:ind w:left="1080" w:firstLine="0"/>
        <w:rPr>
          <w:rFonts w:ascii="Times New Roman" w:hAnsi="Times New Roman" w:cs="Times New Roman"/>
          <w:sz w:val="28"/>
          <w:szCs w:val="28"/>
        </w:rPr>
      </w:pPr>
    </w:p>
    <w:p w:rsidR="004B2E9F" w:rsidRDefault="004B2E9F" w:rsidP="00DC559B">
      <w:pPr>
        <w:tabs>
          <w:tab w:val="left" w:pos="10308"/>
        </w:tabs>
        <w:ind w:firstLine="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Начальник управления                                    </w:t>
      </w:r>
    </w:p>
    <w:p w:rsidR="000B35F3" w:rsidRDefault="004B2E9F" w:rsidP="00DC559B">
      <w:pPr>
        <w:tabs>
          <w:tab w:val="left" w:pos="10308"/>
        </w:tabs>
        <w:ind w:firstLine="0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по закупкам для муниципальных нужд                                                                 </w:t>
      </w:r>
      <w:proofErr w:type="spellStart"/>
      <w:r>
        <w:rPr>
          <w:spacing w:val="-8"/>
          <w:sz w:val="28"/>
          <w:szCs w:val="28"/>
        </w:rPr>
        <w:t>О.Н.Ляшко</w:t>
      </w:r>
      <w:proofErr w:type="spellEnd"/>
    </w:p>
    <w:bookmarkEnd w:id="1"/>
    <w:sectPr w:rsidR="000B35F3" w:rsidSect="006B5179">
      <w:headerReference w:type="default" r:id="rId8"/>
      <w:pgSz w:w="11906" w:h="16838" w:code="9"/>
      <w:pgMar w:top="1134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683" w:rsidRDefault="00BA5683">
      <w:r>
        <w:separator/>
      </w:r>
    </w:p>
  </w:endnote>
  <w:endnote w:type="continuationSeparator" w:id="0">
    <w:p w:rsidR="00BA5683" w:rsidRDefault="00BA5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683" w:rsidRDefault="00BA5683">
      <w:r>
        <w:separator/>
      </w:r>
    </w:p>
  </w:footnote>
  <w:footnote w:type="continuationSeparator" w:id="0">
    <w:p w:rsidR="00BA5683" w:rsidRDefault="00BA5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0478726"/>
      <w:docPartObj>
        <w:docPartGallery w:val="Page Numbers (Top of Page)"/>
        <w:docPartUnique/>
      </w:docPartObj>
    </w:sdtPr>
    <w:sdtEndPr/>
    <w:sdtContent>
      <w:p w:rsidR="00BA5683" w:rsidRDefault="00BA5683" w:rsidP="007D522B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6A9F">
          <w:rPr>
            <w:noProof/>
          </w:rPr>
          <w:t>2</w:t>
        </w:r>
        <w:r>
          <w:fldChar w:fldCharType="end"/>
        </w:r>
      </w:p>
    </w:sdtContent>
  </w:sdt>
  <w:p w:rsidR="00BA5683" w:rsidRDefault="00BA5683" w:rsidP="00610334">
    <w:pPr>
      <w:pStyle w:val="af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4167A"/>
    <w:multiLevelType w:val="hybridMultilevel"/>
    <w:tmpl w:val="7E366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357CD"/>
    <w:multiLevelType w:val="hybridMultilevel"/>
    <w:tmpl w:val="EFC295B4"/>
    <w:lvl w:ilvl="0" w:tplc="0218B87C">
      <w:start w:val="1"/>
      <w:numFmt w:val="decimal"/>
      <w:lvlText w:val="%1."/>
      <w:lvlJc w:val="left"/>
      <w:pPr>
        <w:ind w:left="138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707F48"/>
    <w:multiLevelType w:val="hybridMultilevel"/>
    <w:tmpl w:val="EC7C199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69B7686B"/>
    <w:multiLevelType w:val="hybridMultilevel"/>
    <w:tmpl w:val="8AD234A2"/>
    <w:lvl w:ilvl="0" w:tplc="2A58F22E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BCD43E1"/>
    <w:multiLevelType w:val="hybridMultilevel"/>
    <w:tmpl w:val="207A4536"/>
    <w:lvl w:ilvl="0" w:tplc="0C6E2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2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5C"/>
    <w:rsid w:val="00001F09"/>
    <w:rsid w:val="0000205E"/>
    <w:rsid w:val="00003941"/>
    <w:rsid w:val="000069B3"/>
    <w:rsid w:val="00007BDF"/>
    <w:rsid w:val="0001137F"/>
    <w:rsid w:val="00013E0C"/>
    <w:rsid w:val="0001687E"/>
    <w:rsid w:val="00017CB7"/>
    <w:rsid w:val="00017EAC"/>
    <w:rsid w:val="00017F82"/>
    <w:rsid w:val="00021026"/>
    <w:rsid w:val="00021321"/>
    <w:rsid w:val="00025B85"/>
    <w:rsid w:val="00025F07"/>
    <w:rsid w:val="00027501"/>
    <w:rsid w:val="000304A9"/>
    <w:rsid w:val="00030CB2"/>
    <w:rsid w:val="000322AF"/>
    <w:rsid w:val="00034272"/>
    <w:rsid w:val="00034CAD"/>
    <w:rsid w:val="000356AF"/>
    <w:rsid w:val="0003624E"/>
    <w:rsid w:val="00040044"/>
    <w:rsid w:val="00041516"/>
    <w:rsid w:val="00043350"/>
    <w:rsid w:val="00044E5A"/>
    <w:rsid w:val="00045170"/>
    <w:rsid w:val="00045625"/>
    <w:rsid w:val="00051A35"/>
    <w:rsid w:val="00053BC6"/>
    <w:rsid w:val="0005449F"/>
    <w:rsid w:val="000557E2"/>
    <w:rsid w:val="00062008"/>
    <w:rsid w:val="0006256C"/>
    <w:rsid w:val="00062AF9"/>
    <w:rsid w:val="00065022"/>
    <w:rsid w:val="000661D3"/>
    <w:rsid w:val="0006637E"/>
    <w:rsid w:val="00066925"/>
    <w:rsid w:val="00066D8D"/>
    <w:rsid w:val="000709F0"/>
    <w:rsid w:val="000735EA"/>
    <w:rsid w:val="000759C7"/>
    <w:rsid w:val="0007601F"/>
    <w:rsid w:val="00076894"/>
    <w:rsid w:val="00076F12"/>
    <w:rsid w:val="000803D0"/>
    <w:rsid w:val="0008225F"/>
    <w:rsid w:val="00082799"/>
    <w:rsid w:val="00083C70"/>
    <w:rsid w:val="00084A08"/>
    <w:rsid w:val="00084DCD"/>
    <w:rsid w:val="00085F1A"/>
    <w:rsid w:val="0008614E"/>
    <w:rsid w:val="00086C84"/>
    <w:rsid w:val="00087659"/>
    <w:rsid w:val="00090047"/>
    <w:rsid w:val="000903DC"/>
    <w:rsid w:val="00091BB8"/>
    <w:rsid w:val="00094303"/>
    <w:rsid w:val="000952E7"/>
    <w:rsid w:val="00096B09"/>
    <w:rsid w:val="00097A51"/>
    <w:rsid w:val="00097C90"/>
    <w:rsid w:val="000A02CA"/>
    <w:rsid w:val="000A062C"/>
    <w:rsid w:val="000A458C"/>
    <w:rsid w:val="000A4C92"/>
    <w:rsid w:val="000A5036"/>
    <w:rsid w:val="000B008A"/>
    <w:rsid w:val="000B03C1"/>
    <w:rsid w:val="000B1CCC"/>
    <w:rsid w:val="000B35F3"/>
    <w:rsid w:val="000B38D9"/>
    <w:rsid w:val="000B50DE"/>
    <w:rsid w:val="000B558F"/>
    <w:rsid w:val="000B70F8"/>
    <w:rsid w:val="000C101D"/>
    <w:rsid w:val="000C3F4D"/>
    <w:rsid w:val="000C5043"/>
    <w:rsid w:val="000C5B4D"/>
    <w:rsid w:val="000C5E7B"/>
    <w:rsid w:val="000D04FF"/>
    <w:rsid w:val="000D1380"/>
    <w:rsid w:val="000D1857"/>
    <w:rsid w:val="000D1C36"/>
    <w:rsid w:val="000D4218"/>
    <w:rsid w:val="000D56C8"/>
    <w:rsid w:val="000D6371"/>
    <w:rsid w:val="000D70F8"/>
    <w:rsid w:val="000E078D"/>
    <w:rsid w:val="000E2692"/>
    <w:rsid w:val="000E2D12"/>
    <w:rsid w:val="000E5A64"/>
    <w:rsid w:val="000E7770"/>
    <w:rsid w:val="000E7B82"/>
    <w:rsid w:val="000F0A62"/>
    <w:rsid w:val="000F206D"/>
    <w:rsid w:val="000F25B0"/>
    <w:rsid w:val="000F2E9B"/>
    <w:rsid w:val="000F31EB"/>
    <w:rsid w:val="000F4FBF"/>
    <w:rsid w:val="000F5D77"/>
    <w:rsid w:val="000F70CD"/>
    <w:rsid w:val="000F717E"/>
    <w:rsid w:val="000F765C"/>
    <w:rsid w:val="00100FFF"/>
    <w:rsid w:val="00102748"/>
    <w:rsid w:val="001049DC"/>
    <w:rsid w:val="0010503E"/>
    <w:rsid w:val="00106229"/>
    <w:rsid w:val="001065DA"/>
    <w:rsid w:val="00106FB2"/>
    <w:rsid w:val="0010771B"/>
    <w:rsid w:val="00110748"/>
    <w:rsid w:val="0011147F"/>
    <w:rsid w:val="00112A2A"/>
    <w:rsid w:val="00117B1D"/>
    <w:rsid w:val="00120C3D"/>
    <w:rsid w:val="0012316B"/>
    <w:rsid w:val="0012452C"/>
    <w:rsid w:val="00124F4E"/>
    <w:rsid w:val="001276E1"/>
    <w:rsid w:val="001278C2"/>
    <w:rsid w:val="00130BF2"/>
    <w:rsid w:val="00130C46"/>
    <w:rsid w:val="00131E19"/>
    <w:rsid w:val="0013351D"/>
    <w:rsid w:val="001337C3"/>
    <w:rsid w:val="001346A2"/>
    <w:rsid w:val="001362D7"/>
    <w:rsid w:val="00136AAD"/>
    <w:rsid w:val="001370BB"/>
    <w:rsid w:val="00137754"/>
    <w:rsid w:val="001400A1"/>
    <w:rsid w:val="0014227C"/>
    <w:rsid w:val="00142793"/>
    <w:rsid w:val="00143276"/>
    <w:rsid w:val="0014660C"/>
    <w:rsid w:val="00151347"/>
    <w:rsid w:val="001525D0"/>
    <w:rsid w:val="00153809"/>
    <w:rsid w:val="00154068"/>
    <w:rsid w:val="00155C1D"/>
    <w:rsid w:val="0015661A"/>
    <w:rsid w:val="00156E35"/>
    <w:rsid w:val="00160039"/>
    <w:rsid w:val="00160A42"/>
    <w:rsid w:val="00161E1F"/>
    <w:rsid w:val="00162677"/>
    <w:rsid w:val="001628EF"/>
    <w:rsid w:val="00162A0D"/>
    <w:rsid w:val="00165950"/>
    <w:rsid w:val="00165DD6"/>
    <w:rsid w:val="0016690D"/>
    <w:rsid w:val="00170C27"/>
    <w:rsid w:val="001719DE"/>
    <w:rsid w:val="0017239A"/>
    <w:rsid w:val="00174A6A"/>
    <w:rsid w:val="0017787A"/>
    <w:rsid w:val="001779D8"/>
    <w:rsid w:val="00181C45"/>
    <w:rsid w:val="001867EE"/>
    <w:rsid w:val="00190EDB"/>
    <w:rsid w:val="001916C7"/>
    <w:rsid w:val="00192662"/>
    <w:rsid w:val="0019394A"/>
    <w:rsid w:val="00194401"/>
    <w:rsid w:val="001972A5"/>
    <w:rsid w:val="00197D48"/>
    <w:rsid w:val="001A479B"/>
    <w:rsid w:val="001A4AAE"/>
    <w:rsid w:val="001A61A5"/>
    <w:rsid w:val="001A6627"/>
    <w:rsid w:val="001A667A"/>
    <w:rsid w:val="001A70C1"/>
    <w:rsid w:val="001A7C22"/>
    <w:rsid w:val="001B0E41"/>
    <w:rsid w:val="001B1E26"/>
    <w:rsid w:val="001B300F"/>
    <w:rsid w:val="001B4C2A"/>
    <w:rsid w:val="001B6C8C"/>
    <w:rsid w:val="001C0B76"/>
    <w:rsid w:val="001C1A5C"/>
    <w:rsid w:val="001C3953"/>
    <w:rsid w:val="001C4DEB"/>
    <w:rsid w:val="001C5138"/>
    <w:rsid w:val="001C6C18"/>
    <w:rsid w:val="001D1616"/>
    <w:rsid w:val="001D2184"/>
    <w:rsid w:val="001D25F6"/>
    <w:rsid w:val="001D2E3C"/>
    <w:rsid w:val="001D7139"/>
    <w:rsid w:val="001D72E5"/>
    <w:rsid w:val="001E056C"/>
    <w:rsid w:val="001E1695"/>
    <w:rsid w:val="001E29C5"/>
    <w:rsid w:val="001E3042"/>
    <w:rsid w:val="001E6CCE"/>
    <w:rsid w:val="001F1534"/>
    <w:rsid w:val="001F39F3"/>
    <w:rsid w:val="001F69C9"/>
    <w:rsid w:val="001F7181"/>
    <w:rsid w:val="001F7E03"/>
    <w:rsid w:val="00200434"/>
    <w:rsid w:val="0020159E"/>
    <w:rsid w:val="002052E0"/>
    <w:rsid w:val="002061AC"/>
    <w:rsid w:val="002062C1"/>
    <w:rsid w:val="002076A3"/>
    <w:rsid w:val="00210A4D"/>
    <w:rsid w:val="0021407B"/>
    <w:rsid w:val="00214C3A"/>
    <w:rsid w:val="002160A3"/>
    <w:rsid w:val="00216602"/>
    <w:rsid w:val="002233D6"/>
    <w:rsid w:val="00224FA9"/>
    <w:rsid w:val="00226416"/>
    <w:rsid w:val="00227ED0"/>
    <w:rsid w:val="002306EE"/>
    <w:rsid w:val="002343F6"/>
    <w:rsid w:val="00234881"/>
    <w:rsid w:val="002359C9"/>
    <w:rsid w:val="00241825"/>
    <w:rsid w:val="0024227E"/>
    <w:rsid w:val="002424C9"/>
    <w:rsid w:val="00243A8F"/>
    <w:rsid w:val="00245291"/>
    <w:rsid w:val="00245F51"/>
    <w:rsid w:val="00245FD0"/>
    <w:rsid w:val="002464B3"/>
    <w:rsid w:val="00247DF2"/>
    <w:rsid w:val="00250784"/>
    <w:rsid w:val="00250BD2"/>
    <w:rsid w:val="00251E8E"/>
    <w:rsid w:val="00252037"/>
    <w:rsid w:val="0025269D"/>
    <w:rsid w:val="00253297"/>
    <w:rsid w:val="0025331F"/>
    <w:rsid w:val="002539DD"/>
    <w:rsid w:val="00254F3A"/>
    <w:rsid w:val="00257FB2"/>
    <w:rsid w:val="00260DD7"/>
    <w:rsid w:val="00266B33"/>
    <w:rsid w:val="002676BF"/>
    <w:rsid w:val="00270E17"/>
    <w:rsid w:val="00276ACF"/>
    <w:rsid w:val="0027796F"/>
    <w:rsid w:val="00280DED"/>
    <w:rsid w:val="0028218B"/>
    <w:rsid w:val="002830D8"/>
    <w:rsid w:val="002858E4"/>
    <w:rsid w:val="00287347"/>
    <w:rsid w:val="00290A1D"/>
    <w:rsid w:val="00290B27"/>
    <w:rsid w:val="002934CC"/>
    <w:rsid w:val="002945E1"/>
    <w:rsid w:val="002A1761"/>
    <w:rsid w:val="002A1F78"/>
    <w:rsid w:val="002A4115"/>
    <w:rsid w:val="002A6E2A"/>
    <w:rsid w:val="002B1690"/>
    <w:rsid w:val="002B37F0"/>
    <w:rsid w:val="002B4650"/>
    <w:rsid w:val="002B6251"/>
    <w:rsid w:val="002B6CF0"/>
    <w:rsid w:val="002B7C60"/>
    <w:rsid w:val="002C34F4"/>
    <w:rsid w:val="002C3992"/>
    <w:rsid w:val="002C4911"/>
    <w:rsid w:val="002C4B45"/>
    <w:rsid w:val="002C4DE1"/>
    <w:rsid w:val="002C5281"/>
    <w:rsid w:val="002C55DE"/>
    <w:rsid w:val="002D2801"/>
    <w:rsid w:val="002D7BE5"/>
    <w:rsid w:val="002E1538"/>
    <w:rsid w:val="002E6272"/>
    <w:rsid w:val="002E69F1"/>
    <w:rsid w:val="002F03E1"/>
    <w:rsid w:val="002F0934"/>
    <w:rsid w:val="002F0961"/>
    <w:rsid w:val="002F4F44"/>
    <w:rsid w:val="002F4FE2"/>
    <w:rsid w:val="002F78CC"/>
    <w:rsid w:val="003009C1"/>
    <w:rsid w:val="003043F3"/>
    <w:rsid w:val="003064F9"/>
    <w:rsid w:val="00306DE2"/>
    <w:rsid w:val="00306FE2"/>
    <w:rsid w:val="00307446"/>
    <w:rsid w:val="003115C1"/>
    <w:rsid w:val="00311CD5"/>
    <w:rsid w:val="00314F20"/>
    <w:rsid w:val="00316B8E"/>
    <w:rsid w:val="00321E62"/>
    <w:rsid w:val="0032215D"/>
    <w:rsid w:val="00323BFE"/>
    <w:rsid w:val="00326569"/>
    <w:rsid w:val="00327577"/>
    <w:rsid w:val="00330503"/>
    <w:rsid w:val="003311E3"/>
    <w:rsid w:val="003423B4"/>
    <w:rsid w:val="00342A44"/>
    <w:rsid w:val="00345B81"/>
    <w:rsid w:val="00346D2F"/>
    <w:rsid w:val="0034773C"/>
    <w:rsid w:val="003508F3"/>
    <w:rsid w:val="00351625"/>
    <w:rsid w:val="003535BC"/>
    <w:rsid w:val="00353FF1"/>
    <w:rsid w:val="00354B38"/>
    <w:rsid w:val="00360479"/>
    <w:rsid w:val="00360A24"/>
    <w:rsid w:val="00361DCA"/>
    <w:rsid w:val="003626D7"/>
    <w:rsid w:val="0036281C"/>
    <w:rsid w:val="00362885"/>
    <w:rsid w:val="003657DA"/>
    <w:rsid w:val="00365823"/>
    <w:rsid w:val="00365DCD"/>
    <w:rsid w:val="0036759F"/>
    <w:rsid w:val="00370CCB"/>
    <w:rsid w:val="00370D2B"/>
    <w:rsid w:val="00370D80"/>
    <w:rsid w:val="00373590"/>
    <w:rsid w:val="0037503F"/>
    <w:rsid w:val="00375136"/>
    <w:rsid w:val="00376885"/>
    <w:rsid w:val="00377271"/>
    <w:rsid w:val="00377A06"/>
    <w:rsid w:val="003803E4"/>
    <w:rsid w:val="00381831"/>
    <w:rsid w:val="00384597"/>
    <w:rsid w:val="00384CA4"/>
    <w:rsid w:val="003856A5"/>
    <w:rsid w:val="003859AD"/>
    <w:rsid w:val="003864A5"/>
    <w:rsid w:val="003877CB"/>
    <w:rsid w:val="00387808"/>
    <w:rsid w:val="00387FB3"/>
    <w:rsid w:val="00390C59"/>
    <w:rsid w:val="00390F37"/>
    <w:rsid w:val="003943F8"/>
    <w:rsid w:val="00395FE7"/>
    <w:rsid w:val="00396AC2"/>
    <w:rsid w:val="00396D6A"/>
    <w:rsid w:val="00396DD7"/>
    <w:rsid w:val="003A1A45"/>
    <w:rsid w:val="003A1A95"/>
    <w:rsid w:val="003A4A7D"/>
    <w:rsid w:val="003A7948"/>
    <w:rsid w:val="003B06EC"/>
    <w:rsid w:val="003B2BCD"/>
    <w:rsid w:val="003B2C42"/>
    <w:rsid w:val="003B3307"/>
    <w:rsid w:val="003C05AC"/>
    <w:rsid w:val="003C1CEC"/>
    <w:rsid w:val="003C5157"/>
    <w:rsid w:val="003D068B"/>
    <w:rsid w:val="003D23A2"/>
    <w:rsid w:val="003D4A51"/>
    <w:rsid w:val="003D56DA"/>
    <w:rsid w:val="003D6A83"/>
    <w:rsid w:val="003D73D5"/>
    <w:rsid w:val="003E01C9"/>
    <w:rsid w:val="003E2227"/>
    <w:rsid w:val="003E2338"/>
    <w:rsid w:val="003E51D6"/>
    <w:rsid w:val="003E5B8E"/>
    <w:rsid w:val="003E73DF"/>
    <w:rsid w:val="003F0578"/>
    <w:rsid w:val="003F171F"/>
    <w:rsid w:val="003F1CEE"/>
    <w:rsid w:val="003F2456"/>
    <w:rsid w:val="003F2EB4"/>
    <w:rsid w:val="003F33C0"/>
    <w:rsid w:val="003F45AD"/>
    <w:rsid w:val="003F736A"/>
    <w:rsid w:val="003F7B63"/>
    <w:rsid w:val="00400815"/>
    <w:rsid w:val="00402EC3"/>
    <w:rsid w:val="00403511"/>
    <w:rsid w:val="00403F9C"/>
    <w:rsid w:val="0040790F"/>
    <w:rsid w:val="004121B7"/>
    <w:rsid w:val="00414C55"/>
    <w:rsid w:val="00416ECD"/>
    <w:rsid w:val="0042182B"/>
    <w:rsid w:val="0042188A"/>
    <w:rsid w:val="00421B9F"/>
    <w:rsid w:val="00422B00"/>
    <w:rsid w:val="004232AE"/>
    <w:rsid w:val="00426658"/>
    <w:rsid w:val="004273CB"/>
    <w:rsid w:val="0042774B"/>
    <w:rsid w:val="00427F1F"/>
    <w:rsid w:val="00430D21"/>
    <w:rsid w:val="0043198C"/>
    <w:rsid w:val="004320CB"/>
    <w:rsid w:val="004333F0"/>
    <w:rsid w:val="00433AF7"/>
    <w:rsid w:val="00433B58"/>
    <w:rsid w:val="00437C30"/>
    <w:rsid w:val="004428A1"/>
    <w:rsid w:val="00444018"/>
    <w:rsid w:val="00446222"/>
    <w:rsid w:val="004467FD"/>
    <w:rsid w:val="00451C8F"/>
    <w:rsid w:val="0045348C"/>
    <w:rsid w:val="0045368B"/>
    <w:rsid w:val="00453BDD"/>
    <w:rsid w:val="004550BA"/>
    <w:rsid w:val="00461C95"/>
    <w:rsid w:val="004665C9"/>
    <w:rsid w:val="00467D3A"/>
    <w:rsid w:val="00470EE2"/>
    <w:rsid w:val="004719A0"/>
    <w:rsid w:val="00471E1F"/>
    <w:rsid w:val="004730E8"/>
    <w:rsid w:val="00473648"/>
    <w:rsid w:val="00473B8A"/>
    <w:rsid w:val="00473EA3"/>
    <w:rsid w:val="00474A9C"/>
    <w:rsid w:val="00475C03"/>
    <w:rsid w:val="00476D05"/>
    <w:rsid w:val="004775BD"/>
    <w:rsid w:val="00480C5E"/>
    <w:rsid w:val="0048113A"/>
    <w:rsid w:val="0048480E"/>
    <w:rsid w:val="00485EF8"/>
    <w:rsid w:val="00486A8E"/>
    <w:rsid w:val="004879AD"/>
    <w:rsid w:val="004906C4"/>
    <w:rsid w:val="0049345B"/>
    <w:rsid w:val="0049394B"/>
    <w:rsid w:val="00493F91"/>
    <w:rsid w:val="004944CC"/>
    <w:rsid w:val="0049562F"/>
    <w:rsid w:val="00496D4B"/>
    <w:rsid w:val="00497F05"/>
    <w:rsid w:val="004A29A2"/>
    <w:rsid w:val="004A4912"/>
    <w:rsid w:val="004B2E9F"/>
    <w:rsid w:val="004B3478"/>
    <w:rsid w:val="004B3BEB"/>
    <w:rsid w:val="004B4D4E"/>
    <w:rsid w:val="004C0180"/>
    <w:rsid w:val="004C0E28"/>
    <w:rsid w:val="004C3386"/>
    <w:rsid w:val="004C379D"/>
    <w:rsid w:val="004C54AC"/>
    <w:rsid w:val="004C7414"/>
    <w:rsid w:val="004C759C"/>
    <w:rsid w:val="004C763A"/>
    <w:rsid w:val="004D2857"/>
    <w:rsid w:val="004E341E"/>
    <w:rsid w:val="004E68BC"/>
    <w:rsid w:val="004E6C97"/>
    <w:rsid w:val="004F03E1"/>
    <w:rsid w:val="004F1311"/>
    <w:rsid w:val="004F1962"/>
    <w:rsid w:val="004F3EED"/>
    <w:rsid w:val="004F47F5"/>
    <w:rsid w:val="004F57E6"/>
    <w:rsid w:val="00500AAF"/>
    <w:rsid w:val="00500B7B"/>
    <w:rsid w:val="00503529"/>
    <w:rsid w:val="00504753"/>
    <w:rsid w:val="00515625"/>
    <w:rsid w:val="00515B2D"/>
    <w:rsid w:val="00515DE7"/>
    <w:rsid w:val="005166AC"/>
    <w:rsid w:val="0051743D"/>
    <w:rsid w:val="00517A1E"/>
    <w:rsid w:val="00523789"/>
    <w:rsid w:val="005241A3"/>
    <w:rsid w:val="00524A4E"/>
    <w:rsid w:val="00525FF3"/>
    <w:rsid w:val="00530D3B"/>
    <w:rsid w:val="00532E30"/>
    <w:rsid w:val="00532EFA"/>
    <w:rsid w:val="005357A3"/>
    <w:rsid w:val="0053651F"/>
    <w:rsid w:val="0053699C"/>
    <w:rsid w:val="00544545"/>
    <w:rsid w:val="00544BDA"/>
    <w:rsid w:val="00544BDF"/>
    <w:rsid w:val="00546540"/>
    <w:rsid w:val="005468B4"/>
    <w:rsid w:val="005501CF"/>
    <w:rsid w:val="00551D12"/>
    <w:rsid w:val="00552AC5"/>
    <w:rsid w:val="00552F3A"/>
    <w:rsid w:val="0055359D"/>
    <w:rsid w:val="00554B62"/>
    <w:rsid w:val="005557EB"/>
    <w:rsid w:val="00556839"/>
    <w:rsid w:val="005570C5"/>
    <w:rsid w:val="00557734"/>
    <w:rsid w:val="00560383"/>
    <w:rsid w:val="005622C7"/>
    <w:rsid w:val="005622F8"/>
    <w:rsid w:val="00562767"/>
    <w:rsid w:val="00562B11"/>
    <w:rsid w:val="005646E3"/>
    <w:rsid w:val="005655DA"/>
    <w:rsid w:val="00570410"/>
    <w:rsid w:val="005730A2"/>
    <w:rsid w:val="00576161"/>
    <w:rsid w:val="00577712"/>
    <w:rsid w:val="0057791E"/>
    <w:rsid w:val="005808FF"/>
    <w:rsid w:val="005812DB"/>
    <w:rsid w:val="0058326A"/>
    <w:rsid w:val="005870B7"/>
    <w:rsid w:val="00591A56"/>
    <w:rsid w:val="00592331"/>
    <w:rsid w:val="00594136"/>
    <w:rsid w:val="00596261"/>
    <w:rsid w:val="005A1399"/>
    <w:rsid w:val="005A2BED"/>
    <w:rsid w:val="005A41F2"/>
    <w:rsid w:val="005A5BBF"/>
    <w:rsid w:val="005A5BC9"/>
    <w:rsid w:val="005A6E19"/>
    <w:rsid w:val="005B3EB6"/>
    <w:rsid w:val="005B4F15"/>
    <w:rsid w:val="005C11E5"/>
    <w:rsid w:val="005C18FD"/>
    <w:rsid w:val="005C3030"/>
    <w:rsid w:val="005C31B3"/>
    <w:rsid w:val="005C475B"/>
    <w:rsid w:val="005C581D"/>
    <w:rsid w:val="005D22B6"/>
    <w:rsid w:val="005D46BD"/>
    <w:rsid w:val="005D4C36"/>
    <w:rsid w:val="005D4C84"/>
    <w:rsid w:val="005D5364"/>
    <w:rsid w:val="005D5D87"/>
    <w:rsid w:val="005E0C61"/>
    <w:rsid w:val="005E0E2C"/>
    <w:rsid w:val="005E0ECB"/>
    <w:rsid w:val="005E1B79"/>
    <w:rsid w:val="005E1F13"/>
    <w:rsid w:val="005E6C1C"/>
    <w:rsid w:val="005E6C4A"/>
    <w:rsid w:val="005F1725"/>
    <w:rsid w:val="005F18D4"/>
    <w:rsid w:val="005F320F"/>
    <w:rsid w:val="005F6962"/>
    <w:rsid w:val="005F7055"/>
    <w:rsid w:val="005F7BD2"/>
    <w:rsid w:val="00600C40"/>
    <w:rsid w:val="00600D50"/>
    <w:rsid w:val="0060162A"/>
    <w:rsid w:val="00601B97"/>
    <w:rsid w:val="00604F01"/>
    <w:rsid w:val="00604FD7"/>
    <w:rsid w:val="006054F9"/>
    <w:rsid w:val="00605A2B"/>
    <w:rsid w:val="00607805"/>
    <w:rsid w:val="00610334"/>
    <w:rsid w:val="00610940"/>
    <w:rsid w:val="006113AF"/>
    <w:rsid w:val="00613441"/>
    <w:rsid w:val="00613FE3"/>
    <w:rsid w:val="00614213"/>
    <w:rsid w:val="00616764"/>
    <w:rsid w:val="006170D3"/>
    <w:rsid w:val="00620C71"/>
    <w:rsid w:val="00622F10"/>
    <w:rsid w:val="00625440"/>
    <w:rsid w:val="00626D0B"/>
    <w:rsid w:val="006270EF"/>
    <w:rsid w:val="00627B3C"/>
    <w:rsid w:val="00630555"/>
    <w:rsid w:val="00631310"/>
    <w:rsid w:val="00632B0C"/>
    <w:rsid w:val="00635325"/>
    <w:rsid w:val="0063613B"/>
    <w:rsid w:val="00636BBB"/>
    <w:rsid w:val="00636CDE"/>
    <w:rsid w:val="006415E2"/>
    <w:rsid w:val="0064173C"/>
    <w:rsid w:val="00642640"/>
    <w:rsid w:val="006447EB"/>
    <w:rsid w:val="00644FC4"/>
    <w:rsid w:val="00645B73"/>
    <w:rsid w:val="00647466"/>
    <w:rsid w:val="00650F6B"/>
    <w:rsid w:val="00653466"/>
    <w:rsid w:val="006535CD"/>
    <w:rsid w:val="006557BB"/>
    <w:rsid w:val="00656792"/>
    <w:rsid w:val="00656A74"/>
    <w:rsid w:val="00657103"/>
    <w:rsid w:val="0066406D"/>
    <w:rsid w:val="00666129"/>
    <w:rsid w:val="00667CE6"/>
    <w:rsid w:val="00667E1C"/>
    <w:rsid w:val="00671C10"/>
    <w:rsid w:val="00671E9D"/>
    <w:rsid w:val="0067261D"/>
    <w:rsid w:val="00672795"/>
    <w:rsid w:val="006731C7"/>
    <w:rsid w:val="00680600"/>
    <w:rsid w:val="00680DA4"/>
    <w:rsid w:val="00682047"/>
    <w:rsid w:val="0068264E"/>
    <w:rsid w:val="006861B5"/>
    <w:rsid w:val="0068638A"/>
    <w:rsid w:val="00693AC6"/>
    <w:rsid w:val="00694105"/>
    <w:rsid w:val="00694FB4"/>
    <w:rsid w:val="00695261"/>
    <w:rsid w:val="00697B82"/>
    <w:rsid w:val="006A0CAA"/>
    <w:rsid w:val="006A11BF"/>
    <w:rsid w:val="006A1AD2"/>
    <w:rsid w:val="006A1DE9"/>
    <w:rsid w:val="006A2422"/>
    <w:rsid w:val="006A3AEB"/>
    <w:rsid w:val="006A4317"/>
    <w:rsid w:val="006A43BD"/>
    <w:rsid w:val="006A46E9"/>
    <w:rsid w:val="006A474E"/>
    <w:rsid w:val="006B04F0"/>
    <w:rsid w:val="006B240C"/>
    <w:rsid w:val="006B2CF9"/>
    <w:rsid w:val="006B3E2F"/>
    <w:rsid w:val="006B5179"/>
    <w:rsid w:val="006B66CD"/>
    <w:rsid w:val="006B7176"/>
    <w:rsid w:val="006C13F7"/>
    <w:rsid w:val="006C1B00"/>
    <w:rsid w:val="006C40E8"/>
    <w:rsid w:val="006D0B39"/>
    <w:rsid w:val="006D5C43"/>
    <w:rsid w:val="006D7964"/>
    <w:rsid w:val="006E0102"/>
    <w:rsid w:val="006E1613"/>
    <w:rsid w:val="006E1DCC"/>
    <w:rsid w:val="006E4292"/>
    <w:rsid w:val="006E4769"/>
    <w:rsid w:val="006E7D0A"/>
    <w:rsid w:val="006E7E72"/>
    <w:rsid w:val="006F02E0"/>
    <w:rsid w:val="006F0C9A"/>
    <w:rsid w:val="006F1269"/>
    <w:rsid w:val="006F2D0E"/>
    <w:rsid w:val="006F4141"/>
    <w:rsid w:val="006F4B4F"/>
    <w:rsid w:val="006F4D6D"/>
    <w:rsid w:val="006F55E5"/>
    <w:rsid w:val="006F5FE9"/>
    <w:rsid w:val="006F65F8"/>
    <w:rsid w:val="006F71D9"/>
    <w:rsid w:val="0070026D"/>
    <w:rsid w:val="00701760"/>
    <w:rsid w:val="007031D1"/>
    <w:rsid w:val="0070347C"/>
    <w:rsid w:val="00703B62"/>
    <w:rsid w:val="00705D4C"/>
    <w:rsid w:val="00712394"/>
    <w:rsid w:val="00713CB1"/>
    <w:rsid w:val="00717989"/>
    <w:rsid w:val="00717FAA"/>
    <w:rsid w:val="00717FDC"/>
    <w:rsid w:val="0072043B"/>
    <w:rsid w:val="00720E53"/>
    <w:rsid w:val="00722213"/>
    <w:rsid w:val="00723B58"/>
    <w:rsid w:val="007268CC"/>
    <w:rsid w:val="00730B3D"/>
    <w:rsid w:val="007325DD"/>
    <w:rsid w:val="00734495"/>
    <w:rsid w:val="007357EB"/>
    <w:rsid w:val="0073729F"/>
    <w:rsid w:val="00740708"/>
    <w:rsid w:val="00741340"/>
    <w:rsid w:val="007435A0"/>
    <w:rsid w:val="007439B4"/>
    <w:rsid w:val="00743D02"/>
    <w:rsid w:val="00744AD5"/>
    <w:rsid w:val="0074610B"/>
    <w:rsid w:val="00747923"/>
    <w:rsid w:val="00750276"/>
    <w:rsid w:val="00751B88"/>
    <w:rsid w:val="00751D38"/>
    <w:rsid w:val="00752242"/>
    <w:rsid w:val="00761530"/>
    <w:rsid w:val="00763AF0"/>
    <w:rsid w:val="00763C3D"/>
    <w:rsid w:val="0077072B"/>
    <w:rsid w:val="00774A06"/>
    <w:rsid w:val="00780015"/>
    <w:rsid w:val="00780CCB"/>
    <w:rsid w:val="00780FC5"/>
    <w:rsid w:val="00783179"/>
    <w:rsid w:val="00786514"/>
    <w:rsid w:val="00790764"/>
    <w:rsid w:val="007909BD"/>
    <w:rsid w:val="00791613"/>
    <w:rsid w:val="007A0F0E"/>
    <w:rsid w:val="007A7215"/>
    <w:rsid w:val="007A746F"/>
    <w:rsid w:val="007A7FCD"/>
    <w:rsid w:val="007B01F1"/>
    <w:rsid w:val="007B130F"/>
    <w:rsid w:val="007B2408"/>
    <w:rsid w:val="007B41B2"/>
    <w:rsid w:val="007B4755"/>
    <w:rsid w:val="007B571C"/>
    <w:rsid w:val="007B5C9F"/>
    <w:rsid w:val="007B5EF8"/>
    <w:rsid w:val="007B751F"/>
    <w:rsid w:val="007C041C"/>
    <w:rsid w:val="007C2243"/>
    <w:rsid w:val="007C4697"/>
    <w:rsid w:val="007C5C89"/>
    <w:rsid w:val="007C6599"/>
    <w:rsid w:val="007C6621"/>
    <w:rsid w:val="007D2093"/>
    <w:rsid w:val="007D32B3"/>
    <w:rsid w:val="007D4815"/>
    <w:rsid w:val="007D522B"/>
    <w:rsid w:val="007D5A0A"/>
    <w:rsid w:val="007D6D0F"/>
    <w:rsid w:val="007D6DB7"/>
    <w:rsid w:val="007D6F0A"/>
    <w:rsid w:val="007D7E5F"/>
    <w:rsid w:val="007E1147"/>
    <w:rsid w:val="007E418F"/>
    <w:rsid w:val="007F1D56"/>
    <w:rsid w:val="007F2609"/>
    <w:rsid w:val="007F3D9E"/>
    <w:rsid w:val="007F4B3C"/>
    <w:rsid w:val="007F5A5C"/>
    <w:rsid w:val="00800213"/>
    <w:rsid w:val="00800CDF"/>
    <w:rsid w:val="00802870"/>
    <w:rsid w:val="008045E6"/>
    <w:rsid w:val="00806F89"/>
    <w:rsid w:val="008070F4"/>
    <w:rsid w:val="00813736"/>
    <w:rsid w:val="00815022"/>
    <w:rsid w:val="0082058B"/>
    <w:rsid w:val="00822C9D"/>
    <w:rsid w:val="008240C5"/>
    <w:rsid w:val="0082575A"/>
    <w:rsid w:val="00830CE0"/>
    <w:rsid w:val="008315C1"/>
    <w:rsid w:val="00831E91"/>
    <w:rsid w:val="00832AA4"/>
    <w:rsid w:val="0083786B"/>
    <w:rsid w:val="00840BF9"/>
    <w:rsid w:val="0084105A"/>
    <w:rsid w:val="008423FD"/>
    <w:rsid w:val="0084667D"/>
    <w:rsid w:val="00847A0F"/>
    <w:rsid w:val="00852CBC"/>
    <w:rsid w:val="00852E3B"/>
    <w:rsid w:val="00853F4A"/>
    <w:rsid w:val="00854D4F"/>
    <w:rsid w:val="00857C5A"/>
    <w:rsid w:val="00864E17"/>
    <w:rsid w:val="008653E6"/>
    <w:rsid w:val="008674FD"/>
    <w:rsid w:val="00867652"/>
    <w:rsid w:val="008707CD"/>
    <w:rsid w:val="00870CA2"/>
    <w:rsid w:val="00871C63"/>
    <w:rsid w:val="008747B9"/>
    <w:rsid w:val="008751A5"/>
    <w:rsid w:val="008766A7"/>
    <w:rsid w:val="00877BF1"/>
    <w:rsid w:val="008814DB"/>
    <w:rsid w:val="008817F6"/>
    <w:rsid w:val="00881F44"/>
    <w:rsid w:val="0088275F"/>
    <w:rsid w:val="00882C4B"/>
    <w:rsid w:val="00882E1C"/>
    <w:rsid w:val="00886BA0"/>
    <w:rsid w:val="00887C82"/>
    <w:rsid w:val="00890886"/>
    <w:rsid w:val="00891683"/>
    <w:rsid w:val="00892351"/>
    <w:rsid w:val="00894B6E"/>
    <w:rsid w:val="0089799F"/>
    <w:rsid w:val="008A0F9A"/>
    <w:rsid w:val="008A243A"/>
    <w:rsid w:val="008A2C4B"/>
    <w:rsid w:val="008A683E"/>
    <w:rsid w:val="008A6E39"/>
    <w:rsid w:val="008A776F"/>
    <w:rsid w:val="008B068E"/>
    <w:rsid w:val="008B3237"/>
    <w:rsid w:val="008B4215"/>
    <w:rsid w:val="008B6AA5"/>
    <w:rsid w:val="008C0FC1"/>
    <w:rsid w:val="008C193C"/>
    <w:rsid w:val="008C2082"/>
    <w:rsid w:val="008C390F"/>
    <w:rsid w:val="008C5D5E"/>
    <w:rsid w:val="008C6AEA"/>
    <w:rsid w:val="008C6FFB"/>
    <w:rsid w:val="008C7252"/>
    <w:rsid w:val="008C7FB5"/>
    <w:rsid w:val="008D085F"/>
    <w:rsid w:val="008D09D6"/>
    <w:rsid w:val="008D0EAF"/>
    <w:rsid w:val="008D2A3E"/>
    <w:rsid w:val="008D3BBD"/>
    <w:rsid w:val="008D3E35"/>
    <w:rsid w:val="008D549E"/>
    <w:rsid w:val="008D5CF2"/>
    <w:rsid w:val="008D6293"/>
    <w:rsid w:val="008D6542"/>
    <w:rsid w:val="008D7AEA"/>
    <w:rsid w:val="008E183C"/>
    <w:rsid w:val="008E464D"/>
    <w:rsid w:val="008F50D7"/>
    <w:rsid w:val="008F5F59"/>
    <w:rsid w:val="008F6670"/>
    <w:rsid w:val="008F7419"/>
    <w:rsid w:val="008F75E5"/>
    <w:rsid w:val="00900481"/>
    <w:rsid w:val="00901F64"/>
    <w:rsid w:val="00904148"/>
    <w:rsid w:val="00904329"/>
    <w:rsid w:val="00905142"/>
    <w:rsid w:val="00905807"/>
    <w:rsid w:val="0090763C"/>
    <w:rsid w:val="009102D0"/>
    <w:rsid w:val="00910357"/>
    <w:rsid w:val="0091542C"/>
    <w:rsid w:val="00916155"/>
    <w:rsid w:val="00917A5E"/>
    <w:rsid w:val="00920930"/>
    <w:rsid w:val="009213F0"/>
    <w:rsid w:val="00923588"/>
    <w:rsid w:val="009243EB"/>
    <w:rsid w:val="00925D3B"/>
    <w:rsid w:val="00925E28"/>
    <w:rsid w:val="0092721E"/>
    <w:rsid w:val="00931FFE"/>
    <w:rsid w:val="0093421A"/>
    <w:rsid w:val="00935DA2"/>
    <w:rsid w:val="0093620A"/>
    <w:rsid w:val="00940A52"/>
    <w:rsid w:val="0094217C"/>
    <w:rsid w:val="009436C4"/>
    <w:rsid w:val="0095035E"/>
    <w:rsid w:val="009511A7"/>
    <w:rsid w:val="00955542"/>
    <w:rsid w:val="00957B3A"/>
    <w:rsid w:val="009603C3"/>
    <w:rsid w:val="009619A4"/>
    <w:rsid w:val="00962433"/>
    <w:rsid w:val="00962DDE"/>
    <w:rsid w:val="00963371"/>
    <w:rsid w:val="00966FF7"/>
    <w:rsid w:val="009720AE"/>
    <w:rsid w:val="009766CD"/>
    <w:rsid w:val="00980B43"/>
    <w:rsid w:val="00981055"/>
    <w:rsid w:val="0098262A"/>
    <w:rsid w:val="00982730"/>
    <w:rsid w:val="0098420A"/>
    <w:rsid w:val="00985EFA"/>
    <w:rsid w:val="00987793"/>
    <w:rsid w:val="0099042D"/>
    <w:rsid w:val="009912D9"/>
    <w:rsid w:val="00992325"/>
    <w:rsid w:val="00993038"/>
    <w:rsid w:val="009953DC"/>
    <w:rsid w:val="009978EB"/>
    <w:rsid w:val="00997D09"/>
    <w:rsid w:val="009A216F"/>
    <w:rsid w:val="009A318C"/>
    <w:rsid w:val="009A3763"/>
    <w:rsid w:val="009A6F28"/>
    <w:rsid w:val="009B2C5E"/>
    <w:rsid w:val="009B4F56"/>
    <w:rsid w:val="009B7204"/>
    <w:rsid w:val="009C0C28"/>
    <w:rsid w:val="009C184A"/>
    <w:rsid w:val="009C31A9"/>
    <w:rsid w:val="009C3B18"/>
    <w:rsid w:val="009D0202"/>
    <w:rsid w:val="009D2674"/>
    <w:rsid w:val="009D6C1A"/>
    <w:rsid w:val="009D759A"/>
    <w:rsid w:val="009E24AE"/>
    <w:rsid w:val="009E2BA9"/>
    <w:rsid w:val="009E3274"/>
    <w:rsid w:val="009E3FB4"/>
    <w:rsid w:val="009E4448"/>
    <w:rsid w:val="009E4991"/>
    <w:rsid w:val="009E519B"/>
    <w:rsid w:val="009E72C8"/>
    <w:rsid w:val="009F1EC0"/>
    <w:rsid w:val="009F543C"/>
    <w:rsid w:val="009F5AE2"/>
    <w:rsid w:val="009F60DA"/>
    <w:rsid w:val="009F6675"/>
    <w:rsid w:val="00A03904"/>
    <w:rsid w:val="00A046CA"/>
    <w:rsid w:val="00A04FC0"/>
    <w:rsid w:val="00A06396"/>
    <w:rsid w:val="00A135B7"/>
    <w:rsid w:val="00A1459D"/>
    <w:rsid w:val="00A15C47"/>
    <w:rsid w:val="00A1639D"/>
    <w:rsid w:val="00A16F73"/>
    <w:rsid w:val="00A17043"/>
    <w:rsid w:val="00A1751F"/>
    <w:rsid w:val="00A214D0"/>
    <w:rsid w:val="00A215C9"/>
    <w:rsid w:val="00A21A31"/>
    <w:rsid w:val="00A243C4"/>
    <w:rsid w:val="00A24B57"/>
    <w:rsid w:val="00A24EBD"/>
    <w:rsid w:val="00A25856"/>
    <w:rsid w:val="00A26C93"/>
    <w:rsid w:val="00A37118"/>
    <w:rsid w:val="00A37892"/>
    <w:rsid w:val="00A405B1"/>
    <w:rsid w:val="00A43336"/>
    <w:rsid w:val="00A43FFF"/>
    <w:rsid w:val="00A46732"/>
    <w:rsid w:val="00A469EB"/>
    <w:rsid w:val="00A509C5"/>
    <w:rsid w:val="00A51CEB"/>
    <w:rsid w:val="00A5221B"/>
    <w:rsid w:val="00A53AE0"/>
    <w:rsid w:val="00A5538E"/>
    <w:rsid w:val="00A55A0A"/>
    <w:rsid w:val="00A561ED"/>
    <w:rsid w:val="00A56E9A"/>
    <w:rsid w:val="00A57207"/>
    <w:rsid w:val="00A57AF4"/>
    <w:rsid w:val="00A6548D"/>
    <w:rsid w:val="00A657D6"/>
    <w:rsid w:val="00A72548"/>
    <w:rsid w:val="00A75D5A"/>
    <w:rsid w:val="00A77C26"/>
    <w:rsid w:val="00A809AA"/>
    <w:rsid w:val="00A80CC3"/>
    <w:rsid w:val="00A81C25"/>
    <w:rsid w:val="00A81EC2"/>
    <w:rsid w:val="00A82AB2"/>
    <w:rsid w:val="00A84EC1"/>
    <w:rsid w:val="00A87303"/>
    <w:rsid w:val="00A90648"/>
    <w:rsid w:val="00A90A76"/>
    <w:rsid w:val="00A91E0B"/>
    <w:rsid w:val="00A94172"/>
    <w:rsid w:val="00AA136C"/>
    <w:rsid w:val="00AA2B2E"/>
    <w:rsid w:val="00AA3D55"/>
    <w:rsid w:val="00AA565C"/>
    <w:rsid w:val="00AA5DB3"/>
    <w:rsid w:val="00AA708D"/>
    <w:rsid w:val="00AA7BAE"/>
    <w:rsid w:val="00AA7CC7"/>
    <w:rsid w:val="00AB0074"/>
    <w:rsid w:val="00AB43BC"/>
    <w:rsid w:val="00AB4461"/>
    <w:rsid w:val="00AB5A8E"/>
    <w:rsid w:val="00AC13F9"/>
    <w:rsid w:val="00AC2AC5"/>
    <w:rsid w:val="00AC3606"/>
    <w:rsid w:val="00AC45B8"/>
    <w:rsid w:val="00AC6439"/>
    <w:rsid w:val="00AC6BAB"/>
    <w:rsid w:val="00AC71B9"/>
    <w:rsid w:val="00AD27E9"/>
    <w:rsid w:val="00AD33BF"/>
    <w:rsid w:val="00AD4C63"/>
    <w:rsid w:val="00AD5A35"/>
    <w:rsid w:val="00AD5D96"/>
    <w:rsid w:val="00AD7503"/>
    <w:rsid w:val="00AE0034"/>
    <w:rsid w:val="00AE068A"/>
    <w:rsid w:val="00AE339D"/>
    <w:rsid w:val="00AE424A"/>
    <w:rsid w:val="00AE49C6"/>
    <w:rsid w:val="00AE4A86"/>
    <w:rsid w:val="00AF0E45"/>
    <w:rsid w:val="00AF252A"/>
    <w:rsid w:val="00AF31CD"/>
    <w:rsid w:val="00AF47F8"/>
    <w:rsid w:val="00AF74C5"/>
    <w:rsid w:val="00B00CCD"/>
    <w:rsid w:val="00B04B43"/>
    <w:rsid w:val="00B05301"/>
    <w:rsid w:val="00B05B3D"/>
    <w:rsid w:val="00B05CEB"/>
    <w:rsid w:val="00B06440"/>
    <w:rsid w:val="00B064E9"/>
    <w:rsid w:val="00B06D33"/>
    <w:rsid w:val="00B07704"/>
    <w:rsid w:val="00B078E3"/>
    <w:rsid w:val="00B10ED4"/>
    <w:rsid w:val="00B13EC1"/>
    <w:rsid w:val="00B1456B"/>
    <w:rsid w:val="00B14A2B"/>
    <w:rsid w:val="00B1717C"/>
    <w:rsid w:val="00B22719"/>
    <w:rsid w:val="00B243C8"/>
    <w:rsid w:val="00B26B93"/>
    <w:rsid w:val="00B30567"/>
    <w:rsid w:val="00B3073D"/>
    <w:rsid w:val="00B31392"/>
    <w:rsid w:val="00B32721"/>
    <w:rsid w:val="00B32AB5"/>
    <w:rsid w:val="00B360A1"/>
    <w:rsid w:val="00B3619C"/>
    <w:rsid w:val="00B367C2"/>
    <w:rsid w:val="00B42EB7"/>
    <w:rsid w:val="00B435DD"/>
    <w:rsid w:val="00B4650A"/>
    <w:rsid w:val="00B4714A"/>
    <w:rsid w:val="00B47489"/>
    <w:rsid w:val="00B51818"/>
    <w:rsid w:val="00B532B2"/>
    <w:rsid w:val="00B54B3A"/>
    <w:rsid w:val="00B55861"/>
    <w:rsid w:val="00B5681D"/>
    <w:rsid w:val="00B6206B"/>
    <w:rsid w:val="00B66050"/>
    <w:rsid w:val="00B676E5"/>
    <w:rsid w:val="00B707F0"/>
    <w:rsid w:val="00B74509"/>
    <w:rsid w:val="00B74A69"/>
    <w:rsid w:val="00B753D1"/>
    <w:rsid w:val="00B8002D"/>
    <w:rsid w:val="00B80B06"/>
    <w:rsid w:val="00B816B7"/>
    <w:rsid w:val="00B84262"/>
    <w:rsid w:val="00B85E17"/>
    <w:rsid w:val="00B9024A"/>
    <w:rsid w:val="00B915A5"/>
    <w:rsid w:val="00B96336"/>
    <w:rsid w:val="00B96509"/>
    <w:rsid w:val="00B9695B"/>
    <w:rsid w:val="00BA1CD5"/>
    <w:rsid w:val="00BA289D"/>
    <w:rsid w:val="00BA5683"/>
    <w:rsid w:val="00BB01FB"/>
    <w:rsid w:val="00BB0245"/>
    <w:rsid w:val="00BB4F00"/>
    <w:rsid w:val="00BB5085"/>
    <w:rsid w:val="00BB5B73"/>
    <w:rsid w:val="00BC0E01"/>
    <w:rsid w:val="00BC1EB7"/>
    <w:rsid w:val="00BC262B"/>
    <w:rsid w:val="00BC270B"/>
    <w:rsid w:val="00BC517A"/>
    <w:rsid w:val="00BC57B1"/>
    <w:rsid w:val="00BC5A7D"/>
    <w:rsid w:val="00BC66F0"/>
    <w:rsid w:val="00BC711A"/>
    <w:rsid w:val="00BD074C"/>
    <w:rsid w:val="00BD1270"/>
    <w:rsid w:val="00BD1CA0"/>
    <w:rsid w:val="00BD35EF"/>
    <w:rsid w:val="00BD3DF1"/>
    <w:rsid w:val="00BD75D0"/>
    <w:rsid w:val="00BD7621"/>
    <w:rsid w:val="00BE15B5"/>
    <w:rsid w:val="00BE304B"/>
    <w:rsid w:val="00BE4E3D"/>
    <w:rsid w:val="00BE52C1"/>
    <w:rsid w:val="00BE7326"/>
    <w:rsid w:val="00BF2708"/>
    <w:rsid w:val="00BF5585"/>
    <w:rsid w:val="00BF642B"/>
    <w:rsid w:val="00BF6E7D"/>
    <w:rsid w:val="00C01461"/>
    <w:rsid w:val="00C0195C"/>
    <w:rsid w:val="00C040C5"/>
    <w:rsid w:val="00C04F03"/>
    <w:rsid w:val="00C050CA"/>
    <w:rsid w:val="00C05A0C"/>
    <w:rsid w:val="00C06699"/>
    <w:rsid w:val="00C07B6F"/>
    <w:rsid w:val="00C102A4"/>
    <w:rsid w:val="00C10A0D"/>
    <w:rsid w:val="00C12CA0"/>
    <w:rsid w:val="00C1556C"/>
    <w:rsid w:val="00C156C0"/>
    <w:rsid w:val="00C15FE4"/>
    <w:rsid w:val="00C17302"/>
    <w:rsid w:val="00C20CCC"/>
    <w:rsid w:val="00C21673"/>
    <w:rsid w:val="00C21F4E"/>
    <w:rsid w:val="00C2320A"/>
    <w:rsid w:val="00C23AFE"/>
    <w:rsid w:val="00C252A0"/>
    <w:rsid w:val="00C3045A"/>
    <w:rsid w:val="00C31182"/>
    <w:rsid w:val="00C3166E"/>
    <w:rsid w:val="00C31AE9"/>
    <w:rsid w:val="00C31ED8"/>
    <w:rsid w:val="00C354F3"/>
    <w:rsid w:val="00C35BAC"/>
    <w:rsid w:val="00C40473"/>
    <w:rsid w:val="00C404F6"/>
    <w:rsid w:val="00C42B0B"/>
    <w:rsid w:val="00C42C44"/>
    <w:rsid w:val="00C4449E"/>
    <w:rsid w:val="00C45A54"/>
    <w:rsid w:val="00C474AF"/>
    <w:rsid w:val="00C50B78"/>
    <w:rsid w:val="00C51960"/>
    <w:rsid w:val="00C52D14"/>
    <w:rsid w:val="00C53299"/>
    <w:rsid w:val="00C55F94"/>
    <w:rsid w:val="00C570CC"/>
    <w:rsid w:val="00C60AEC"/>
    <w:rsid w:val="00C62E5B"/>
    <w:rsid w:val="00C64080"/>
    <w:rsid w:val="00C65138"/>
    <w:rsid w:val="00C66C17"/>
    <w:rsid w:val="00C71FAB"/>
    <w:rsid w:val="00C72C5A"/>
    <w:rsid w:val="00C73CBD"/>
    <w:rsid w:val="00C80943"/>
    <w:rsid w:val="00C820C6"/>
    <w:rsid w:val="00C82301"/>
    <w:rsid w:val="00C8605B"/>
    <w:rsid w:val="00C862AD"/>
    <w:rsid w:val="00C93831"/>
    <w:rsid w:val="00C93DFB"/>
    <w:rsid w:val="00C9507E"/>
    <w:rsid w:val="00C95ECE"/>
    <w:rsid w:val="00C96F5A"/>
    <w:rsid w:val="00CA0269"/>
    <w:rsid w:val="00CA0648"/>
    <w:rsid w:val="00CA3048"/>
    <w:rsid w:val="00CA34DE"/>
    <w:rsid w:val="00CA41EB"/>
    <w:rsid w:val="00CA73F4"/>
    <w:rsid w:val="00CB1174"/>
    <w:rsid w:val="00CB24D3"/>
    <w:rsid w:val="00CB3D03"/>
    <w:rsid w:val="00CB4CD3"/>
    <w:rsid w:val="00CB6504"/>
    <w:rsid w:val="00CB6719"/>
    <w:rsid w:val="00CB75D8"/>
    <w:rsid w:val="00CD6B0C"/>
    <w:rsid w:val="00CD7AF5"/>
    <w:rsid w:val="00CD7B64"/>
    <w:rsid w:val="00CD7CDA"/>
    <w:rsid w:val="00CD7F61"/>
    <w:rsid w:val="00CE0160"/>
    <w:rsid w:val="00CE0789"/>
    <w:rsid w:val="00CE161A"/>
    <w:rsid w:val="00CE25B7"/>
    <w:rsid w:val="00CE2F98"/>
    <w:rsid w:val="00CE4363"/>
    <w:rsid w:val="00CE6ABD"/>
    <w:rsid w:val="00CF0230"/>
    <w:rsid w:val="00CF17D0"/>
    <w:rsid w:val="00CF2F04"/>
    <w:rsid w:val="00CF60BD"/>
    <w:rsid w:val="00CF7520"/>
    <w:rsid w:val="00D02E2C"/>
    <w:rsid w:val="00D03A68"/>
    <w:rsid w:val="00D03D03"/>
    <w:rsid w:val="00D03DCB"/>
    <w:rsid w:val="00D04272"/>
    <w:rsid w:val="00D06833"/>
    <w:rsid w:val="00D068A4"/>
    <w:rsid w:val="00D06FCE"/>
    <w:rsid w:val="00D11D2E"/>
    <w:rsid w:val="00D24E9F"/>
    <w:rsid w:val="00D26AFF"/>
    <w:rsid w:val="00D30613"/>
    <w:rsid w:val="00D309E0"/>
    <w:rsid w:val="00D3189E"/>
    <w:rsid w:val="00D32E5F"/>
    <w:rsid w:val="00D3446C"/>
    <w:rsid w:val="00D346F9"/>
    <w:rsid w:val="00D37591"/>
    <w:rsid w:val="00D405AD"/>
    <w:rsid w:val="00D40977"/>
    <w:rsid w:val="00D416EB"/>
    <w:rsid w:val="00D428A3"/>
    <w:rsid w:val="00D42C1E"/>
    <w:rsid w:val="00D455E5"/>
    <w:rsid w:val="00D46120"/>
    <w:rsid w:val="00D56426"/>
    <w:rsid w:val="00D56870"/>
    <w:rsid w:val="00D56B6C"/>
    <w:rsid w:val="00D56CAD"/>
    <w:rsid w:val="00D57475"/>
    <w:rsid w:val="00D61143"/>
    <w:rsid w:val="00D62CEF"/>
    <w:rsid w:val="00D64CBF"/>
    <w:rsid w:val="00D66411"/>
    <w:rsid w:val="00D674CC"/>
    <w:rsid w:val="00D71A07"/>
    <w:rsid w:val="00D71DF2"/>
    <w:rsid w:val="00D72DC3"/>
    <w:rsid w:val="00D74858"/>
    <w:rsid w:val="00D81B7E"/>
    <w:rsid w:val="00D82A75"/>
    <w:rsid w:val="00D82DE1"/>
    <w:rsid w:val="00D85156"/>
    <w:rsid w:val="00D85DAB"/>
    <w:rsid w:val="00D861E6"/>
    <w:rsid w:val="00D86A96"/>
    <w:rsid w:val="00D87688"/>
    <w:rsid w:val="00D901F8"/>
    <w:rsid w:val="00D912D1"/>
    <w:rsid w:val="00D9134A"/>
    <w:rsid w:val="00D923B0"/>
    <w:rsid w:val="00D97B43"/>
    <w:rsid w:val="00DA1865"/>
    <w:rsid w:val="00DA25D0"/>
    <w:rsid w:val="00DA3339"/>
    <w:rsid w:val="00DA3642"/>
    <w:rsid w:val="00DA3C4E"/>
    <w:rsid w:val="00DA42A7"/>
    <w:rsid w:val="00DA48CD"/>
    <w:rsid w:val="00DA56FB"/>
    <w:rsid w:val="00DA798D"/>
    <w:rsid w:val="00DB107C"/>
    <w:rsid w:val="00DB1845"/>
    <w:rsid w:val="00DB41A1"/>
    <w:rsid w:val="00DB4FA7"/>
    <w:rsid w:val="00DB5E17"/>
    <w:rsid w:val="00DB72E9"/>
    <w:rsid w:val="00DB7805"/>
    <w:rsid w:val="00DC1067"/>
    <w:rsid w:val="00DC244D"/>
    <w:rsid w:val="00DC3E77"/>
    <w:rsid w:val="00DC559B"/>
    <w:rsid w:val="00DC55E4"/>
    <w:rsid w:val="00DC63F4"/>
    <w:rsid w:val="00DC75F9"/>
    <w:rsid w:val="00DC7AE6"/>
    <w:rsid w:val="00DC7CC5"/>
    <w:rsid w:val="00DD0A99"/>
    <w:rsid w:val="00DD1348"/>
    <w:rsid w:val="00DD3A1C"/>
    <w:rsid w:val="00DD3C4C"/>
    <w:rsid w:val="00DD7EA7"/>
    <w:rsid w:val="00DE0042"/>
    <w:rsid w:val="00DE1935"/>
    <w:rsid w:val="00DE1A25"/>
    <w:rsid w:val="00DE1F0C"/>
    <w:rsid w:val="00DE3BC0"/>
    <w:rsid w:val="00DE78CE"/>
    <w:rsid w:val="00DE7DDA"/>
    <w:rsid w:val="00DF1904"/>
    <w:rsid w:val="00DF312E"/>
    <w:rsid w:val="00DF74B4"/>
    <w:rsid w:val="00DF7F06"/>
    <w:rsid w:val="00E01D69"/>
    <w:rsid w:val="00E06A9F"/>
    <w:rsid w:val="00E105AB"/>
    <w:rsid w:val="00E11730"/>
    <w:rsid w:val="00E13A3E"/>
    <w:rsid w:val="00E14C1C"/>
    <w:rsid w:val="00E15ACE"/>
    <w:rsid w:val="00E17ED8"/>
    <w:rsid w:val="00E201FC"/>
    <w:rsid w:val="00E20DF8"/>
    <w:rsid w:val="00E23648"/>
    <w:rsid w:val="00E25C0D"/>
    <w:rsid w:val="00E261A5"/>
    <w:rsid w:val="00E32C0D"/>
    <w:rsid w:val="00E375B7"/>
    <w:rsid w:val="00E400CB"/>
    <w:rsid w:val="00E41308"/>
    <w:rsid w:val="00E43143"/>
    <w:rsid w:val="00E44390"/>
    <w:rsid w:val="00E44416"/>
    <w:rsid w:val="00E45965"/>
    <w:rsid w:val="00E45B2A"/>
    <w:rsid w:val="00E46659"/>
    <w:rsid w:val="00E478DE"/>
    <w:rsid w:val="00E51B24"/>
    <w:rsid w:val="00E53F5C"/>
    <w:rsid w:val="00E54282"/>
    <w:rsid w:val="00E55EC5"/>
    <w:rsid w:val="00E5704F"/>
    <w:rsid w:val="00E60A0F"/>
    <w:rsid w:val="00E60F65"/>
    <w:rsid w:val="00E61587"/>
    <w:rsid w:val="00E61A4F"/>
    <w:rsid w:val="00E62256"/>
    <w:rsid w:val="00E645EF"/>
    <w:rsid w:val="00E64FFE"/>
    <w:rsid w:val="00E652A5"/>
    <w:rsid w:val="00E662F1"/>
    <w:rsid w:val="00E67A81"/>
    <w:rsid w:val="00E70975"/>
    <w:rsid w:val="00E71EFA"/>
    <w:rsid w:val="00E71F02"/>
    <w:rsid w:val="00E72D0B"/>
    <w:rsid w:val="00E73144"/>
    <w:rsid w:val="00E742FB"/>
    <w:rsid w:val="00E748F0"/>
    <w:rsid w:val="00E74BBE"/>
    <w:rsid w:val="00E80406"/>
    <w:rsid w:val="00E813C8"/>
    <w:rsid w:val="00E833C6"/>
    <w:rsid w:val="00E856E4"/>
    <w:rsid w:val="00E8645F"/>
    <w:rsid w:val="00E90E28"/>
    <w:rsid w:val="00E93C28"/>
    <w:rsid w:val="00E942F7"/>
    <w:rsid w:val="00E96142"/>
    <w:rsid w:val="00EA07C4"/>
    <w:rsid w:val="00EA14AA"/>
    <w:rsid w:val="00EA2F6B"/>
    <w:rsid w:val="00EA4A49"/>
    <w:rsid w:val="00EB252F"/>
    <w:rsid w:val="00EB5580"/>
    <w:rsid w:val="00EB645E"/>
    <w:rsid w:val="00EB69B9"/>
    <w:rsid w:val="00EB7601"/>
    <w:rsid w:val="00EC1538"/>
    <w:rsid w:val="00EC175D"/>
    <w:rsid w:val="00EC17D3"/>
    <w:rsid w:val="00EC392F"/>
    <w:rsid w:val="00EC484B"/>
    <w:rsid w:val="00EC4A3E"/>
    <w:rsid w:val="00EC6E18"/>
    <w:rsid w:val="00ED02E6"/>
    <w:rsid w:val="00ED3279"/>
    <w:rsid w:val="00ED3906"/>
    <w:rsid w:val="00ED4F03"/>
    <w:rsid w:val="00ED5E3C"/>
    <w:rsid w:val="00ED6786"/>
    <w:rsid w:val="00ED76EF"/>
    <w:rsid w:val="00EE1FE8"/>
    <w:rsid w:val="00EE5D9A"/>
    <w:rsid w:val="00EE61BF"/>
    <w:rsid w:val="00EE6EE0"/>
    <w:rsid w:val="00EE7FF1"/>
    <w:rsid w:val="00EF058F"/>
    <w:rsid w:val="00EF0B13"/>
    <w:rsid w:val="00EF28DD"/>
    <w:rsid w:val="00EF307F"/>
    <w:rsid w:val="00EF491B"/>
    <w:rsid w:val="00EF51BD"/>
    <w:rsid w:val="00EF5649"/>
    <w:rsid w:val="00EF6223"/>
    <w:rsid w:val="00F01091"/>
    <w:rsid w:val="00F012B1"/>
    <w:rsid w:val="00F0135A"/>
    <w:rsid w:val="00F0141B"/>
    <w:rsid w:val="00F026D2"/>
    <w:rsid w:val="00F035A5"/>
    <w:rsid w:val="00F03820"/>
    <w:rsid w:val="00F04298"/>
    <w:rsid w:val="00F06F8F"/>
    <w:rsid w:val="00F10B3E"/>
    <w:rsid w:val="00F13781"/>
    <w:rsid w:val="00F16A53"/>
    <w:rsid w:val="00F21481"/>
    <w:rsid w:val="00F21662"/>
    <w:rsid w:val="00F2182C"/>
    <w:rsid w:val="00F22EAA"/>
    <w:rsid w:val="00F27A7C"/>
    <w:rsid w:val="00F27FD0"/>
    <w:rsid w:val="00F3163E"/>
    <w:rsid w:val="00F31B3C"/>
    <w:rsid w:val="00F339EB"/>
    <w:rsid w:val="00F34D34"/>
    <w:rsid w:val="00F360B4"/>
    <w:rsid w:val="00F412C1"/>
    <w:rsid w:val="00F412C3"/>
    <w:rsid w:val="00F428CD"/>
    <w:rsid w:val="00F42BB2"/>
    <w:rsid w:val="00F466A4"/>
    <w:rsid w:val="00F46DAC"/>
    <w:rsid w:val="00F51DCB"/>
    <w:rsid w:val="00F51F06"/>
    <w:rsid w:val="00F55FE7"/>
    <w:rsid w:val="00F56192"/>
    <w:rsid w:val="00F564FB"/>
    <w:rsid w:val="00F56C81"/>
    <w:rsid w:val="00F6165C"/>
    <w:rsid w:val="00F6404E"/>
    <w:rsid w:val="00F66168"/>
    <w:rsid w:val="00F70448"/>
    <w:rsid w:val="00F70555"/>
    <w:rsid w:val="00F727DA"/>
    <w:rsid w:val="00F740C4"/>
    <w:rsid w:val="00F747A9"/>
    <w:rsid w:val="00F75425"/>
    <w:rsid w:val="00F76AF7"/>
    <w:rsid w:val="00F76B40"/>
    <w:rsid w:val="00F8027F"/>
    <w:rsid w:val="00F808C4"/>
    <w:rsid w:val="00F81226"/>
    <w:rsid w:val="00F820CD"/>
    <w:rsid w:val="00F83B4A"/>
    <w:rsid w:val="00F83BB3"/>
    <w:rsid w:val="00F84332"/>
    <w:rsid w:val="00F87CFD"/>
    <w:rsid w:val="00F91033"/>
    <w:rsid w:val="00F92477"/>
    <w:rsid w:val="00F9266D"/>
    <w:rsid w:val="00F94063"/>
    <w:rsid w:val="00F953CB"/>
    <w:rsid w:val="00FA0A00"/>
    <w:rsid w:val="00FA16D8"/>
    <w:rsid w:val="00FA19E9"/>
    <w:rsid w:val="00FA1B28"/>
    <w:rsid w:val="00FA7040"/>
    <w:rsid w:val="00FB1F90"/>
    <w:rsid w:val="00FB668D"/>
    <w:rsid w:val="00FB7B1D"/>
    <w:rsid w:val="00FC0C7E"/>
    <w:rsid w:val="00FC0DF6"/>
    <w:rsid w:val="00FC141A"/>
    <w:rsid w:val="00FC490E"/>
    <w:rsid w:val="00FC7003"/>
    <w:rsid w:val="00FC7339"/>
    <w:rsid w:val="00FC7884"/>
    <w:rsid w:val="00FD646E"/>
    <w:rsid w:val="00FE0061"/>
    <w:rsid w:val="00FE0D76"/>
    <w:rsid w:val="00FE1B36"/>
    <w:rsid w:val="00FE3BBA"/>
    <w:rsid w:val="00FE3D25"/>
    <w:rsid w:val="00FE5F38"/>
    <w:rsid w:val="00FE6931"/>
    <w:rsid w:val="00FF1E4E"/>
    <w:rsid w:val="00FF3990"/>
    <w:rsid w:val="00FF4857"/>
    <w:rsid w:val="00FF4EE6"/>
    <w:rsid w:val="00FF4F15"/>
    <w:rsid w:val="00FF51F9"/>
    <w:rsid w:val="00FF5217"/>
    <w:rsid w:val="00FF585E"/>
    <w:rsid w:val="00FF5CA5"/>
    <w:rsid w:val="00FF6816"/>
    <w:rsid w:val="00FF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2625"/>
    <o:shapelayout v:ext="edit">
      <o:idmap v:ext="edit" data="1"/>
    </o:shapelayout>
  </w:shapeDefaults>
  <w:decimalSymbol w:val=","/>
  <w:listSeparator w:val=";"/>
  <w14:defaultImageDpi w14:val="96"/>
  <w15:docId w15:val="{8B013E16-08FF-49ED-94D9-938E8827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29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2E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ody Text"/>
    <w:basedOn w:val="a"/>
    <w:link w:val="af4"/>
    <w:uiPriority w:val="99"/>
    <w:semiHidden/>
    <w:unhideWhenUsed/>
    <w:rsid w:val="002E1538"/>
    <w:pPr>
      <w:spacing w:after="120"/>
    </w:pPr>
  </w:style>
  <w:style w:type="character" w:customStyle="1" w:styleId="af4">
    <w:name w:val="Основной текст Знак"/>
    <w:link w:val="af3"/>
    <w:uiPriority w:val="99"/>
    <w:semiHidden/>
    <w:locked/>
    <w:rsid w:val="002E1538"/>
    <w:rPr>
      <w:rFonts w:ascii="Times New Roman CYR" w:hAnsi="Times New Roman CYR" w:cs="Times New Roman CYR"/>
      <w:sz w:val="24"/>
      <w:szCs w:val="24"/>
    </w:rPr>
  </w:style>
  <w:style w:type="paragraph" w:styleId="af5">
    <w:name w:val="endnote text"/>
    <w:basedOn w:val="a"/>
    <w:link w:val="af6"/>
    <w:uiPriority w:val="99"/>
    <w:semiHidden/>
    <w:unhideWhenUsed/>
    <w:rsid w:val="002E153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locked/>
    <w:rsid w:val="002E1538"/>
    <w:rPr>
      <w:rFonts w:ascii="Times New Roman CYR" w:hAnsi="Times New Roman CYR" w:cs="Times New Roman CYR"/>
      <w:sz w:val="20"/>
      <w:szCs w:val="20"/>
    </w:rPr>
  </w:style>
  <w:style w:type="character" w:styleId="af7">
    <w:name w:val="endnote reference"/>
    <w:uiPriority w:val="99"/>
    <w:rsid w:val="002E1538"/>
    <w:rPr>
      <w:rFonts w:cs="Times New Roman"/>
      <w:vertAlign w:val="superscript"/>
    </w:rPr>
  </w:style>
  <w:style w:type="character" w:styleId="af8">
    <w:name w:val="annotation reference"/>
    <w:uiPriority w:val="99"/>
    <w:semiHidden/>
    <w:unhideWhenUsed/>
    <w:rsid w:val="00290A1D"/>
    <w:rPr>
      <w:rFonts w:cs="Times New Roman"/>
      <w:sz w:val="16"/>
    </w:rPr>
  </w:style>
  <w:style w:type="paragraph" w:styleId="af9">
    <w:name w:val="annotation text"/>
    <w:basedOn w:val="a"/>
    <w:link w:val="afa"/>
    <w:uiPriority w:val="99"/>
    <w:semiHidden/>
    <w:unhideWhenUsed/>
    <w:rsid w:val="00290A1D"/>
    <w:pPr>
      <w:widowControl/>
      <w:autoSpaceDE/>
      <w:autoSpaceDN/>
      <w:adjustRightInd/>
      <w:spacing w:after="160"/>
      <w:ind w:firstLine="0"/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locked/>
    <w:rsid w:val="00290A1D"/>
    <w:rPr>
      <w:rFonts w:ascii="Calibri" w:hAnsi="Calibri" w:cs="Times New Roman"/>
      <w:sz w:val="20"/>
      <w:szCs w:val="20"/>
      <w:lang w:val="x-none" w:eastAsia="en-US"/>
    </w:rPr>
  </w:style>
  <w:style w:type="paragraph" w:customStyle="1" w:styleId="ConsPlusNormal">
    <w:name w:val="ConsPlusNormal"/>
    <w:link w:val="ConsPlusNormal0"/>
    <w:qFormat/>
    <w:rsid w:val="003657DA"/>
    <w:pPr>
      <w:widowControl w:val="0"/>
      <w:autoSpaceDE w:val="0"/>
      <w:autoSpaceDN w:val="0"/>
    </w:pPr>
    <w:rPr>
      <w:rFonts w:cs="Calibri"/>
      <w:sz w:val="22"/>
    </w:rPr>
  </w:style>
  <w:style w:type="paragraph" w:styleId="afb">
    <w:name w:val="Balloon Text"/>
    <w:basedOn w:val="a"/>
    <w:link w:val="afc"/>
    <w:uiPriority w:val="99"/>
    <w:semiHidden/>
    <w:unhideWhenUsed/>
    <w:rsid w:val="00515DE7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locked/>
    <w:rsid w:val="00515DE7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EF51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footnote text"/>
    <w:basedOn w:val="a"/>
    <w:link w:val="afe"/>
    <w:uiPriority w:val="99"/>
    <w:semiHidden/>
    <w:unhideWhenUsed/>
    <w:rsid w:val="000903DC"/>
    <w:rPr>
      <w:sz w:val="20"/>
      <w:szCs w:val="20"/>
    </w:rPr>
  </w:style>
  <w:style w:type="character" w:customStyle="1" w:styleId="afe">
    <w:name w:val="Текст сноски Знак"/>
    <w:link w:val="afd"/>
    <w:uiPriority w:val="99"/>
    <w:semiHidden/>
    <w:rsid w:val="000903DC"/>
    <w:rPr>
      <w:rFonts w:ascii="Times New Roman CYR" w:hAnsi="Times New Roman CYR" w:cs="Times New Roman CYR"/>
    </w:rPr>
  </w:style>
  <w:style w:type="character" w:styleId="aff">
    <w:name w:val="footnote reference"/>
    <w:uiPriority w:val="99"/>
    <w:semiHidden/>
    <w:unhideWhenUsed/>
    <w:rsid w:val="000903DC"/>
    <w:rPr>
      <w:vertAlign w:val="superscript"/>
    </w:rPr>
  </w:style>
  <w:style w:type="character" w:styleId="aff0">
    <w:name w:val="Hyperlink"/>
    <w:uiPriority w:val="99"/>
    <w:unhideWhenUsed/>
    <w:rsid w:val="00B3619C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3619C"/>
    <w:rPr>
      <w:color w:val="605E5C"/>
      <w:shd w:val="clear" w:color="auto" w:fill="E1DFDD"/>
    </w:rPr>
  </w:style>
  <w:style w:type="character" w:styleId="aff1">
    <w:name w:val="line number"/>
    <w:uiPriority w:val="99"/>
    <w:semiHidden/>
    <w:unhideWhenUsed/>
    <w:rsid w:val="00DE1935"/>
  </w:style>
  <w:style w:type="character" w:styleId="aff2">
    <w:name w:val="FollowedHyperlink"/>
    <w:uiPriority w:val="99"/>
    <w:semiHidden/>
    <w:unhideWhenUsed/>
    <w:rsid w:val="00BE15B5"/>
    <w:rPr>
      <w:color w:val="954F72"/>
      <w:u w:val="single"/>
    </w:rPr>
  </w:style>
  <w:style w:type="paragraph" w:customStyle="1" w:styleId="aff3">
    <w:basedOn w:val="a"/>
    <w:next w:val="aff4"/>
    <w:link w:val="aff5"/>
    <w:uiPriority w:val="99"/>
    <w:qFormat/>
    <w:rsid w:val="00E201FC"/>
    <w:pPr>
      <w:widowControl/>
      <w:autoSpaceDE/>
      <w:autoSpaceDN/>
      <w:adjustRightInd/>
      <w:ind w:firstLine="0"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5">
    <w:name w:val="Название Знак"/>
    <w:link w:val="aff3"/>
    <w:uiPriority w:val="99"/>
    <w:rsid w:val="00E201FC"/>
    <w:rPr>
      <w:rFonts w:ascii="Cambria" w:hAnsi="Cambria"/>
      <w:b/>
      <w:bCs/>
      <w:kern w:val="28"/>
      <w:sz w:val="32"/>
      <w:szCs w:val="32"/>
      <w:lang w:val="x-none" w:eastAsia="x-none"/>
    </w:rPr>
  </w:style>
  <w:style w:type="paragraph" w:styleId="aff4">
    <w:name w:val="Title"/>
    <w:basedOn w:val="a"/>
    <w:next w:val="a"/>
    <w:link w:val="11"/>
    <w:uiPriority w:val="10"/>
    <w:qFormat/>
    <w:rsid w:val="00E201F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f4"/>
    <w:uiPriority w:val="10"/>
    <w:rsid w:val="00E20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6">
    <w:name w:val="No Spacing"/>
    <w:uiPriority w:val="1"/>
    <w:qFormat/>
    <w:rsid w:val="00E201FC"/>
    <w:rPr>
      <w:rFonts w:eastAsia="Calibri"/>
      <w:sz w:val="22"/>
      <w:szCs w:val="22"/>
      <w:lang w:eastAsia="en-US"/>
    </w:rPr>
  </w:style>
  <w:style w:type="paragraph" w:customStyle="1" w:styleId="12">
    <w:name w:val="Без интервала1"/>
    <w:uiPriority w:val="99"/>
    <w:rsid w:val="00E201FC"/>
    <w:rPr>
      <w:sz w:val="22"/>
      <w:szCs w:val="22"/>
      <w:lang w:eastAsia="en-US"/>
    </w:rPr>
  </w:style>
  <w:style w:type="paragraph" w:styleId="aff7">
    <w:name w:val="Normal (Web)"/>
    <w:basedOn w:val="a"/>
    <w:uiPriority w:val="99"/>
    <w:semiHidden/>
    <w:unhideWhenUsed/>
    <w:rsid w:val="00306DE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402E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f8">
    <w:name w:val="Table Grid"/>
    <w:basedOn w:val="a1"/>
    <w:uiPriority w:val="39"/>
    <w:rsid w:val="003A4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17A5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B243C8"/>
    <w:rPr>
      <w:rFonts w:cs="Calibri"/>
      <w:sz w:val="22"/>
    </w:rPr>
  </w:style>
  <w:style w:type="paragraph" w:styleId="aff9">
    <w:name w:val="Body Text Indent"/>
    <w:basedOn w:val="a"/>
    <w:link w:val="affa"/>
    <w:rsid w:val="008D3E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ffa">
    <w:name w:val="Основной текст с отступом Знак"/>
    <w:basedOn w:val="a0"/>
    <w:link w:val="aff9"/>
    <w:rsid w:val="008D3E35"/>
    <w:rPr>
      <w:rFonts w:ascii="Times New Roman" w:hAnsi="Times New Roman"/>
      <w:sz w:val="24"/>
      <w:szCs w:val="24"/>
    </w:rPr>
  </w:style>
  <w:style w:type="paragraph" w:styleId="affb">
    <w:name w:val="List Paragraph"/>
    <w:basedOn w:val="a"/>
    <w:uiPriority w:val="34"/>
    <w:qFormat/>
    <w:rsid w:val="000E078D"/>
    <w:pPr>
      <w:ind w:left="720"/>
      <w:contextualSpacing/>
    </w:pPr>
  </w:style>
  <w:style w:type="paragraph" w:styleId="affc">
    <w:name w:val="annotation subject"/>
    <w:basedOn w:val="af9"/>
    <w:next w:val="af9"/>
    <w:link w:val="affd"/>
    <w:uiPriority w:val="99"/>
    <w:semiHidden/>
    <w:unhideWhenUsed/>
    <w:rsid w:val="00200434"/>
    <w:pPr>
      <w:widowControl w:val="0"/>
      <w:autoSpaceDE w:val="0"/>
      <w:autoSpaceDN w:val="0"/>
      <w:adjustRightInd w:val="0"/>
      <w:spacing w:after="0"/>
      <w:ind w:firstLine="720"/>
      <w:jc w:val="both"/>
    </w:pPr>
    <w:rPr>
      <w:rFonts w:ascii="Times New Roman CYR" w:hAnsi="Times New Roman CYR" w:cs="Times New Roman CYR"/>
      <w:b/>
      <w:bCs/>
      <w:lang w:eastAsia="ru-RU"/>
    </w:rPr>
  </w:style>
  <w:style w:type="character" w:customStyle="1" w:styleId="affd">
    <w:name w:val="Тема примечания Знак"/>
    <w:basedOn w:val="afa"/>
    <w:link w:val="affc"/>
    <w:uiPriority w:val="99"/>
    <w:semiHidden/>
    <w:rsid w:val="00200434"/>
    <w:rPr>
      <w:rFonts w:ascii="Times New Roman CYR" w:hAnsi="Times New Roman CYR" w:cs="Times New Roman CYR"/>
      <w:b/>
      <w:bCs/>
      <w:sz w:val="20"/>
      <w:szCs w:val="20"/>
      <w:lang w:val="x-none" w:eastAsia="en-US"/>
    </w:rPr>
  </w:style>
  <w:style w:type="paragraph" w:customStyle="1" w:styleId="FR1">
    <w:name w:val="FR1"/>
    <w:rsid w:val="00D03DCB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21">
    <w:name w:val="Основной текст 21"/>
    <w:basedOn w:val="a"/>
    <w:rsid w:val="00D03DCB"/>
    <w:pPr>
      <w:suppressAutoHyphens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  <w:lang w:eastAsia="ar-SA"/>
    </w:rPr>
  </w:style>
  <w:style w:type="paragraph" w:customStyle="1" w:styleId="headertext">
    <w:name w:val="headertext"/>
    <w:basedOn w:val="a"/>
    <w:rsid w:val="00DE7DD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D5BD9-C9DF-4D4B-B36C-0C853312F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727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6154</CharactersWithSpaces>
  <SharedDoc>false</SharedDoc>
  <HLinks>
    <vt:vector size="2754" baseType="variant">
      <vt:variant>
        <vt:i4>2686996</vt:i4>
      </vt:variant>
      <vt:variant>
        <vt:i4>1377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393242</vt:i4>
      </vt:variant>
      <vt:variant>
        <vt:i4>1374</vt:i4>
      </vt:variant>
      <vt:variant>
        <vt:i4>0</vt:i4>
      </vt:variant>
      <vt:variant>
        <vt:i4>5</vt:i4>
      </vt:variant>
      <vt:variant>
        <vt:lpwstr>http://internet.garant.ru/document/redirect/10164072/780</vt:lpwstr>
      </vt:variant>
      <vt:variant>
        <vt:lpwstr/>
      </vt:variant>
      <vt:variant>
        <vt:i4>3211298</vt:i4>
      </vt:variant>
      <vt:variant>
        <vt:i4>1371</vt:i4>
      </vt:variant>
      <vt:variant>
        <vt:i4>0</vt:i4>
      </vt:variant>
      <vt:variant>
        <vt:i4>5</vt:i4>
      </vt:variant>
      <vt:variant>
        <vt:lpwstr>http://internet.garant.ru/document/redirect/10164072/0</vt:lpwstr>
      </vt:variant>
      <vt:variant>
        <vt:lpwstr/>
      </vt:variant>
      <vt:variant>
        <vt:i4>983060</vt:i4>
      </vt:variant>
      <vt:variant>
        <vt:i4>1368</vt:i4>
      </vt:variant>
      <vt:variant>
        <vt:i4>0</vt:i4>
      </vt:variant>
      <vt:variant>
        <vt:i4>5</vt:i4>
      </vt:variant>
      <vt:variant>
        <vt:lpwstr>http://internet.garant.ru/document/redirect/10164072/7691</vt:lpwstr>
      </vt:variant>
      <vt:variant>
        <vt:lpwstr/>
      </vt:variant>
      <vt:variant>
        <vt:i4>3604515</vt:i4>
      </vt:variant>
      <vt:variant>
        <vt:i4>1365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1362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1359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3276832</vt:i4>
      </vt:variant>
      <vt:variant>
        <vt:i4>1356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3211298</vt:i4>
      </vt:variant>
      <vt:variant>
        <vt:i4>1353</vt:i4>
      </vt:variant>
      <vt:variant>
        <vt:i4>0</vt:i4>
      </vt:variant>
      <vt:variant>
        <vt:i4>5</vt:i4>
      </vt:variant>
      <vt:variant>
        <vt:lpwstr>http://internet.garant.ru/document/redirect/70835592/0</vt:lpwstr>
      </vt:variant>
      <vt:variant>
        <vt:lpwstr/>
      </vt:variant>
      <vt:variant>
        <vt:i4>2621462</vt:i4>
      </vt:variant>
      <vt:variant>
        <vt:i4>1350</vt:i4>
      </vt:variant>
      <vt:variant>
        <vt:i4>0</vt:i4>
      </vt:variant>
      <vt:variant>
        <vt:i4>5</vt:i4>
      </vt:variant>
      <vt:variant>
        <vt:lpwstr/>
      </vt:variant>
      <vt:variant>
        <vt:lpwstr>sub_50222</vt:lpwstr>
      </vt:variant>
      <vt:variant>
        <vt:i4>2818069</vt:i4>
      </vt:variant>
      <vt:variant>
        <vt:i4>1347</vt:i4>
      </vt:variant>
      <vt:variant>
        <vt:i4>0</vt:i4>
      </vt:variant>
      <vt:variant>
        <vt:i4>5</vt:i4>
      </vt:variant>
      <vt:variant>
        <vt:lpwstr/>
      </vt:variant>
      <vt:variant>
        <vt:lpwstr>sub_50111</vt:lpwstr>
      </vt:variant>
      <vt:variant>
        <vt:i4>3276832</vt:i4>
      </vt:variant>
      <vt:variant>
        <vt:i4>1344</vt:i4>
      </vt:variant>
      <vt:variant>
        <vt:i4>0</vt:i4>
      </vt:variant>
      <vt:variant>
        <vt:i4>5</vt:i4>
      </vt:variant>
      <vt:variant>
        <vt:lpwstr>http://internet.garant.ru/document/redirect/12172032/0</vt:lpwstr>
      </vt:variant>
      <vt:variant>
        <vt:lpwstr/>
      </vt:variant>
      <vt:variant>
        <vt:i4>3276845</vt:i4>
      </vt:variant>
      <vt:variant>
        <vt:i4>1341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3276845</vt:i4>
      </vt:variant>
      <vt:variant>
        <vt:i4>1338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4128812</vt:i4>
      </vt:variant>
      <vt:variant>
        <vt:i4>1335</vt:i4>
      </vt:variant>
      <vt:variant>
        <vt:i4>0</vt:i4>
      </vt:variant>
      <vt:variant>
        <vt:i4>5</vt:i4>
      </vt:variant>
      <vt:variant>
        <vt:lpwstr>http://internet.garant.ru/document/redirect/12138258/1</vt:lpwstr>
      </vt:variant>
      <vt:variant>
        <vt:lpwstr/>
      </vt:variant>
      <vt:variant>
        <vt:i4>4063276</vt:i4>
      </vt:variant>
      <vt:variant>
        <vt:i4>1332</vt:i4>
      </vt:variant>
      <vt:variant>
        <vt:i4>0</vt:i4>
      </vt:variant>
      <vt:variant>
        <vt:i4>5</vt:i4>
      </vt:variant>
      <vt:variant>
        <vt:lpwstr>http://internet.garant.ru/document/redirect/12138258/0</vt:lpwstr>
      </vt:variant>
      <vt:variant>
        <vt:lpwstr/>
      </vt:variant>
      <vt:variant>
        <vt:i4>18</vt:i4>
      </vt:variant>
      <vt:variant>
        <vt:i4>1329</vt:i4>
      </vt:variant>
      <vt:variant>
        <vt:i4>0</vt:i4>
      </vt:variant>
      <vt:variant>
        <vt:i4>5</vt:i4>
      </vt:variant>
      <vt:variant>
        <vt:lpwstr>http://internet.garant.ru/document/redirect/10164072/1001</vt:lpwstr>
      </vt:variant>
      <vt:variant>
        <vt:lpwstr/>
      </vt:variant>
      <vt:variant>
        <vt:i4>3145765</vt:i4>
      </vt:variant>
      <vt:variant>
        <vt:i4>1326</vt:i4>
      </vt:variant>
      <vt:variant>
        <vt:i4>0</vt:i4>
      </vt:variant>
      <vt:variant>
        <vt:i4>5</vt:i4>
      </vt:variant>
      <vt:variant>
        <vt:lpwstr>http://internet.garant.ru/document/redirect/12174909/0</vt:lpwstr>
      </vt:variant>
      <vt:variant>
        <vt:lpwstr/>
      </vt:variant>
      <vt:variant>
        <vt:i4>3538987</vt:i4>
      </vt:variant>
      <vt:variant>
        <vt:i4>1323</vt:i4>
      </vt:variant>
      <vt:variant>
        <vt:i4>0</vt:i4>
      </vt:variant>
      <vt:variant>
        <vt:i4>5</vt:i4>
      </vt:variant>
      <vt:variant>
        <vt:lpwstr>http://internet.garant.ru/document/redirect/70479402/2</vt:lpwstr>
      </vt:variant>
      <vt:variant>
        <vt:lpwstr/>
      </vt:variant>
      <vt:variant>
        <vt:i4>3407915</vt:i4>
      </vt:variant>
      <vt:variant>
        <vt:i4>1320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327699</vt:i4>
      </vt:variant>
      <vt:variant>
        <vt:i4>1317</vt:i4>
      </vt:variant>
      <vt:variant>
        <vt:i4>0</vt:i4>
      </vt:variant>
      <vt:variant>
        <vt:i4>5</vt:i4>
      </vt:variant>
      <vt:variant>
        <vt:lpwstr>http://internet.garant.ru/document/redirect/70353464/336</vt:lpwstr>
      </vt:variant>
      <vt:variant>
        <vt:lpwstr/>
      </vt:variant>
      <vt:variant>
        <vt:i4>3407915</vt:i4>
      </vt:variant>
      <vt:variant>
        <vt:i4>1314</vt:i4>
      </vt:variant>
      <vt:variant>
        <vt:i4>0</vt:i4>
      </vt:variant>
      <vt:variant>
        <vt:i4>5</vt:i4>
      </vt:variant>
      <vt:variant>
        <vt:lpwstr>http://internet.garant.ru/document/redirect/70479402/0</vt:lpwstr>
      </vt:variant>
      <vt:variant>
        <vt:lpwstr/>
      </vt:variant>
      <vt:variant>
        <vt:i4>131091</vt:i4>
      </vt:variant>
      <vt:variant>
        <vt:i4>1311</vt:i4>
      </vt:variant>
      <vt:variant>
        <vt:i4>0</vt:i4>
      </vt:variant>
      <vt:variant>
        <vt:i4>5</vt:i4>
      </vt:variant>
      <vt:variant>
        <vt:lpwstr>http://internet.garant.ru/document/redirect/70353464/3316</vt:lpwstr>
      </vt:variant>
      <vt:variant>
        <vt:lpwstr/>
      </vt:variant>
      <vt:variant>
        <vt:i4>3473440</vt:i4>
      </vt:variant>
      <vt:variant>
        <vt:i4>1308</vt:i4>
      </vt:variant>
      <vt:variant>
        <vt:i4>0</vt:i4>
      </vt:variant>
      <vt:variant>
        <vt:i4>5</vt:i4>
      </vt:variant>
      <vt:variant>
        <vt:lpwstr>http://internet.garant.ru/document/redirect/71869374/0</vt:lpwstr>
      </vt:variant>
      <vt:variant>
        <vt:lpwstr/>
      </vt:variant>
      <vt:variant>
        <vt:i4>3080208</vt:i4>
      </vt:variant>
      <vt:variant>
        <vt:i4>1305</vt:i4>
      </vt:variant>
      <vt:variant>
        <vt:i4>0</vt:i4>
      </vt:variant>
      <vt:variant>
        <vt:i4>5</vt:i4>
      </vt:variant>
      <vt:variant>
        <vt:lpwstr/>
      </vt:variant>
      <vt:variant>
        <vt:lpwstr>sub_5045</vt:lpwstr>
      </vt:variant>
      <vt:variant>
        <vt:i4>2883605</vt:i4>
      </vt:variant>
      <vt:variant>
        <vt:i4>1302</vt:i4>
      </vt:variant>
      <vt:variant>
        <vt:i4>0</vt:i4>
      </vt:variant>
      <vt:variant>
        <vt:i4>5</vt:i4>
      </vt:variant>
      <vt:variant>
        <vt:lpwstr/>
      </vt:variant>
      <vt:variant>
        <vt:lpwstr>sub_4503</vt:lpwstr>
      </vt:variant>
      <vt:variant>
        <vt:i4>4128815</vt:i4>
      </vt:variant>
      <vt:variant>
        <vt:i4>1299</vt:i4>
      </vt:variant>
      <vt:variant>
        <vt:i4>0</vt:i4>
      </vt:variant>
      <vt:variant>
        <vt:i4>5</vt:i4>
      </vt:variant>
      <vt:variant>
        <vt:lpwstr>http://internet.garant.ru/document/redirect/71810812/0</vt:lpwstr>
      </vt:variant>
      <vt:variant>
        <vt:lpwstr/>
      </vt:variant>
      <vt:variant>
        <vt:i4>26</vt:i4>
      </vt:variant>
      <vt:variant>
        <vt:i4>1296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1638400</vt:i4>
      </vt:variant>
      <vt:variant>
        <vt:i4>1293</vt:i4>
      </vt:variant>
      <vt:variant>
        <vt:i4>0</vt:i4>
      </vt:variant>
      <vt:variant>
        <vt:i4>5</vt:i4>
      </vt:variant>
      <vt:variant>
        <vt:lpwstr>http://internet.garant.ru/document/redirect/3922887/0</vt:lpwstr>
      </vt:variant>
      <vt:variant>
        <vt:lpwstr/>
      </vt:variant>
      <vt:variant>
        <vt:i4>2686996</vt:i4>
      </vt:variant>
      <vt:variant>
        <vt:i4>1290</vt:i4>
      </vt:variant>
      <vt:variant>
        <vt:i4>0</vt:i4>
      </vt:variant>
      <vt:variant>
        <vt:i4>5</vt:i4>
      </vt:variant>
      <vt:variant>
        <vt:lpwstr/>
      </vt:variant>
      <vt:variant>
        <vt:lpwstr>sub_5003</vt:lpwstr>
      </vt:variant>
      <vt:variant>
        <vt:i4>3342368</vt:i4>
      </vt:variant>
      <vt:variant>
        <vt:i4>1287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1284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1281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983061</vt:i4>
      </vt:variant>
      <vt:variant>
        <vt:i4>1278</vt:i4>
      </vt:variant>
      <vt:variant>
        <vt:i4>0</vt:i4>
      </vt:variant>
      <vt:variant>
        <vt:i4>5</vt:i4>
      </vt:variant>
      <vt:variant>
        <vt:lpwstr>http://internet.garant.ru/document/redirect/71606930/2004</vt:lpwstr>
      </vt:variant>
      <vt:variant>
        <vt:lpwstr/>
      </vt:variant>
      <vt:variant>
        <vt:i4>3997733</vt:i4>
      </vt:variant>
      <vt:variant>
        <vt:i4>1275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1272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3997733</vt:i4>
      </vt:variant>
      <vt:variant>
        <vt:i4>1269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786453</vt:i4>
      </vt:variant>
      <vt:variant>
        <vt:i4>1266</vt:i4>
      </vt:variant>
      <vt:variant>
        <vt:i4>0</vt:i4>
      </vt:variant>
      <vt:variant>
        <vt:i4>5</vt:i4>
      </vt:variant>
      <vt:variant>
        <vt:lpwstr>http://internet.garant.ru/document/redirect/71606930/1000</vt:lpwstr>
      </vt:variant>
      <vt:variant>
        <vt:lpwstr/>
      </vt:variant>
      <vt:variant>
        <vt:i4>3997732</vt:i4>
      </vt:variant>
      <vt:variant>
        <vt:i4>1263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1260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1257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26</vt:i4>
      </vt:variant>
      <vt:variant>
        <vt:i4>1254</vt:i4>
      </vt:variant>
      <vt:variant>
        <vt:i4>0</vt:i4>
      </vt:variant>
      <vt:variant>
        <vt:i4>5</vt:i4>
      </vt:variant>
      <vt:variant>
        <vt:lpwstr>http://internet.garant.ru/document/redirect/23900500/300</vt:lpwstr>
      </vt:variant>
      <vt:variant>
        <vt:lpwstr/>
      </vt:variant>
      <vt:variant>
        <vt:i4>2752533</vt:i4>
      </vt:variant>
      <vt:variant>
        <vt:i4>1251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2686997</vt:i4>
      </vt:variant>
      <vt:variant>
        <vt:i4>1248</vt:i4>
      </vt:variant>
      <vt:variant>
        <vt:i4>0</vt:i4>
      </vt:variant>
      <vt:variant>
        <vt:i4>5</vt:i4>
      </vt:variant>
      <vt:variant>
        <vt:lpwstr/>
      </vt:variant>
      <vt:variant>
        <vt:lpwstr>sub_40031</vt:lpwstr>
      </vt:variant>
      <vt:variant>
        <vt:i4>2621461</vt:i4>
      </vt:variant>
      <vt:variant>
        <vt:i4>1245</vt:i4>
      </vt:variant>
      <vt:variant>
        <vt:i4>0</vt:i4>
      </vt:variant>
      <vt:variant>
        <vt:i4>5</vt:i4>
      </vt:variant>
      <vt:variant>
        <vt:lpwstr/>
      </vt:variant>
      <vt:variant>
        <vt:lpwstr>sub_40024</vt:lpwstr>
      </vt:variant>
      <vt:variant>
        <vt:i4>2818071</vt:i4>
      </vt:variant>
      <vt:variant>
        <vt:i4>1242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2621461</vt:i4>
      </vt:variant>
      <vt:variant>
        <vt:i4>1239</vt:i4>
      </vt:variant>
      <vt:variant>
        <vt:i4>0</vt:i4>
      </vt:variant>
      <vt:variant>
        <vt:i4>5</vt:i4>
      </vt:variant>
      <vt:variant>
        <vt:lpwstr/>
      </vt:variant>
      <vt:variant>
        <vt:lpwstr>sub_40021</vt:lpwstr>
      </vt:variant>
      <vt:variant>
        <vt:i4>2818071</vt:i4>
      </vt:variant>
      <vt:variant>
        <vt:i4>1236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1233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262168</vt:i4>
      </vt:variant>
      <vt:variant>
        <vt:i4>1230</vt:i4>
      </vt:variant>
      <vt:variant>
        <vt:i4>0</vt:i4>
      </vt:variant>
      <vt:variant>
        <vt:i4>5</vt:i4>
      </vt:variant>
      <vt:variant>
        <vt:lpwstr>http://internet.garant.ru/document/redirect/70353464/6823</vt:lpwstr>
      </vt:variant>
      <vt:variant>
        <vt:lpwstr/>
      </vt:variant>
      <vt:variant>
        <vt:i4>2818071</vt:i4>
      </vt:variant>
      <vt:variant>
        <vt:i4>1227</vt:i4>
      </vt:variant>
      <vt:variant>
        <vt:i4>0</vt:i4>
      </vt:variant>
      <vt:variant>
        <vt:i4>5</vt:i4>
      </vt:variant>
      <vt:variant>
        <vt:lpwstr/>
      </vt:variant>
      <vt:variant>
        <vt:lpwstr>sub_40212</vt:lpwstr>
      </vt:variant>
      <vt:variant>
        <vt:i4>2818071</vt:i4>
      </vt:variant>
      <vt:variant>
        <vt:i4>1224</vt:i4>
      </vt:variant>
      <vt:variant>
        <vt:i4>0</vt:i4>
      </vt:variant>
      <vt:variant>
        <vt:i4>5</vt:i4>
      </vt:variant>
      <vt:variant>
        <vt:lpwstr/>
      </vt:variant>
      <vt:variant>
        <vt:lpwstr>sub_40211</vt:lpwstr>
      </vt:variant>
      <vt:variant>
        <vt:i4>655382</vt:i4>
      </vt:variant>
      <vt:variant>
        <vt:i4>1221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3342368</vt:i4>
      </vt:variant>
      <vt:variant>
        <vt:i4>1218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2752529</vt:i4>
      </vt:variant>
      <vt:variant>
        <vt:i4>1215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3145760</vt:i4>
      </vt:variant>
      <vt:variant>
        <vt:i4>1212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3276832</vt:i4>
      </vt:variant>
      <vt:variant>
        <vt:i4>1209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3997735</vt:i4>
      </vt:variant>
      <vt:variant>
        <vt:i4>1206</vt:i4>
      </vt:variant>
      <vt:variant>
        <vt:i4>0</vt:i4>
      </vt:variant>
      <vt:variant>
        <vt:i4>5</vt:i4>
      </vt:variant>
      <vt:variant>
        <vt:lpwstr>http://internet.garant.ru/document/redirect/12184522/54</vt:lpwstr>
      </vt:variant>
      <vt:variant>
        <vt:lpwstr/>
      </vt:variant>
      <vt:variant>
        <vt:i4>3276832</vt:i4>
      </vt:variant>
      <vt:variant>
        <vt:i4>1203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3145760</vt:i4>
      </vt:variant>
      <vt:variant>
        <vt:i4>1200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3604515</vt:i4>
      </vt:variant>
      <vt:variant>
        <vt:i4>1197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3276832</vt:i4>
      </vt:variant>
      <vt:variant>
        <vt:i4>1194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3997732</vt:i4>
      </vt:variant>
      <vt:variant>
        <vt:i4>1191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3276832</vt:i4>
      </vt:variant>
      <vt:variant>
        <vt:i4>1188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3801127</vt:i4>
      </vt:variant>
      <vt:variant>
        <vt:i4>1185</vt:i4>
      </vt:variant>
      <vt:variant>
        <vt:i4>0</vt:i4>
      </vt:variant>
      <vt:variant>
        <vt:i4>5</vt:i4>
      </vt:variant>
      <vt:variant>
        <vt:lpwstr>http://internet.garant.ru/document/redirect/12184522/21</vt:lpwstr>
      </vt:variant>
      <vt:variant>
        <vt:lpwstr/>
      </vt:variant>
      <vt:variant>
        <vt:i4>3670048</vt:i4>
      </vt:variant>
      <vt:variant>
        <vt:i4>1182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1179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1176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2621459</vt:i4>
      </vt:variant>
      <vt:variant>
        <vt:i4>1173</vt:i4>
      </vt:variant>
      <vt:variant>
        <vt:i4>0</vt:i4>
      </vt:variant>
      <vt:variant>
        <vt:i4>5</vt:i4>
      </vt:variant>
      <vt:variant>
        <vt:lpwstr/>
      </vt:variant>
      <vt:variant>
        <vt:lpwstr>sub_3012</vt:lpwstr>
      </vt:variant>
      <vt:variant>
        <vt:i4>3997732</vt:i4>
      </vt:variant>
      <vt:variant>
        <vt:i4>1170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1167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1164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1161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1158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1155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3997732</vt:i4>
      </vt:variant>
      <vt:variant>
        <vt:i4>1152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1149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1146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2293778</vt:i4>
      </vt:variant>
      <vt:variant>
        <vt:i4>1143</vt:i4>
      </vt:variant>
      <vt:variant>
        <vt:i4>0</vt:i4>
      </vt:variant>
      <vt:variant>
        <vt:i4>5</vt:i4>
      </vt:variant>
      <vt:variant>
        <vt:lpwstr/>
      </vt:variant>
      <vt:variant>
        <vt:lpwstr>sub_38011</vt:lpwstr>
      </vt:variant>
      <vt:variant>
        <vt:i4>3801131</vt:i4>
      </vt:variant>
      <vt:variant>
        <vt:i4>1140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2752531</vt:i4>
      </vt:variant>
      <vt:variant>
        <vt:i4>1137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1134</vt:i4>
      </vt:variant>
      <vt:variant>
        <vt:i4>0</vt:i4>
      </vt:variant>
      <vt:variant>
        <vt:i4>5</vt:i4>
      </vt:variant>
      <vt:variant>
        <vt:lpwstr/>
      </vt:variant>
      <vt:variant>
        <vt:lpwstr>sub_3702</vt:lpwstr>
      </vt:variant>
      <vt:variant>
        <vt:i4>2883602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sub_3701</vt:lpwstr>
      </vt:variant>
      <vt:variant>
        <vt:i4>2818066</vt:i4>
      </vt:variant>
      <vt:variant>
        <vt:i4>1128</vt:i4>
      </vt:variant>
      <vt:variant>
        <vt:i4>0</vt:i4>
      </vt:variant>
      <vt:variant>
        <vt:i4>5</vt:i4>
      </vt:variant>
      <vt:variant>
        <vt:lpwstr/>
      </vt:variant>
      <vt:variant>
        <vt:lpwstr>sub_37066</vt:lpwstr>
      </vt:variant>
      <vt:variant>
        <vt:i4>2621458</vt:i4>
      </vt:variant>
      <vt:variant>
        <vt:i4>1125</vt:i4>
      </vt:variant>
      <vt:variant>
        <vt:i4>0</vt:i4>
      </vt:variant>
      <vt:variant>
        <vt:i4>5</vt:i4>
      </vt:variant>
      <vt:variant>
        <vt:lpwstr/>
      </vt:variant>
      <vt:variant>
        <vt:lpwstr>sub_37055</vt:lpwstr>
      </vt:variant>
      <vt:variant>
        <vt:i4>2686994</vt:i4>
      </vt:variant>
      <vt:variant>
        <vt:i4>1122</vt:i4>
      </vt:variant>
      <vt:variant>
        <vt:i4>0</vt:i4>
      </vt:variant>
      <vt:variant>
        <vt:i4>5</vt:i4>
      </vt:variant>
      <vt:variant>
        <vt:lpwstr/>
      </vt:variant>
      <vt:variant>
        <vt:lpwstr>sub_37044</vt:lpwstr>
      </vt:variant>
      <vt:variant>
        <vt:i4>3014674</vt:i4>
      </vt:variant>
      <vt:variant>
        <vt:i4>1116</vt:i4>
      </vt:variant>
      <vt:variant>
        <vt:i4>0</vt:i4>
      </vt:variant>
      <vt:variant>
        <vt:i4>5</vt:i4>
      </vt:variant>
      <vt:variant>
        <vt:lpwstr/>
      </vt:variant>
      <vt:variant>
        <vt:lpwstr>sub_37033</vt:lpwstr>
      </vt:variant>
      <vt:variant>
        <vt:i4>2883602</vt:i4>
      </vt:variant>
      <vt:variant>
        <vt:i4>1113</vt:i4>
      </vt:variant>
      <vt:variant>
        <vt:i4>0</vt:i4>
      </vt:variant>
      <vt:variant>
        <vt:i4>5</vt:i4>
      </vt:variant>
      <vt:variant>
        <vt:lpwstr/>
      </vt:variant>
      <vt:variant>
        <vt:lpwstr>sub_37011</vt:lpwstr>
      </vt:variant>
      <vt:variant>
        <vt:i4>3932192</vt:i4>
      </vt:variant>
      <vt:variant>
        <vt:i4>1110</vt:i4>
      </vt:variant>
      <vt:variant>
        <vt:i4>0</vt:i4>
      </vt:variant>
      <vt:variant>
        <vt:i4>5</vt:i4>
      </vt:variant>
      <vt:variant>
        <vt:lpwstr>http://internet.garant.ru/document/redirect/71607870/0</vt:lpwstr>
      </vt:variant>
      <vt:variant>
        <vt:lpwstr/>
      </vt:variant>
      <vt:variant>
        <vt:i4>18</vt:i4>
      </vt:variant>
      <vt:variant>
        <vt:i4>1107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2752531</vt:i4>
      </vt:variant>
      <vt:variant>
        <vt:i4>1104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3997732</vt:i4>
      </vt:variant>
      <vt:variant>
        <vt:i4>1101</vt:i4>
      </vt:variant>
      <vt:variant>
        <vt:i4>0</vt:i4>
      </vt:variant>
      <vt:variant>
        <vt:i4>5</vt:i4>
      </vt:variant>
      <vt:variant>
        <vt:lpwstr>http://internet.garant.ru/document/redirect/72172914/0</vt:lpwstr>
      </vt:variant>
      <vt:variant>
        <vt:lpwstr/>
      </vt:variant>
      <vt:variant>
        <vt:i4>196639</vt:i4>
      </vt:variant>
      <vt:variant>
        <vt:i4>1098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196639</vt:i4>
      </vt:variant>
      <vt:variant>
        <vt:i4>1095</vt:i4>
      </vt:variant>
      <vt:variant>
        <vt:i4>0</vt:i4>
      </vt:variant>
      <vt:variant>
        <vt:i4>5</vt:i4>
      </vt:variant>
      <vt:variant>
        <vt:lpwstr>http://internet.garant.ru/document/redirect/23900500/252</vt:lpwstr>
      </vt:variant>
      <vt:variant>
        <vt:lpwstr/>
      </vt:variant>
      <vt:variant>
        <vt:i4>2686994</vt:i4>
      </vt:variant>
      <vt:variant>
        <vt:i4>1092</vt:i4>
      </vt:variant>
      <vt:variant>
        <vt:i4>0</vt:i4>
      </vt:variant>
      <vt:variant>
        <vt:i4>5</vt:i4>
      </vt:variant>
      <vt:variant>
        <vt:lpwstr/>
      </vt:variant>
      <vt:variant>
        <vt:lpwstr>sub_36055</vt:lpwstr>
      </vt:variant>
      <vt:variant>
        <vt:i4>2621458</vt:i4>
      </vt:variant>
      <vt:variant>
        <vt:i4>1089</vt:i4>
      </vt:variant>
      <vt:variant>
        <vt:i4>0</vt:i4>
      </vt:variant>
      <vt:variant>
        <vt:i4>5</vt:i4>
      </vt:variant>
      <vt:variant>
        <vt:lpwstr/>
      </vt:variant>
      <vt:variant>
        <vt:lpwstr>sub_36044</vt:lpwstr>
      </vt:variant>
      <vt:variant>
        <vt:i4>3080210</vt:i4>
      </vt:variant>
      <vt:variant>
        <vt:i4>1086</vt:i4>
      </vt:variant>
      <vt:variant>
        <vt:i4>0</vt:i4>
      </vt:variant>
      <vt:variant>
        <vt:i4>5</vt:i4>
      </vt:variant>
      <vt:variant>
        <vt:lpwstr/>
      </vt:variant>
      <vt:variant>
        <vt:lpwstr>sub_36033</vt:lpwstr>
      </vt:variant>
      <vt:variant>
        <vt:i4>3014674</vt:i4>
      </vt:variant>
      <vt:variant>
        <vt:i4>1083</vt:i4>
      </vt:variant>
      <vt:variant>
        <vt:i4>0</vt:i4>
      </vt:variant>
      <vt:variant>
        <vt:i4>5</vt:i4>
      </vt:variant>
      <vt:variant>
        <vt:lpwstr/>
      </vt:variant>
      <vt:variant>
        <vt:lpwstr>sub_36022</vt:lpwstr>
      </vt:variant>
      <vt:variant>
        <vt:i4>2949138</vt:i4>
      </vt:variant>
      <vt:variant>
        <vt:i4>1080</vt:i4>
      </vt:variant>
      <vt:variant>
        <vt:i4>0</vt:i4>
      </vt:variant>
      <vt:variant>
        <vt:i4>5</vt:i4>
      </vt:variant>
      <vt:variant>
        <vt:lpwstr/>
      </vt:variant>
      <vt:variant>
        <vt:lpwstr>sub_36011</vt:lpwstr>
      </vt:variant>
      <vt:variant>
        <vt:i4>655385</vt:i4>
      </vt:variant>
      <vt:variant>
        <vt:i4>1077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18</vt:i4>
      </vt:variant>
      <vt:variant>
        <vt:i4>1074</vt:i4>
      </vt:variant>
      <vt:variant>
        <vt:i4>0</vt:i4>
      </vt:variant>
      <vt:variant>
        <vt:i4>5</vt:i4>
      </vt:variant>
      <vt:variant>
        <vt:lpwstr>http://internet.garant.ru/document/redirect/70353464/2222</vt:lpwstr>
      </vt:variant>
      <vt:variant>
        <vt:lpwstr/>
      </vt:variant>
      <vt:variant>
        <vt:i4>3604523</vt:i4>
      </vt:variant>
      <vt:variant>
        <vt:i4>1071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2752531</vt:i4>
      </vt:variant>
      <vt:variant>
        <vt:i4>1068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1062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1059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2883602</vt:i4>
      </vt:variant>
      <vt:variant>
        <vt:i4>1056</vt:i4>
      </vt:variant>
      <vt:variant>
        <vt:i4>0</vt:i4>
      </vt:variant>
      <vt:variant>
        <vt:i4>5</vt:i4>
      </vt:variant>
      <vt:variant>
        <vt:lpwstr/>
      </vt:variant>
      <vt:variant>
        <vt:lpwstr>sub_34022</vt:lpwstr>
      </vt:variant>
      <vt:variant>
        <vt:i4>3080210</vt:i4>
      </vt:variant>
      <vt:variant>
        <vt:i4>1053</vt:i4>
      </vt:variant>
      <vt:variant>
        <vt:i4>0</vt:i4>
      </vt:variant>
      <vt:variant>
        <vt:i4>5</vt:i4>
      </vt:variant>
      <vt:variant>
        <vt:lpwstr/>
      </vt:variant>
      <vt:variant>
        <vt:lpwstr>sub_34011</vt:lpwstr>
      </vt:variant>
      <vt:variant>
        <vt:i4>2752531</vt:i4>
      </vt:variant>
      <vt:variant>
        <vt:i4>1050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1047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2818066</vt:i4>
      </vt:variant>
      <vt:variant>
        <vt:i4>1044</vt:i4>
      </vt:variant>
      <vt:variant>
        <vt:i4>0</vt:i4>
      </vt:variant>
      <vt:variant>
        <vt:i4>5</vt:i4>
      </vt:variant>
      <vt:variant>
        <vt:lpwstr/>
      </vt:variant>
      <vt:variant>
        <vt:lpwstr>sub_33022</vt:lpwstr>
      </vt:variant>
      <vt:variant>
        <vt:i4>2621458</vt:i4>
      </vt:variant>
      <vt:variant>
        <vt:i4>1041</vt:i4>
      </vt:variant>
      <vt:variant>
        <vt:i4>0</vt:i4>
      </vt:variant>
      <vt:variant>
        <vt:i4>5</vt:i4>
      </vt:variant>
      <vt:variant>
        <vt:lpwstr/>
      </vt:variant>
      <vt:variant>
        <vt:lpwstr>sub_33011</vt:lpwstr>
      </vt:variant>
      <vt:variant>
        <vt:i4>2752531</vt:i4>
      </vt:variant>
      <vt:variant>
        <vt:i4>1038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3342372</vt:i4>
      </vt:variant>
      <vt:variant>
        <vt:i4>1035</vt:i4>
      </vt:variant>
      <vt:variant>
        <vt:i4>0</vt:i4>
      </vt:variant>
      <vt:variant>
        <vt:i4>5</vt:i4>
      </vt:variant>
      <vt:variant>
        <vt:lpwstr>http://internet.garant.ru/document/redirect/70473958/0</vt:lpwstr>
      </vt:variant>
      <vt:variant>
        <vt:lpwstr/>
      </vt:variant>
      <vt:variant>
        <vt:i4>2752530</vt:i4>
      </vt:variant>
      <vt:variant>
        <vt:i4>1032</vt:i4>
      </vt:variant>
      <vt:variant>
        <vt:i4>0</vt:i4>
      </vt:variant>
      <vt:variant>
        <vt:i4>5</vt:i4>
      </vt:variant>
      <vt:variant>
        <vt:lpwstr/>
      </vt:variant>
      <vt:variant>
        <vt:lpwstr>sub_32022</vt:lpwstr>
      </vt:variant>
      <vt:variant>
        <vt:i4>2686994</vt:i4>
      </vt:variant>
      <vt:variant>
        <vt:i4>1029</vt:i4>
      </vt:variant>
      <vt:variant>
        <vt:i4>0</vt:i4>
      </vt:variant>
      <vt:variant>
        <vt:i4>5</vt:i4>
      </vt:variant>
      <vt:variant>
        <vt:lpwstr/>
      </vt:variant>
      <vt:variant>
        <vt:lpwstr>sub_32011</vt:lpwstr>
      </vt:variant>
      <vt:variant>
        <vt:i4>2752531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4063268</vt:i4>
      </vt:variant>
      <vt:variant>
        <vt:i4>1023</vt:i4>
      </vt:variant>
      <vt:variant>
        <vt:i4>0</vt:i4>
      </vt:variant>
      <vt:variant>
        <vt:i4>5</vt:i4>
      </vt:variant>
      <vt:variant>
        <vt:lpwstr>http://internet.garant.ru/document/redirect/70194476/0</vt:lpwstr>
      </vt:variant>
      <vt:variant>
        <vt:lpwstr/>
      </vt:variant>
      <vt:variant>
        <vt:i4>18</vt:i4>
      </vt:variant>
      <vt:variant>
        <vt:i4>1020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2686995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sub_3112</vt:lpwstr>
      </vt:variant>
      <vt:variant>
        <vt:i4>2752531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851988</vt:i4>
      </vt:variant>
      <vt:variant>
        <vt:i4>1011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4128804</vt:i4>
      </vt:variant>
      <vt:variant>
        <vt:i4>1008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1005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3735584</vt:i4>
      </vt:variant>
      <vt:variant>
        <vt:i4>1002</vt:i4>
      </vt:variant>
      <vt:variant>
        <vt:i4>0</vt:i4>
      </vt:variant>
      <vt:variant>
        <vt:i4>5</vt:i4>
      </vt:variant>
      <vt:variant>
        <vt:lpwstr>http://internet.garant.ru/document/redirect/70353464/95</vt:lpwstr>
      </vt:variant>
      <vt:variant>
        <vt:lpwstr/>
      </vt:variant>
      <vt:variant>
        <vt:i4>18</vt:i4>
      </vt:variant>
      <vt:variant>
        <vt:i4>999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3538980</vt:i4>
      </vt:variant>
      <vt:variant>
        <vt:i4>996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2752530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sub_3101</vt:lpwstr>
      </vt:variant>
      <vt:variant>
        <vt:i4>2752531</vt:i4>
      </vt:variant>
      <vt:variant>
        <vt:i4>990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3342373</vt:i4>
      </vt:variant>
      <vt:variant>
        <vt:i4>987</vt:i4>
      </vt:variant>
      <vt:variant>
        <vt:i4>0</vt:i4>
      </vt:variant>
      <vt:variant>
        <vt:i4>5</vt:i4>
      </vt:variant>
      <vt:variant>
        <vt:lpwstr>http://internet.garant.ru/document/redirect/12174909/3</vt:lpwstr>
      </vt:variant>
      <vt:variant>
        <vt:lpwstr/>
      </vt:variant>
      <vt:variant>
        <vt:i4>23</vt:i4>
      </vt:variant>
      <vt:variant>
        <vt:i4>984</vt:i4>
      </vt:variant>
      <vt:variant>
        <vt:i4>0</vt:i4>
      </vt:variant>
      <vt:variant>
        <vt:i4>5</vt:i4>
      </vt:variant>
      <vt:variant>
        <vt:lpwstr>http://internet.garant.ru/document/redirect/70353464/373</vt:lpwstr>
      </vt:variant>
      <vt:variant>
        <vt:lpwstr/>
      </vt:variant>
      <vt:variant>
        <vt:i4>3145760</vt:i4>
      </vt:variant>
      <vt:variant>
        <vt:i4>981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978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975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3145760</vt:i4>
      </vt:variant>
      <vt:variant>
        <vt:i4>972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969</vt:i4>
      </vt:variant>
      <vt:variant>
        <vt:i4>0</vt:i4>
      </vt:variant>
      <vt:variant>
        <vt:i4>5</vt:i4>
      </vt:variant>
      <vt:variant>
        <vt:lpwstr>http://internet.garant.ru/document/redirect/70353464/37</vt:lpwstr>
      </vt:variant>
      <vt:variant>
        <vt:lpwstr/>
      </vt:variant>
      <vt:variant>
        <vt:i4>3342368</vt:i4>
      </vt:variant>
      <vt:variant>
        <vt:i4>966</vt:i4>
      </vt:variant>
      <vt:variant>
        <vt:i4>0</vt:i4>
      </vt:variant>
      <vt:variant>
        <vt:i4>5</vt:i4>
      </vt:variant>
      <vt:variant>
        <vt:lpwstr>http://internet.garant.ru/document/redirect/70353464/30101</vt:lpwstr>
      </vt:variant>
      <vt:variant>
        <vt:lpwstr/>
      </vt:variant>
      <vt:variant>
        <vt:i4>917526</vt:i4>
      </vt:variant>
      <vt:variant>
        <vt:i4>963</vt:i4>
      </vt:variant>
      <vt:variant>
        <vt:i4>0</vt:i4>
      </vt:variant>
      <vt:variant>
        <vt:i4>5</vt:i4>
      </vt:variant>
      <vt:variant>
        <vt:lpwstr>http://internet.garant.ru/document/redirect/70353464/9673</vt:lpwstr>
      </vt:variant>
      <vt:variant>
        <vt:lpwstr/>
      </vt:variant>
      <vt:variant>
        <vt:i4>917526</vt:i4>
      </vt:variant>
      <vt:variant>
        <vt:i4>960</vt:i4>
      </vt:variant>
      <vt:variant>
        <vt:i4>0</vt:i4>
      </vt:variant>
      <vt:variant>
        <vt:i4>5</vt:i4>
      </vt:variant>
      <vt:variant>
        <vt:lpwstr>http://internet.garant.ru/document/redirect/70353464/9672</vt:lpwstr>
      </vt:variant>
      <vt:variant>
        <vt:lpwstr/>
      </vt:variant>
      <vt:variant>
        <vt:i4>2752531</vt:i4>
      </vt:variant>
      <vt:variant>
        <vt:i4>957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4128804</vt:i4>
      </vt:variant>
      <vt:variant>
        <vt:i4>954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951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327700</vt:i4>
      </vt:variant>
      <vt:variant>
        <vt:i4>948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4128804</vt:i4>
      </vt:variant>
      <vt:variant>
        <vt:i4>945</vt:i4>
      </vt:variant>
      <vt:variant>
        <vt:i4>0</vt:i4>
      </vt:variant>
      <vt:variant>
        <vt:i4>5</vt:i4>
      </vt:variant>
      <vt:variant>
        <vt:lpwstr>http://internet.garant.ru/document/redirect/70502258/0</vt:lpwstr>
      </vt:variant>
      <vt:variant>
        <vt:lpwstr/>
      </vt:variant>
      <vt:variant>
        <vt:i4>851988</vt:i4>
      </vt:variant>
      <vt:variant>
        <vt:i4>942</vt:i4>
      </vt:variant>
      <vt:variant>
        <vt:i4>0</vt:i4>
      </vt:variant>
      <vt:variant>
        <vt:i4>5</vt:i4>
      </vt:variant>
      <vt:variant>
        <vt:lpwstr>http://internet.garant.ru/document/redirect/70502258/2000</vt:lpwstr>
      </vt:variant>
      <vt:variant>
        <vt:lpwstr/>
      </vt:variant>
      <vt:variant>
        <vt:i4>18</vt:i4>
      </vt:variant>
      <vt:variant>
        <vt:i4>939</vt:i4>
      </vt:variant>
      <vt:variant>
        <vt:i4>0</vt:i4>
      </vt:variant>
      <vt:variant>
        <vt:i4>5</vt:i4>
      </vt:variant>
      <vt:variant>
        <vt:lpwstr>http://internet.garant.ru/document/redirect/555333/0</vt:lpwstr>
      </vt:variant>
      <vt:variant>
        <vt:lpwstr/>
      </vt:variant>
      <vt:variant>
        <vt:i4>327700</vt:i4>
      </vt:variant>
      <vt:variant>
        <vt:i4>936</vt:i4>
      </vt:variant>
      <vt:variant>
        <vt:i4>0</vt:i4>
      </vt:variant>
      <vt:variant>
        <vt:i4>5</vt:i4>
      </vt:variant>
      <vt:variant>
        <vt:lpwstr>http://internet.garant.ru/document/redirect/70353464/4415</vt:lpwstr>
      </vt:variant>
      <vt:variant>
        <vt:lpwstr/>
      </vt:variant>
      <vt:variant>
        <vt:i4>3538980</vt:i4>
      </vt:variant>
      <vt:variant>
        <vt:i4>933</vt:i4>
      </vt:variant>
      <vt:variant>
        <vt:i4>0</vt:i4>
      </vt:variant>
      <vt:variant>
        <vt:i4>5</vt:i4>
      </vt:variant>
      <vt:variant>
        <vt:lpwstr>http://internet.garant.ru/document/redirect/70353464/45012</vt:lpwstr>
      </vt:variant>
      <vt:variant>
        <vt:lpwstr/>
      </vt:variant>
      <vt:variant>
        <vt:i4>3407904</vt:i4>
      </vt:variant>
      <vt:variant>
        <vt:i4>930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3407904</vt:i4>
      </vt:variant>
      <vt:variant>
        <vt:i4>927</vt:i4>
      </vt:variant>
      <vt:variant>
        <vt:i4>0</vt:i4>
      </vt:variant>
      <vt:variant>
        <vt:i4>5</vt:i4>
      </vt:variant>
      <vt:variant>
        <vt:lpwstr>http://internet.garant.ru/document/redirect/70353464/45</vt:lpwstr>
      </vt:variant>
      <vt:variant>
        <vt:lpwstr/>
      </vt:variant>
      <vt:variant>
        <vt:i4>3407904</vt:i4>
      </vt:variant>
      <vt:variant>
        <vt:i4>924</vt:i4>
      </vt:variant>
      <vt:variant>
        <vt:i4>0</vt:i4>
      </vt:variant>
      <vt:variant>
        <vt:i4>5</vt:i4>
      </vt:variant>
      <vt:variant>
        <vt:lpwstr>http://internet.garant.ru/document/redirect/70353464/44</vt:lpwstr>
      </vt:variant>
      <vt:variant>
        <vt:lpwstr/>
      </vt:variant>
      <vt:variant>
        <vt:i4>3342370</vt:i4>
      </vt:variant>
      <vt:variant>
        <vt:i4>921</vt:i4>
      </vt:variant>
      <vt:variant>
        <vt:i4>0</vt:i4>
      </vt:variant>
      <vt:variant>
        <vt:i4>5</vt:i4>
      </vt:variant>
      <vt:variant>
        <vt:lpwstr>http://internet.garant.ru/document/redirect/71958250/0</vt:lpwstr>
      </vt:variant>
      <vt:variant>
        <vt:lpwstr/>
      </vt:variant>
      <vt:variant>
        <vt:i4>131090</vt:i4>
      </vt:variant>
      <vt:variant>
        <vt:i4>918</vt:i4>
      </vt:variant>
      <vt:variant>
        <vt:i4>0</vt:i4>
      </vt:variant>
      <vt:variant>
        <vt:i4>5</vt:i4>
      </vt:variant>
      <vt:variant>
        <vt:lpwstr>http://internet.garant.ru/document/redirect/71958250/1000</vt:lpwstr>
      </vt:variant>
      <vt:variant>
        <vt:lpwstr/>
      </vt:variant>
      <vt:variant>
        <vt:i4>3997735</vt:i4>
      </vt:variant>
      <vt:variant>
        <vt:i4>915</vt:i4>
      </vt:variant>
      <vt:variant>
        <vt:i4>0</vt:i4>
      </vt:variant>
      <vt:variant>
        <vt:i4>5</vt:i4>
      </vt:variant>
      <vt:variant>
        <vt:lpwstr>http://internet.garant.ru/document/redirect/71990282/0</vt:lpwstr>
      </vt:variant>
      <vt:variant>
        <vt:lpwstr/>
      </vt:variant>
      <vt:variant>
        <vt:i4>786455</vt:i4>
      </vt:variant>
      <vt:variant>
        <vt:i4>912</vt:i4>
      </vt:variant>
      <vt:variant>
        <vt:i4>0</vt:i4>
      </vt:variant>
      <vt:variant>
        <vt:i4>5</vt:i4>
      </vt:variant>
      <vt:variant>
        <vt:lpwstr>http://internet.garant.ru/document/redirect/71990282/1000</vt:lpwstr>
      </vt:variant>
      <vt:variant>
        <vt:lpwstr/>
      </vt:variant>
      <vt:variant>
        <vt:i4>393236</vt:i4>
      </vt:variant>
      <vt:variant>
        <vt:i4>909</vt:i4>
      </vt:variant>
      <vt:variant>
        <vt:i4>0</vt:i4>
      </vt:variant>
      <vt:variant>
        <vt:i4>5</vt:i4>
      </vt:variant>
      <vt:variant>
        <vt:lpwstr>http://internet.garant.ru/document/redirect/70353464/442</vt:lpwstr>
      </vt:variant>
      <vt:variant>
        <vt:lpwstr/>
      </vt:variant>
      <vt:variant>
        <vt:i4>2752531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2228243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sub_29011</vt:lpwstr>
      </vt:variant>
      <vt:variant>
        <vt:i4>2752531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3342375</vt:i4>
      </vt:variant>
      <vt:variant>
        <vt:i4>897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894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2949137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888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2949137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sub_27201</vt:lpwstr>
      </vt:variant>
      <vt:variant>
        <vt:i4>3080211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3342375</vt:i4>
      </vt:variant>
      <vt:variant>
        <vt:i4>879</vt:i4>
      </vt:variant>
      <vt:variant>
        <vt:i4>0</vt:i4>
      </vt:variant>
      <vt:variant>
        <vt:i4>5</vt:i4>
      </vt:variant>
      <vt:variant>
        <vt:lpwstr>http://internet.garant.ru/document/redirect/70931396/0</vt:lpwstr>
      </vt:variant>
      <vt:variant>
        <vt:lpwstr/>
      </vt:variant>
      <vt:variant>
        <vt:i4>3276832</vt:i4>
      </vt:variant>
      <vt:variant>
        <vt:i4>876</vt:i4>
      </vt:variant>
      <vt:variant>
        <vt:i4>0</vt:i4>
      </vt:variant>
      <vt:variant>
        <vt:i4>5</vt:i4>
      </vt:variant>
      <vt:variant>
        <vt:lpwstr>http://internet.garant.ru/document/redirect/71127400/0</vt:lpwstr>
      </vt:variant>
      <vt:variant>
        <vt:lpwstr/>
      </vt:variant>
      <vt:variant>
        <vt:i4>2949138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2949138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sub_27101</vt:lpwstr>
      </vt:variant>
      <vt:variant>
        <vt:i4>3080211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sub_27022</vt:lpwstr>
      </vt:variant>
      <vt:variant>
        <vt:i4>2752531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858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720918</vt:i4>
      </vt:variant>
      <vt:variant>
        <vt:i4>855</vt:i4>
      </vt:variant>
      <vt:variant>
        <vt:i4>0</vt:i4>
      </vt:variant>
      <vt:variant>
        <vt:i4>5</vt:i4>
      </vt:variant>
      <vt:variant>
        <vt:lpwstr>http://internet.garant.ru/document/redirect/12124738/1000</vt:lpwstr>
      </vt:variant>
      <vt:variant>
        <vt:lpwstr/>
      </vt:variant>
      <vt:variant>
        <vt:i4>3342383</vt:i4>
      </vt:variant>
      <vt:variant>
        <vt:i4>852</vt:i4>
      </vt:variant>
      <vt:variant>
        <vt:i4>0</vt:i4>
      </vt:variant>
      <vt:variant>
        <vt:i4>5</vt:i4>
      </vt:variant>
      <vt:variant>
        <vt:lpwstr>http://internet.garant.ru/document/redirect/12177291/0</vt:lpwstr>
      </vt:variant>
      <vt:variant>
        <vt:lpwstr/>
      </vt:variant>
      <vt:variant>
        <vt:i4>131103</vt:i4>
      </vt:variant>
      <vt:variant>
        <vt:i4>849</vt:i4>
      </vt:variant>
      <vt:variant>
        <vt:i4>0</vt:i4>
      </vt:variant>
      <vt:variant>
        <vt:i4>5</vt:i4>
      </vt:variant>
      <vt:variant>
        <vt:lpwstr>http://internet.garant.ru/document/redirect/12177291/1000</vt:lpwstr>
      </vt:variant>
      <vt:variant>
        <vt:lpwstr/>
      </vt:variant>
      <vt:variant>
        <vt:i4>1703944</vt:i4>
      </vt:variant>
      <vt:variant>
        <vt:i4>846</vt:i4>
      </vt:variant>
      <vt:variant>
        <vt:i4>0</vt:i4>
      </vt:variant>
      <vt:variant>
        <vt:i4>5</vt:i4>
      </vt:variant>
      <vt:variant>
        <vt:lpwstr>http://internet.garant.ru/document/redirect/4176075/0</vt:lpwstr>
      </vt:variant>
      <vt:variant>
        <vt:lpwstr/>
      </vt:variant>
      <vt:variant>
        <vt:i4>4128805</vt:i4>
      </vt:variant>
      <vt:variant>
        <vt:i4>843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1835040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sub_260333</vt:lpwstr>
      </vt:variant>
      <vt:variant>
        <vt:i4>3014675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sub_26022</vt:lpwstr>
      </vt:variant>
      <vt:variant>
        <vt:i4>2949139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sub_26011</vt:lpwstr>
      </vt:variant>
      <vt:variant>
        <vt:i4>3604515</vt:i4>
      </vt:variant>
      <vt:variant>
        <vt:i4>831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825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822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3407907</vt:i4>
      </vt:variant>
      <vt:variant>
        <vt:i4>819</vt:i4>
      </vt:variant>
      <vt:variant>
        <vt:i4>0</vt:i4>
      </vt:variant>
      <vt:variant>
        <vt:i4>5</vt:i4>
      </vt:variant>
      <vt:variant>
        <vt:lpwstr>http://internet.garant.ru/document/redirect/12183219/0</vt:lpwstr>
      </vt:variant>
      <vt:variant>
        <vt:lpwstr/>
      </vt:variant>
      <vt:variant>
        <vt:i4>3604515</vt:i4>
      </vt:variant>
      <vt:variant>
        <vt:i4>816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2031650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sub_250010</vt:lpwstr>
      </vt:variant>
      <vt:variant>
        <vt:i4>1441834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sub_250099</vt:lpwstr>
      </vt:variant>
      <vt:variant>
        <vt:i4>1507371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sub_250088</vt:lpwstr>
      </vt:variant>
      <vt:variant>
        <vt:i4>1572900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sub_250077</vt:lpwstr>
      </vt:variant>
      <vt:variant>
        <vt:i4>1638437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sub_250066</vt:lpwstr>
      </vt:variant>
      <vt:variant>
        <vt:i4>1703974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sub_250055</vt:lpwstr>
      </vt:variant>
      <vt:variant>
        <vt:i4>1769511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sub_250044</vt:lpwstr>
      </vt:variant>
      <vt:variant>
        <vt:i4>1835040</vt:i4>
      </vt:variant>
      <vt:variant>
        <vt:i4>792</vt:i4>
      </vt:variant>
      <vt:variant>
        <vt:i4>0</vt:i4>
      </vt:variant>
      <vt:variant>
        <vt:i4>5</vt:i4>
      </vt:variant>
      <vt:variant>
        <vt:lpwstr/>
      </vt:variant>
      <vt:variant>
        <vt:lpwstr>sub_250033</vt:lpwstr>
      </vt:variant>
      <vt:variant>
        <vt:i4>1900577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sub_250022</vt:lpwstr>
      </vt:variant>
      <vt:variant>
        <vt:i4>1966114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sub_250011</vt:lpwstr>
      </vt:variant>
      <vt:variant>
        <vt:i4>3014675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sub_25011</vt:lpwstr>
      </vt:variant>
      <vt:variant>
        <vt:i4>3604515</vt:i4>
      </vt:variant>
      <vt:variant>
        <vt:i4>780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3866669</vt:i4>
      </vt:variant>
      <vt:variant>
        <vt:i4>774</vt:i4>
      </vt:variant>
      <vt:variant>
        <vt:i4>0</vt:i4>
      </vt:variant>
      <vt:variant>
        <vt:i4>5</vt:i4>
      </vt:variant>
      <vt:variant>
        <vt:lpwstr>http://internet.garant.ru/document/redirect/71695086/0</vt:lpwstr>
      </vt:variant>
      <vt:variant>
        <vt:lpwstr/>
      </vt:variant>
      <vt:variant>
        <vt:i4>3276843</vt:i4>
      </vt:variant>
      <vt:variant>
        <vt:i4>771</vt:i4>
      </vt:variant>
      <vt:variant>
        <vt:i4>0</vt:i4>
      </vt:variant>
      <vt:variant>
        <vt:i4>5</vt:i4>
      </vt:variant>
      <vt:variant>
        <vt:lpwstr>http://internet.garant.ru/document/redirect/12112084/0</vt:lpwstr>
      </vt:variant>
      <vt:variant>
        <vt:lpwstr/>
      </vt:variant>
      <vt:variant>
        <vt:i4>3604515</vt:i4>
      </vt:variant>
      <vt:variant>
        <vt:i4>768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1769510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sub_240055</vt:lpwstr>
      </vt:variant>
      <vt:variant>
        <vt:i4>1703975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sub_240044</vt:lpwstr>
      </vt:variant>
      <vt:variant>
        <vt:i4>3080211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sub_24011</vt:lpwstr>
      </vt:variant>
      <vt:variant>
        <vt:i4>3604515</vt:i4>
      </vt:variant>
      <vt:variant>
        <vt:i4>756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750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2621459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sub_23011</vt:lpwstr>
      </vt:variant>
      <vt:variant>
        <vt:i4>3604515</vt:i4>
      </vt:variant>
      <vt:variant>
        <vt:i4>744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738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sub_22011</vt:lpwstr>
      </vt:variant>
      <vt:variant>
        <vt:i4>3604515</vt:i4>
      </vt:variant>
      <vt:variant>
        <vt:i4>732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2686995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sub_21022</vt:lpwstr>
      </vt:variant>
      <vt:variant>
        <vt:i4>2621459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sub_20021</vt:lpwstr>
      </vt:variant>
      <vt:variant>
        <vt:i4>2752531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sub_21011</vt:lpwstr>
      </vt:variant>
      <vt:variant>
        <vt:i4>3604515</vt:i4>
      </vt:variant>
      <vt:variant>
        <vt:i4>714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708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262173</vt:i4>
      </vt:variant>
      <vt:variant>
        <vt:i4>705</vt:i4>
      </vt:variant>
      <vt:variant>
        <vt:i4>0</vt:i4>
      </vt:variant>
      <vt:variant>
        <vt:i4>5</vt:i4>
      </vt:variant>
      <vt:variant>
        <vt:lpwstr>http://internet.garant.ru/document/redirect/179146/1</vt:lpwstr>
      </vt:variant>
      <vt:variant>
        <vt:lpwstr/>
      </vt:variant>
      <vt:variant>
        <vt:i4>1703970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sub_200111</vt:lpwstr>
      </vt:variant>
      <vt:variant>
        <vt:i4>3604515</vt:i4>
      </vt:variant>
      <vt:variant>
        <vt:i4>699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693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2228240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sub_19011</vt:lpwstr>
      </vt:variant>
      <vt:variant>
        <vt:i4>3604515</vt:i4>
      </vt:variant>
      <vt:variant>
        <vt:i4>687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2293778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sub_1821</vt:lpwstr>
      </vt:variant>
      <vt:variant>
        <vt:i4>2818067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sub_20018</vt:lpwstr>
      </vt:variant>
      <vt:variant>
        <vt:i4>2228240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sub_18001</vt:lpwstr>
      </vt:variant>
      <vt:variant>
        <vt:i4>3604515</vt:i4>
      </vt:variant>
      <vt:variant>
        <vt:i4>672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2293776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sub_18011</vt:lpwstr>
      </vt:variant>
      <vt:variant>
        <vt:i4>3604515</vt:i4>
      </vt:variant>
      <vt:variant>
        <vt:i4>666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660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2883600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sub_17011</vt:lpwstr>
      </vt:variant>
      <vt:variant>
        <vt:i4>3604515</vt:i4>
      </vt:variant>
      <vt:variant>
        <vt:i4>654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648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645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642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2949136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sub_16011</vt:lpwstr>
      </vt:variant>
      <vt:variant>
        <vt:i4>2752531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3932206</vt:i4>
      </vt:variant>
      <vt:variant>
        <vt:i4>633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630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627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2818064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sub_15044</vt:lpwstr>
      </vt:variant>
      <vt:variant>
        <vt:i4>3997733</vt:i4>
      </vt:variant>
      <vt:variant>
        <vt:i4>606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603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2883600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sub_15033</vt:lpwstr>
      </vt:variant>
      <vt:variant>
        <vt:i4>2949136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sub_15022</vt:lpwstr>
      </vt:variant>
      <vt:variant>
        <vt:i4>3604515</vt:i4>
      </vt:variant>
      <vt:variant>
        <vt:i4>594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3014672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sub_15011</vt:lpwstr>
      </vt:variant>
      <vt:variant>
        <vt:i4>2752531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4128801</vt:i4>
      </vt:variant>
      <vt:variant>
        <vt:i4>585</vt:i4>
      </vt:variant>
      <vt:variant>
        <vt:i4>0</vt:i4>
      </vt:variant>
      <vt:variant>
        <vt:i4>5</vt:i4>
      </vt:variant>
      <vt:variant>
        <vt:lpwstr>http://internet.garant.ru/document/redirect/70752926/0</vt:lpwstr>
      </vt:variant>
      <vt:variant>
        <vt:lpwstr/>
      </vt:variant>
      <vt:variant>
        <vt:i4>851988</vt:i4>
      </vt:variant>
      <vt:variant>
        <vt:i4>582</vt:i4>
      </vt:variant>
      <vt:variant>
        <vt:i4>0</vt:i4>
      </vt:variant>
      <vt:variant>
        <vt:i4>5</vt:i4>
      </vt:variant>
      <vt:variant>
        <vt:lpwstr>http://internet.garant.ru/document/redirect/184404/0</vt:lpwstr>
      </vt:variant>
      <vt:variant>
        <vt:lpwstr/>
      </vt:variant>
      <vt:variant>
        <vt:i4>3604515</vt:i4>
      </vt:variant>
      <vt:variant>
        <vt:i4>579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3080208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sub_14011</vt:lpwstr>
      </vt:variant>
      <vt:variant>
        <vt:i4>3604515</vt:i4>
      </vt:variant>
      <vt:variant>
        <vt:i4>573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1638435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sub_130333</vt:lpwstr>
      </vt:variant>
      <vt:variant>
        <vt:i4>3604515</vt:i4>
      </vt:variant>
      <vt:variant>
        <vt:i4>564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2818064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sub_13022</vt:lpwstr>
      </vt:variant>
      <vt:variant>
        <vt:i4>1638433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sub_130111</vt:lpwstr>
      </vt:variant>
      <vt:variant>
        <vt:i4>3604515</vt:i4>
      </vt:variant>
      <vt:variant>
        <vt:i4>555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1572899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sub_120333</vt:lpwstr>
      </vt:variant>
      <vt:variant>
        <vt:i4>3604515</vt:i4>
      </vt:variant>
      <vt:variant>
        <vt:i4>546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sub_12022</vt:lpwstr>
      </vt:variant>
      <vt:variant>
        <vt:i4>3604515</vt:i4>
      </vt:variant>
      <vt:variant>
        <vt:i4>540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534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1769505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2818067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sub_20011</vt:lpwstr>
      </vt:variant>
      <vt:variant>
        <vt:i4>1769507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sub_110333</vt:lpwstr>
      </vt:variant>
      <vt:variant>
        <vt:i4>1769505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sub_110111</vt:lpwstr>
      </vt:variant>
      <vt:variant>
        <vt:i4>3604515</vt:i4>
      </vt:variant>
      <vt:variant>
        <vt:i4>519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3145760</vt:i4>
      </vt:variant>
      <vt:variant>
        <vt:i4>513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3932206</vt:i4>
      </vt:variant>
      <vt:variant>
        <vt:i4>510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507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504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1703972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sub_100444</vt:lpwstr>
      </vt:variant>
      <vt:variant>
        <vt:i4>1703971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sub_100333</vt:lpwstr>
      </vt:variant>
      <vt:variant>
        <vt:i4>3342368</vt:i4>
      </vt:variant>
      <vt:variant>
        <vt:i4>495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3932206</vt:i4>
      </vt:variant>
      <vt:variant>
        <vt:i4>492</vt:i4>
      </vt:variant>
      <vt:variant>
        <vt:i4>0</vt:i4>
      </vt:variant>
      <vt:variant>
        <vt:i4>5</vt:i4>
      </vt:variant>
      <vt:variant>
        <vt:lpwstr>http://internet.garant.ru/document/redirect/71108018/0</vt:lpwstr>
      </vt:variant>
      <vt:variant>
        <vt:lpwstr/>
      </vt:variant>
      <vt:variant>
        <vt:i4>3276845</vt:i4>
      </vt:variant>
      <vt:variant>
        <vt:i4>489</vt:i4>
      </vt:variant>
      <vt:variant>
        <vt:i4>0</vt:i4>
      </vt:variant>
      <vt:variant>
        <vt:i4>5</vt:i4>
      </vt:variant>
      <vt:variant>
        <vt:lpwstr>http://internet.garant.ru/document/redirect/12129354/0</vt:lpwstr>
      </vt:variant>
      <vt:variant>
        <vt:lpwstr/>
      </vt:variant>
      <vt:variant>
        <vt:i4>3604515</vt:i4>
      </vt:variant>
      <vt:variant>
        <vt:i4>486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480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3997733</vt:i4>
      </vt:variant>
      <vt:variant>
        <vt:i4>477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474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2687003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sub_9033</vt:lpwstr>
      </vt:variant>
      <vt:variant>
        <vt:i4>2621466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sub_9022</vt:lpwstr>
      </vt:variant>
      <vt:variant>
        <vt:i4>3604515</vt:i4>
      </vt:variant>
      <vt:variant>
        <vt:i4>465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2818073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sub_9011</vt:lpwstr>
      </vt:variant>
      <vt:variant>
        <vt:i4>2752531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3407907</vt:i4>
      </vt:variant>
      <vt:variant>
        <vt:i4>456</vt:i4>
      </vt:variant>
      <vt:variant>
        <vt:i4>0</vt:i4>
      </vt:variant>
      <vt:variant>
        <vt:i4>5</vt:i4>
      </vt:variant>
      <vt:variant>
        <vt:lpwstr>http://internet.garant.ru/document/redirect/71675760/0</vt:lpwstr>
      </vt:variant>
      <vt:variant>
        <vt:lpwstr/>
      </vt:variant>
      <vt:variant>
        <vt:i4>2818073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sub_82033</vt:lpwstr>
      </vt:variant>
      <vt:variant>
        <vt:i4>2752537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sub_82022</vt:lpwstr>
      </vt:variant>
      <vt:variant>
        <vt:i4>2687001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sub_82011</vt:lpwstr>
      </vt:variant>
      <vt:variant>
        <vt:i4>2752531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2621465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sub_80022</vt:lpwstr>
      </vt:variant>
      <vt:variant>
        <vt:i4>2818073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sub_80011</vt:lpwstr>
      </vt:variant>
      <vt:variant>
        <vt:i4>2752531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sub_20008</vt:lpwstr>
      </vt:variant>
      <vt:variant>
        <vt:i4>3604515</vt:i4>
      </vt:variant>
      <vt:variant>
        <vt:i4>432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2818072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sub_80111</vt:lpwstr>
      </vt:variant>
      <vt:variant>
        <vt:i4>3604515</vt:i4>
      </vt:variant>
      <vt:variant>
        <vt:i4>426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917528</vt:i4>
      </vt:variant>
      <vt:variant>
        <vt:i4>420</vt:i4>
      </vt:variant>
      <vt:variant>
        <vt:i4>0</vt:i4>
      </vt:variant>
      <vt:variant>
        <vt:i4>5</vt:i4>
      </vt:variant>
      <vt:variant>
        <vt:lpwstr>http://internet.garant.ru/document/redirect/10102892/1209</vt:lpwstr>
      </vt:variant>
      <vt:variant>
        <vt:lpwstr/>
      </vt:variant>
      <vt:variant>
        <vt:i4>917528</vt:i4>
      </vt:variant>
      <vt:variant>
        <vt:i4>417</vt:i4>
      </vt:variant>
      <vt:variant>
        <vt:i4>0</vt:i4>
      </vt:variant>
      <vt:variant>
        <vt:i4>5</vt:i4>
      </vt:variant>
      <vt:variant>
        <vt:lpwstr>http://internet.garant.ru/document/redirect/10102892/1207</vt:lpwstr>
      </vt:variant>
      <vt:variant>
        <vt:lpwstr/>
      </vt:variant>
      <vt:variant>
        <vt:i4>4063274</vt:i4>
      </vt:variant>
      <vt:variant>
        <vt:i4>414</vt:i4>
      </vt:variant>
      <vt:variant>
        <vt:i4>0</vt:i4>
      </vt:variant>
      <vt:variant>
        <vt:i4>5</vt:i4>
      </vt:variant>
      <vt:variant>
        <vt:lpwstr>http://internet.garant.ru/document/redirect/10102892/17</vt:lpwstr>
      </vt:variant>
      <vt:variant>
        <vt:lpwstr/>
      </vt:variant>
      <vt:variant>
        <vt:i4>2621460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sub_70222</vt:lpwstr>
      </vt:variant>
      <vt:variant>
        <vt:i4>2818071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sub_70111</vt:lpwstr>
      </vt:variant>
      <vt:variant>
        <vt:i4>917531</vt:i4>
      </vt:variant>
      <vt:variant>
        <vt:i4>405</vt:i4>
      </vt:variant>
      <vt:variant>
        <vt:i4>0</vt:i4>
      </vt:variant>
      <vt:variant>
        <vt:i4>5</vt:i4>
      </vt:variant>
      <vt:variant>
        <vt:lpwstr>http://internet.garant.ru/document/redirect/10102892/1103</vt:lpwstr>
      </vt:variant>
      <vt:variant>
        <vt:lpwstr/>
      </vt:variant>
      <vt:variant>
        <vt:i4>983066</vt:i4>
      </vt:variant>
      <vt:variant>
        <vt:i4>402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3670049</vt:i4>
      </vt:variant>
      <vt:variant>
        <vt:i4>399</vt:i4>
      </vt:variant>
      <vt:variant>
        <vt:i4>0</vt:i4>
      </vt:variant>
      <vt:variant>
        <vt:i4>5</vt:i4>
      </vt:variant>
      <vt:variant>
        <vt:lpwstr>http://internet.garant.ru/document/redirect/12187176/0</vt:lpwstr>
      </vt:variant>
      <vt:variant>
        <vt:lpwstr/>
      </vt:variant>
      <vt:variant>
        <vt:i4>983066</vt:i4>
      </vt:variant>
      <vt:variant>
        <vt:i4>396</vt:i4>
      </vt:variant>
      <vt:variant>
        <vt:i4>0</vt:i4>
      </vt:variant>
      <vt:variant>
        <vt:i4>5</vt:i4>
      </vt:variant>
      <vt:variant>
        <vt:lpwstr>http://internet.garant.ru/document/redirect/10102892/3037</vt:lpwstr>
      </vt:variant>
      <vt:variant>
        <vt:lpwstr/>
      </vt:variant>
      <vt:variant>
        <vt:i4>2621460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sub_7022</vt:lpwstr>
      </vt:variant>
      <vt:variant>
        <vt:i4>3604515</vt:i4>
      </vt:variant>
      <vt:variant>
        <vt:i4>390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2818071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sub_7011</vt:lpwstr>
      </vt:variant>
      <vt:variant>
        <vt:i4>2752531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381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720914</vt:i4>
      </vt:variant>
      <vt:variant>
        <vt:i4>378</vt:i4>
      </vt:variant>
      <vt:variant>
        <vt:i4>0</vt:i4>
      </vt:variant>
      <vt:variant>
        <vt:i4>5</vt:i4>
      </vt:variant>
      <vt:variant>
        <vt:lpwstr>http://internet.garant.ru/document/redirect/166149/0</vt:lpwstr>
      </vt:variant>
      <vt:variant>
        <vt:lpwstr/>
      </vt:variant>
      <vt:variant>
        <vt:i4>4128805</vt:i4>
      </vt:variant>
      <vt:variant>
        <vt:i4>375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3670048</vt:i4>
      </vt:variant>
      <vt:variant>
        <vt:i4>372</vt:i4>
      </vt:variant>
      <vt:variant>
        <vt:i4>0</vt:i4>
      </vt:variant>
      <vt:variant>
        <vt:i4>5</vt:i4>
      </vt:variant>
      <vt:variant>
        <vt:lpwstr>http://internet.garant.ru/document/redirect/12117866/0</vt:lpwstr>
      </vt:variant>
      <vt:variant>
        <vt:lpwstr/>
      </vt:variant>
      <vt:variant>
        <vt:i4>3604513</vt:i4>
      </vt:variant>
      <vt:variant>
        <vt:i4>369</vt:i4>
      </vt:variant>
      <vt:variant>
        <vt:i4>0</vt:i4>
      </vt:variant>
      <vt:variant>
        <vt:i4>5</vt:i4>
      </vt:variant>
      <vt:variant>
        <vt:lpwstr>http://internet.garant.ru/document/redirect/12125153/0</vt:lpwstr>
      </vt:variant>
      <vt:variant>
        <vt:lpwstr/>
      </vt:variant>
      <vt:variant>
        <vt:i4>3538977</vt:i4>
      </vt:variant>
      <vt:variant>
        <vt:i4>366</vt:i4>
      </vt:variant>
      <vt:variant>
        <vt:i4>0</vt:i4>
      </vt:variant>
      <vt:variant>
        <vt:i4>5</vt:i4>
      </vt:variant>
      <vt:variant>
        <vt:lpwstr>http://internet.garant.ru/document/redirect/12124447/0</vt:lpwstr>
      </vt:variant>
      <vt:variant>
        <vt:lpwstr/>
      </vt:variant>
      <vt:variant>
        <vt:i4>3276839</vt:i4>
      </vt:variant>
      <vt:variant>
        <vt:i4>363</vt:i4>
      </vt:variant>
      <vt:variant>
        <vt:i4>0</vt:i4>
      </vt:variant>
      <vt:variant>
        <vt:i4>5</vt:i4>
      </vt:variant>
      <vt:variant>
        <vt:lpwstr>http://internet.garant.ru/document/redirect/71216750/0</vt:lpwstr>
      </vt:variant>
      <vt:variant>
        <vt:lpwstr/>
      </vt:variant>
      <vt:variant>
        <vt:i4>4128805</vt:i4>
      </vt:variant>
      <vt:variant>
        <vt:i4>360</vt:i4>
      </vt:variant>
      <vt:variant>
        <vt:i4>0</vt:i4>
      </vt:variant>
      <vt:variant>
        <vt:i4>5</vt:i4>
      </vt:variant>
      <vt:variant>
        <vt:lpwstr>http://internet.garant.ru/document/redirect/12115118/0</vt:lpwstr>
      </vt:variant>
      <vt:variant>
        <vt:lpwstr/>
      </vt:variant>
      <vt:variant>
        <vt:i4>2818070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sub_6011</vt:lpwstr>
      </vt:variant>
      <vt:variant>
        <vt:i4>3604515</vt:i4>
      </vt:variant>
      <vt:variant>
        <vt:i4>354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2752531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sub_20005</vt:lpwstr>
      </vt:variant>
      <vt:variant>
        <vt:i4>2686999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sub_5033</vt:lpwstr>
      </vt:variant>
      <vt:variant>
        <vt:i4>2621462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sub_5022</vt:lpwstr>
      </vt:variant>
      <vt:variant>
        <vt:i4>2818069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sub_5011</vt:lpwstr>
      </vt:variant>
      <vt:variant>
        <vt:i4>3014672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sub_5044</vt:lpwstr>
      </vt:variant>
      <vt:variant>
        <vt:i4>2752531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2752531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sub_20004</vt:lpwstr>
      </vt:variant>
      <vt:variant>
        <vt:i4>2686998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sub_4033</vt:lpwstr>
      </vt:variant>
      <vt:variant>
        <vt:i4>2621463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sub_4022</vt:lpwstr>
      </vt:variant>
      <vt:variant>
        <vt:i4>2818068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sub_4011</vt:lpwstr>
      </vt:variant>
      <vt:variant>
        <vt:i4>3014673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sub_4044</vt:lpwstr>
      </vt:variant>
      <vt:variant>
        <vt:i4>2752531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3604515</vt:i4>
      </vt:variant>
      <vt:variant>
        <vt:i4>312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1966117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1966117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sub_444</vt:lpwstr>
      </vt:variant>
      <vt:variant>
        <vt:i4>2752530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sub_33033</vt:lpwstr>
      </vt:variant>
      <vt:variant>
        <vt:i4>2752531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sub_22022</vt:lpwstr>
      </vt:variant>
      <vt:variant>
        <vt:i4>3604515</vt:i4>
      </vt:variant>
      <vt:variant>
        <vt:i4>294</vt:i4>
      </vt:variant>
      <vt:variant>
        <vt:i4>0</vt:i4>
      </vt:variant>
      <vt:variant>
        <vt:i4>5</vt:i4>
      </vt:variant>
      <vt:variant>
        <vt:lpwstr>http://internet.garant.ru/document/redirect/70650730/0</vt:lpwstr>
      </vt:variant>
      <vt:variant>
        <vt:lpwstr/>
      </vt:variant>
      <vt:variant>
        <vt:i4>2752528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sub_11011</vt:lpwstr>
      </vt:variant>
      <vt:variant>
        <vt:i4>2752531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285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282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279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1638434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1638434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sub_333</vt:lpwstr>
      </vt:variant>
      <vt:variant>
        <vt:i4>1572899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sub_222</vt:lpwstr>
      </vt:variant>
      <vt:variant>
        <vt:i4>1769504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sub_111</vt:lpwstr>
      </vt:variant>
      <vt:variant>
        <vt:i4>2752531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393235</vt:i4>
      </vt:variant>
      <vt:variant>
        <vt:i4>258</vt:i4>
      </vt:variant>
      <vt:variant>
        <vt:i4>0</vt:i4>
      </vt:variant>
      <vt:variant>
        <vt:i4>5</vt:i4>
      </vt:variant>
      <vt:variant>
        <vt:lpwstr>http://internet.garant.ru/document/redirect/194973/0</vt:lpwstr>
      </vt:variant>
      <vt:variant>
        <vt:lpwstr/>
      </vt:variant>
      <vt:variant>
        <vt:i4>3735587</vt:i4>
      </vt:variant>
      <vt:variant>
        <vt:i4>255</vt:i4>
      </vt:variant>
      <vt:variant>
        <vt:i4>0</vt:i4>
      </vt:variant>
      <vt:variant>
        <vt:i4>5</vt:i4>
      </vt:variant>
      <vt:variant>
        <vt:lpwstr>http://internet.garant.ru/document/redirect/12191136/0</vt:lpwstr>
      </vt:variant>
      <vt:variant>
        <vt:lpwstr/>
      </vt:variant>
      <vt:variant>
        <vt:i4>524307</vt:i4>
      </vt:variant>
      <vt:variant>
        <vt:i4>252</vt:i4>
      </vt:variant>
      <vt:variant>
        <vt:i4>0</vt:i4>
      </vt:variant>
      <vt:variant>
        <vt:i4>5</vt:i4>
      </vt:variant>
      <vt:variant>
        <vt:lpwstr>http://internet.garant.ru/document/redirect/12191136/1000</vt:lpwstr>
      </vt:variant>
      <vt:variant>
        <vt:lpwstr/>
      </vt:variant>
      <vt:variant>
        <vt:i4>2686995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2686995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sub_10333</vt:lpwstr>
      </vt:variant>
      <vt:variant>
        <vt:i4>2621458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2818065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sub_10111</vt:lpwstr>
      </vt:variant>
      <vt:variant>
        <vt:i4>2752531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3801131</vt:i4>
      </vt:variant>
      <vt:variant>
        <vt:i4>231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3801131</vt:i4>
      </vt:variant>
      <vt:variant>
        <vt:i4>228</vt:i4>
      </vt:variant>
      <vt:variant>
        <vt:i4>0</vt:i4>
      </vt:variant>
      <vt:variant>
        <vt:i4>5</vt:i4>
      </vt:variant>
      <vt:variant>
        <vt:lpwstr>http://internet.garant.ru/document/redirect/70520984/0</vt:lpwstr>
      </vt:variant>
      <vt:variant>
        <vt:lpwstr/>
      </vt:variant>
      <vt:variant>
        <vt:i4>3342368</vt:i4>
      </vt:variant>
      <vt:variant>
        <vt:i4>225</vt:i4>
      </vt:variant>
      <vt:variant>
        <vt:i4>0</vt:i4>
      </vt:variant>
      <vt:variant>
        <vt:i4>5</vt:i4>
      </vt:variant>
      <vt:variant>
        <vt:lpwstr>http://internet.garant.ru/document/redirect/70353464/32</vt:lpwstr>
      </vt:variant>
      <vt:variant>
        <vt:lpwstr/>
      </vt:variant>
      <vt:variant>
        <vt:i4>2686995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sub_20037</vt:lpwstr>
      </vt:variant>
      <vt:variant>
        <vt:i4>3342368</vt:i4>
      </vt:variant>
      <vt:variant>
        <vt:i4>213</vt:i4>
      </vt:variant>
      <vt:variant>
        <vt:i4>0</vt:i4>
      </vt:variant>
      <vt:variant>
        <vt:i4>5</vt:i4>
      </vt:variant>
      <vt:variant>
        <vt:lpwstr>http://internet.garant.ru/document/redirect/71819670/0</vt:lpwstr>
      </vt:variant>
      <vt:variant>
        <vt:lpwstr/>
      </vt:variant>
      <vt:variant>
        <vt:i4>3670058</vt:i4>
      </vt:variant>
      <vt:variant>
        <vt:i4>210</vt:i4>
      </vt:variant>
      <vt:variant>
        <vt:i4>0</vt:i4>
      </vt:variant>
      <vt:variant>
        <vt:i4>5</vt:i4>
      </vt:variant>
      <vt:variant>
        <vt:lpwstr>http://internet.garant.ru/document/redirect/70861952/0</vt:lpwstr>
      </vt:variant>
      <vt:variant>
        <vt:lpwstr/>
      </vt:variant>
      <vt:variant>
        <vt:i4>3604523</vt:i4>
      </vt:variant>
      <vt:variant>
        <vt:i4>207</vt:i4>
      </vt:variant>
      <vt:variant>
        <vt:i4>0</vt:i4>
      </vt:variant>
      <vt:variant>
        <vt:i4>5</vt:i4>
      </vt:variant>
      <vt:variant>
        <vt:lpwstr>http://internet.garant.ru/document/redirect/71799238/0</vt:lpwstr>
      </vt:variant>
      <vt:variant>
        <vt:lpwstr/>
      </vt:variant>
      <vt:variant>
        <vt:i4>655386</vt:i4>
      </vt:variant>
      <vt:variant>
        <vt:i4>204</vt:i4>
      </vt:variant>
      <vt:variant>
        <vt:i4>0</vt:i4>
      </vt:variant>
      <vt:variant>
        <vt:i4>5</vt:i4>
      </vt:variant>
      <vt:variant>
        <vt:lpwstr>http://internet.garant.ru/document/redirect/70861952/2000</vt:lpwstr>
      </vt:variant>
      <vt:variant>
        <vt:lpwstr/>
      </vt:variant>
      <vt:variant>
        <vt:i4>655385</vt:i4>
      </vt:variant>
      <vt:variant>
        <vt:i4>201</vt:i4>
      </vt:variant>
      <vt:variant>
        <vt:i4>0</vt:i4>
      </vt:variant>
      <vt:variant>
        <vt:i4>5</vt:i4>
      </vt:variant>
      <vt:variant>
        <vt:lpwstr>http://internet.garant.ru/document/redirect/70861952/230</vt:lpwstr>
      </vt:variant>
      <vt:variant>
        <vt:lpwstr/>
      </vt:variant>
      <vt:variant>
        <vt:i4>3276832</vt:i4>
      </vt:variant>
      <vt:variant>
        <vt:i4>198</vt:i4>
      </vt:variant>
      <vt:variant>
        <vt:i4>0</vt:i4>
      </vt:variant>
      <vt:variant>
        <vt:i4>5</vt:i4>
      </vt:variant>
      <vt:variant>
        <vt:lpwstr>http://internet.garant.ru/document/redirect/70353464/22</vt:lpwstr>
      </vt:variant>
      <vt:variant>
        <vt:lpwstr/>
      </vt:variant>
      <vt:variant>
        <vt:i4>2686995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2686995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sub_20032</vt:lpwstr>
      </vt:variant>
      <vt:variant>
        <vt:i4>3276832</vt:i4>
      </vt:variant>
      <vt:variant>
        <vt:i4>189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2686995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2686995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131092</vt:i4>
      </vt:variant>
      <vt:variant>
        <vt:i4>174</vt:i4>
      </vt:variant>
      <vt:variant>
        <vt:i4>0</vt:i4>
      </vt:variant>
      <vt:variant>
        <vt:i4>5</vt:i4>
      </vt:variant>
      <vt:variant>
        <vt:lpwstr>http://internet.garant.ru/document/redirect/70353464/3411</vt:lpwstr>
      </vt:variant>
      <vt:variant>
        <vt:lpwstr/>
      </vt:variant>
      <vt:variant>
        <vt:i4>2621459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2621459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2752528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3145760</vt:i4>
      </vt:variant>
      <vt:variant>
        <vt:i4>162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3211304</vt:i4>
      </vt:variant>
      <vt:variant>
        <vt:i4>159</vt:i4>
      </vt:variant>
      <vt:variant>
        <vt:i4>0</vt:i4>
      </vt:variant>
      <vt:variant>
        <vt:i4>5</vt:i4>
      </vt:variant>
      <vt:variant>
        <vt:lpwstr>http://internet.garant.ru/document/redirect/12148517/0</vt:lpwstr>
      </vt:variant>
      <vt:variant>
        <vt:lpwstr/>
      </vt:variant>
      <vt:variant>
        <vt:i4>3145760</vt:i4>
      </vt:variant>
      <vt:variant>
        <vt:i4>156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3342368</vt:i4>
      </vt:variant>
      <vt:variant>
        <vt:i4>153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983061</vt:i4>
      </vt:variant>
      <vt:variant>
        <vt:i4>150</vt:i4>
      </vt:variant>
      <vt:variant>
        <vt:i4>0</vt:i4>
      </vt:variant>
      <vt:variant>
        <vt:i4>5</vt:i4>
      </vt:variant>
      <vt:variant>
        <vt:lpwstr>http://internet.garant.ru/document/redirect/71606930/2006</vt:lpwstr>
      </vt:variant>
      <vt:variant>
        <vt:lpwstr/>
      </vt:variant>
      <vt:variant>
        <vt:i4>983061</vt:i4>
      </vt:variant>
      <vt:variant>
        <vt:i4>147</vt:i4>
      </vt:variant>
      <vt:variant>
        <vt:i4>0</vt:i4>
      </vt:variant>
      <vt:variant>
        <vt:i4>5</vt:i4>
      </vt:variant>
      <vt:variant>
        <vt:lpwstr>http://internet.garant.ru/document/redirect/71606930/2005</vt:lpwstr>
      </vt:variant>
      <vt:variant>
        <vt:lpwstr/>
      </vt:variant>
      <vt:variant>
        <vt:i4>3997733</vt:i4>
      </vt:variant>
      <vt:variant>
        <vt:i4>144</vt:i4>
      </vt:variant>
      <vt:variant>
        <vt:i4>0</vt:i4>
      </vt:variant>
      <vt:variant>
        <vt:i4>5</vt:i4>
      </vt:variant>
      <vt:variant>
        <vt:lpwstr>http://internet.garant.ru/document/redirect/71606930/0</vt:lpwstr>
      </vt:variant>
      <vt:variant>
        <vt:lpwstr/>
      </vt:variant>
      <vt:variant>
        <vt:i4>983061</vt:i4>
      </vt:variant>
      <vt:variant>
        <vt:i4>141</vt:i4>
      </vt:variant>
      <vt:variant>
        <vt:i4>0</vt:i4>
      </vt:variant>
      <vt:variant>
        <vt:i4>5</vt:i4>
      </vt:variant>
      <vt:variant>
        <vt:lpwstr>http://internet.garant.ru/document/redirect/71606930/2000</vt:lpwstr>
      </vt:variant>
      <vt:variant>
        <vt:lpwstr/>
      </vt:variant>
      <vt:variant>
        <vt:i4>3276832</vt:i4>
      </vt:variant>
      <vt:variant>
        <vt:i4>138</vt:i4>
      </vt:variant>
      <vt:variant>
        <vt:i4>0</vt:i4>
      </vt:variant>
      <vt:variant>
        <vt:i4>5</vt:i4>
      </vt:variant>
      <vt:variant>
        <vt:lpwstr>http://internet.garant.ru/document/redirect/70353464/2</vt:lpwstr>
      </vt:variant>
      <vt:variant>
        <vt:lpwstr/>
      </vt:variant>
      <vt:variant>
        <vt:i4>3342368</vt:i4>
      </vt:variant>
      <vt:variant>
        <vt:i4>135</vt:i4>
      </vt:variant>
      <vt:variant>
        <vt:i4>0</vt:i4>
      </vt:variant>
      <vt:variant>
        <vt:i4>5</vt:i4>
      </vt:variant>
      <vt:variant>
        <vt:lpwstr>http://internet.garant.ru/document/redirect/70353464/33</vt:lpwstr>
      </vt:variant>
      <vt:variant>
        <vt:lpwstr/>
      </vt:variant>
      <vt:variant>
        <vt:i4>2752531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2686995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sub_20038</vt:lpwstr>
      </vt:variant>
      <vt:variant>
        <vt:i4>2686995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sub_20033</vt:lpwstr>
      </vt:variant>
      <vt:variant>
        <vt:i4>2686995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sub_20031</vt:lpwstr>
      </vt:variant>
      <vt:variant>
        <vt:i4>2686995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sub_20030</vt:lpwstr>
      </vt:variant>
      <vt:variant>
        <vt:i4>2621459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sub_20029</vt:lpwstr>
      </vt:variant>
      <vt:variant>
        <vt:i4>2752531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sub_20001</vt:lpwstr>
      </vt:variant>
      <vt:variant>
        <vt:i4>3670048</vt:i4>
      </vt:variant>
      <vt:variant>
        <vt:i4>111</vt:i4>
      </vt:variant>
      <vt:variant>
        <vt:i4>0</vt:i4>
      </vt:variant>
      <vt:variant>
        <vt:i4>5</vt:i4>
      </vt:variant>
      <vt:variant>
        <vt:lpwstr>http://internet.garant.ru/document/redirect/70353464/95150</vt:lpwstr>
      </vt:variant>
      <vt:variant>
        <vt:lpwstr/>
      </vt:variant>
      <vt:variant>
        <vt:i4>21</vt:i4>
      </vt:variant>
      <vt:variant>
        <vt:i4>108</vt:i4>
      </vt:variant>
      <vt:variant>
        <vt:i4>0</vt:i4>
      </vt:variant>
      <vt:variant>
        <vt:i4>5</vt:i4>
      </vt:variant>
      <vt:variant>
        <vt:lpwstr>http://internet.garant.ru/document/redirect/70353464/959</vt:lpwstr>
      </vt:variant>
      <vt:variant>
        <vt:lpwstr/>
      </vt:variant>
      <vt:variant>
        <vt:i4>3211300</vt:i4>
      </vt:variant>
      <vt:variant>
        <vt:i4>105</vt:i4>
      </vt:variant>
      <vt:variant>
        <vt:i4>0</vt:i4>
      </vt:variant>
      <vt:variant>
        <vt:i4>5</vt:i4>
      </vt:variant>
      <vt:variant>
        <vt:lpwstr>http://internet.garant.ru/document/redirect/70353464/55014</vt:lpwstr>
      </vt:variant>
      <vt:variant>
        <vt:lpwstr/>
      </vt:variant>
      <vt:variant>
        <vt:i4>2949136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sub_1205</vt:lpwstr>
      </vt:variant>
      <vt:variant>
        <vt:i4>2883600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sub_1204</vt:lpwstr>
      </vt:variant>
      <vt:variant>
        <vt:i4>3997732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3997732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655382</vt:i4>
      </vt:variant>
      <vt:variant>
        <vt:i4>87</vt:i4>
      </vt:variant>
      <vt:variant>
        <vt:i4>0</vt:i4>
      </vt:variant>
      <vt:variant>
        <vt:i4>5</vt:i4>
      </vt:variant>
      <vt:variant>
        <vt:lpwstr>http://internet.garant.ru/document/redirect/70353464/268</vt:lpwstr>
      </vt:variant>
      <vt:variant>
        <vt:lpwstr/>
      </vt:variant>
      <vt:variant>
        <vt:i4>3145760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3407909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http://internet.garant.ru/document/redirect/43651770/0</vt:lpwstr>
      </vt:variant>
      <vt:variant>
        <vt:lpwstr/>
      </vt:variant>
      <vt:variant>
        <vt:i4>3145760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2752529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2752529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3801128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http://internet.garant.ru/document/redirect/36975967/0</vt:lpwstr>
      </vt:variant>
      <vt:variant>
        <vt:lpwstr/>
      </vt:variant>
      <vt:variant>
        <vt:i4>3866666</vt:i4>
      </vt:variant>
      <vt:variant>
        <vt:i4>66</vt:i4>
      </vt:variant>
      <vt:variant>
        <vt:i4>0</vt:i4>
      </vt:variant>
      <vt:variant>
        <vt:i4>5</vt:i4>
      </vt:variant>
      <vt:variant>
        <vt:lpwstr>http://internet.garant.ru/document/redirect/36993829/0</vt:lpwstr>
      </vt:variant>
      <vt:variant>
        <vt:lpwstr/>
      </vt:variant>
      <vt:variant>
        <vt:i4>3801133</vt:i4>
      </vt:variant>
      <vt:variant>
        <vt:i4>63</vt:i4>
      </vt:variant>
      <vt:variant>
        <vt:i4>0</vt:i4>
      </vt:variant>
      <vt:variant>
        <vt:i4>5</vt:i4>
      </vt:variant>
      <vt:variant>
        <vt:lpwstr>http://internet.garant.ru/document/redirect/36982041/0</vt:lpwstr>
      </vt:variant>
      <vt:variant>
        <vt:lpwstr/>
      </vt:variant>
      <vt:variant>
        <vt:i4>3473445</vt:i4>
      </vt:variant>
      <vt:variant>
        <vt:i4>60</vt:i4>
      </vt:variant>
      <vt:variant>
        <vt:i4>0</vt:i4>
      </vt:variant>
      <vt:variant>
        <vt:i4>5</vt:i4>
      </vt:variant>
      <vt:variant>
        <vt:lpwstr>http://internet.garant.ru/document/redirect/43687318/0</vt:lpwstr>
      </vt:variant>
      <vt:variant>
        <vt:lpwstr/>
      </vt:variant>
      <vt:variant>
        <vt:i4>3997734</vt:i4>
      </vt:variant>
      <vt:variant>
        <vt:i4>57</vt:i4>
      </vt:variant>
      <vt:variant>
        <vt:i4>0</vt:i4>
      </vt:variant>
      <vt:variant>
        <vt:i4>5</vt:i4>
      </vt:variant>
      <vt:variant>
        <vt:lpwstr>http://internet.garant.ru/document/redirect/43687320/0</vt:lpwstr>
      </vt:variant>
      <vt:variant>
        <vt:lpwstr/>
      </vt:variant>
      <vt:variant>
        <vt:i4>4128803</vt:i4>
      </vt:variant>
      <vt:variant>
        <vt:i4>54</vt:i4>
      </vt:variant>
      <vt:variant>
        <vt:i4>0</vt:i4>
      </vt:variant>
      <vt:variant>
        <vt:i4>5</vt:i4>
      </vt:variant>
      <vt:variant>
        <vt:lpwstr>http://internet.garant.ru/document/redirect/43684342/0</vt:lpwstr>
      </vt:variant>
      <vt:variant>
        <vt:lpwstr/>
      </vt:variant>
      <vt:variant>
        <vt:i4>3473444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http://internet.garant.ru/document/redirect/43681368/0</vt:lpwstr>
      </vt:variant>
      <vt:variant>
        <vt:lpwstr/>
      </vt:variant>
      <vt:variant>
        <vt:i4>4063269</vt:i4>
      </vt:variant>
      <vt:variant>
        <vt:i4>48</vt:i4>
      </vt:variant>
      <vt:variant>
        <vt:i4>0</vt:i4>
      </vt:variant>
      <vt:variant>
        <vt:i4>5</vt:i4>
      </vt:variant>
      <vt:variant>
        <vt:lpwstr>http://internet.garant.ru/document/redirect/43677916/0</vt:lpwstr>
      </vt:variant>
      <vt:variant>
        <vt:lpwstr/>
      </vt:variant>
      <vt:variant>
        <vt:i4>3735588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http://internet.garant.ru/document/redirect/43692056/0</vt:lpwstr>
      </vt:variant>
      <vt:variant>
        <vt:lpwstr/>
      </vt:variant>
      <vt:variant>
        <vt:i4>3538981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http://internet.garant.ru/document/redirect/43670364/0</vt:lpwstr>
      </vt:variant>
      <vt:variant>
        <vt:lpwstr/>
      </vt:variant>
      <vt:variant>
        <vt:i4>3538978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http://internet.garant.ru/document/redirect/43665640/0</vt:lpwstr>
      </vt:variant>
      <vt:variant>
        <vt:lpwstr/>
      </vt:variant>
      <vt:variant>
        <vt:i4>3276838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http://internet.garant.ru/document/redirect/43665002/0</vt:lpwstr>
      </vt:variant>
      <vt:variant>
        <vt:lpwstr/>
      </vt:variant>
      <vt:variant>
        <vt:i4>3342375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http://internet.garant.ru/document/redirect/43661152/0</vt:lpwstr>
      </vt:variant>
      <vt:variant>
        <vt:lpwstr/>
      </vt:variant>
      <vt:variant>
        <vt:i4>3407906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http://internet.garant.ru/document/redirect/43660216/0</vt:lpwstr>
      </vt:variant>
      <vt:variant>
        <vt:lpwstr/>
      </vt:variant>
      <vt:variant>
        <vt:i4>3276837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http://internet.garant.ru/document/redirect/43657514/0</vt:lpwstr>
      </vt:variant>
      <vt:variant>
        <vt:lpwstr/>
      </vt:variant>
      <vt:variant>
        <vt:i4>3407909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http://internet.garant.ru/document/redirect/43657512/0</vt:lpwstr>
      </vt:variant>
      <vt:variant>
        <vt:lpwstr/>
      </vt:variant>
      <vt:variant>
        <vt:i4>5636177</vt:i4>
      </vt:variant>
      <vt:variant>
        <vt:i4>21</vt:i4>
      </vt:variant>
      <vt:variant>
        <vt:i4>0</vt:i4>
      </vt:variant>
      <vt:variant>
        <vt:i4>5</vt:i4>
      </vt:variant>
      <vt:variant>
        <vt:lpwstr>http://www.drcs.krasnodar.ru/</vt:lpwstr>
      </vt:variant>
      <vt:variant>
        <vt:lpwstr/>
      </vt:variant>
      <vt:variant>
        <vt:i4>3866656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http://internet.garant.ru/document/redirect/72697673/0</vt:lpwstr>
      </vt:variant>
      <vt:variant>
        <vt:lpwstr/>
      </vt:variant>
      <vt:variant>
        <vt:i4>2752533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sub_4000</vt:lpwstr>
      </vt:variant>
      <vt:variant>
        <vt:i4>2752530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sub_3000</vt:lpwstr>
      </vt:variant>
      <vt:variant>
        <vt:i4>2752531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3997732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http://internet.garant.ru/document/redirect/43697200/0</vt:lpwstr>
      </vt:variant>
      <vt:variant>
        <vt:lpwstr/>
      </vt:variant>
      <vt:variant>
        <vt:i4>3145760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cp:lastModifiedBy>Ляшко Оксана Ниловна</cp:lastModifiedBy>
  <cp:revision>6</cp:revision>
  <cp:lastPrinted>2022-12-30T10:24:00Z</cp:lastPrinted>
  <dcterms:created xsi:type="dcterms:W3CDTF">2022-12-20T09:07:00Z</dcterms:created>
  <dcterms:modified xsi:type="dcterms:W3CDTF">2023-03-14T08:55:00Z</dcterms:modified>
</cp:coreProperties>
</file>